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C9" w:rsidRPr="00CC21C9" w:rsidRDefault="00D065B3" w:rsidP="00CC21C9">
      <w:pPr>
        <w:widowControl w:val="0"/>
        <w:tabs>
          <w:tab w:val="left" w:pos="36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065B3">
        <w:rPr>
          <w:rFonts w:ascii="Times New Roman" w:eastAsia="Calibri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-271780</wp:posOffset>
            </wp:positionV>
            <wp:extent cx="6810375" cy="9586595"/>
            <wp:effectExtent l="0" t="0" r="9525" b="0"/>
            <wp:wrapSquare wrapText="bothSides"/>
            <wp:docPr id="1" name="Рисунок 1" descr="D:\IMG_20240911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240911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958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21C9" w:rsidRPr="00CC21C9" w:rsidRDefault="00CC21C9" w:rsidP="00CC21C9">
      <w:pPr>
        <w:widowControl w:val="0"/>
        <w:tabs>
          <w:tab w:val="left" w:pos="36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C21C9" w:rsidRPr="00CC21C9" w:rsidRDefault="00CC21C9" w:rsidP="00CC21C9">
      <w:pPr>
        <w:widowControl w:val="0"/>
        <w:tabs>
          <w:tab w:val="left" w:pos="369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_bookmark1"/>
      <w:bookmarkEnd w:id="0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ОБУЧЕНИЯ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2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«Народная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России»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4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Край,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котором ты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живёшь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4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малой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Родины.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обряды,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инструменты.</w:t>
      </w:r>
    </w:p>
    <w:p w:rsidR="00CC21C9" w:rsidRPr="00CC21C9" w:rsidRDefault="00CC21C9" w:rsidP="00CC21C9">
      <w:pPr>
        <w:widowControl w:val="0"/>
        <w:tabs>
          <w:tab w:val="left" w:pos="6690"/>
        </w:tabs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образцов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традиционного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местности,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малой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родине,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композиторов-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земляков;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 с учителем о музыкальных традициях своего родного края; вариативно:</w:t>
      </w:r>
      <w:r w:rsidRPr="00CC21C9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видеофильма</w:t>
      </w:r>
      <w:r w:rsidRPr="00CC21C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Pr="00CC21C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родного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края;</w:t>
      </w:r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 краеведческого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музея;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этнографического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52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Русский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фольклор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ind w:right="1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(трудовые,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хороводные).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Детский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(игровые,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заклички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считалки,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прибаутки).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участие в коллективной традиционной музыкальной игре (по выбору учителя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могут   быть   освоены   игры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«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Бояре»,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«Плетень»,    «Бабка-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ёжка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»,    «Заинька»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другие);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68" w:lineRule="auto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сочинение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игрового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детского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вариативно: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ритмическая    импровизация,    исполнение    аккомпанемента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 простых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 (ложки) и духовых (свирель) инструментах к изученным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песням.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Русские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инструменты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(балалайка,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рожок,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свирель,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гусли,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гармонь,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ложки).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наигрыши.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Плясовые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мелодии.</w:t>
      </w:r>
    </w:p>
    <w:p w:rsidR="00CC21C9" w:rsidRPr="00CC21C9" w:rsidRDefault="00CC21C9" w:rsidP="00CC21C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внешним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видом,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особенностями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определение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классификация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струнных;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двигательная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игра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импровизация-подражание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игре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инструментах;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 фортепианных пьес композиторов, исполнение песен, в которых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присутствуют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звукоизобразительные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подражание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голосам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61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просмотр видеофильма о русских музыкальных инструментах;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краеведческого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музея;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простейших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игры на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свирели,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ложках.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Сказки,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мифы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легенды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8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сказители.</w:t>
      </w:r>
      <w:r w:rsidRPr="00CC21C9">
        <w:rPr>
          <w:rFonts w:ascii="Times New Roman" w:eastAsia="Calibri" w:hAnsi="Times New Roman" w:cs="Times New Roman"/>
          <w:spacing w:val="9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Русские</w:t>
      </w:r>
      <w:r w:rsidRPr="00CC21C9">
        <w:rPr>
          <w:rFonts w:ascii="Times New Roman" w:eastAsia="Calibri" w:hAnsi="Times New Roman" w:cs="Times New Roman"/>
          <w:spacing w:val="9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8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сказания,</w:t>
      </w:r>
      <w:r w:rsidRPr="00CC21C9">
        <w:rPr>
          <w:rFonts w:ascii="Times New Roman" w:eastAsia="Calibri" w:hAnsi="Times New Roman" w:cs="Times New Roman"/>
          <w:spacing w:val="9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былины.</w:t>
      </w:r>
    </w:p>
    <w:p w:rsidR="00CC21C9" w:rsidRPr="00CC21C9" w:rsidRDefault="00CC21C9" w:rsidP="00CC21C9">
      <w:pPr>
        <w:widowControl w:val="0"/>
        <w:tabs>
          <w:tab w:val="left" w:pos="5610"/>
        </w:tabs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Сказки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легенды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музыкантах.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знакомство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манерой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сказывания</w:t>
      </w:r>
      <w:proofErr w:type="spellEnd"/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нараспев;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слушание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сказок,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былин,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эпических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сказаний,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рассказываемых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нараспев;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4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 инструментальной музыке определение на слух музыкальных интонаций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речитативного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иллюстраций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прослушанным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литературным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произведениям;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эпосом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выбору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отдельные сказания или примеры из эпоса народов России, например, якутского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Олонхо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карело-финской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Калевалы,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калмыцкого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Джангара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Нартского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эпоса);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мультфильмов,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созданных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былин,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сказаний;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речитативная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нараспев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сказки,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былины.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Жанры</w:t>
      </w:r>
      <w:r w:rsidRPr="00CC21C9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фольклора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общие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всех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лирические,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трудовые,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колыбельные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пляски.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Традиционные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инструменты.</w:t>
      </w:r>
    </w:p>
    <w:p w:rsidR="00CC21C9" w:rsidRPr="00CC21C9" w:rsidRDefault="00CC21C9" w:rsidP="00CC21C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контрастных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колыбельная,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трудовая,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лирическая,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плясовая;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определение,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типичных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элементов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языка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(темп,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мелодия,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динамика),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исполнителей;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тембра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инструментов,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отнесение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групп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(духовые,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ударные,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струнные);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жанров,</w:t>
      </w:r>
      <w:r w:rsidRPr="00CC21C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относящихся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фольклору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Федерации;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импровизации,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ним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аккомпанементов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(звучащими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жестами,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инструментах);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клавишных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</w:t>
      </w:r>
      <w:r w:rsidRPr="00CC21C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(свирель)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 народных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 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праздники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Обряды, игры, хороводы, праздничная символика – на примере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выбору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внимание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быть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сосредоточено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традиционных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праздниках (Рождество,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Осенины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 Масленица, Троица) и (или) праздниках других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России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(Сабантуй,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Байрам,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Навруз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Ысыах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с   праздничными  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обычаями,  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обрядами,   бытовавшими   ранее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сохранившимися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сегодня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народностей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Федерации;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реконструкция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фрагмента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обряда, участие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коллективной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традиционной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игре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(по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выбору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могут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быть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освоены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традиционные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игры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территориально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близких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наоборот,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далёких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регионов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Федерации);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(мультфильма),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рассказывающего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символике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фольклорного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праздника;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посещение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театрализованного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представления;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участие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гуляньях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улицах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города,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посёлка.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Первые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артисты,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народный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театр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Скоморохи.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Ярмарочный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балаган.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Вертеп.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4" w:lineRule="auto"/>
        <w:ind w:right="3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справочных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теме;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4" w:lineRule="auto"/>
        <w:ind w:right="3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диалог с учителем;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скоморошин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tabs>
          <w:tab w:val="left" w:pos="2337"/>
          <w:tab w:val="left" w:pos="3675"/>
          <w:tab w:val="left" w:pos="4789"/>
          <w:tab w:val="left" w:pos="6868"/>
          <w:tab w:val="left" w:pos="8343"/>
        </w:tabs>
        <w:autoSpaceDE w:val="0"/>
        <w:autoSpaceDN w:val="0"/>
        <w:spacing w:before="25" w:after="0" w:line="256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просмотр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фильма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(мультфильма),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фрагмента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творческий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театрализованная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постановка.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4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Фольклор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России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66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республик Российской Федерации (по выбору учителя может быть представлена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культура 2–3 регионов Российской Федерации. Особое внимание следует уделить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распространённым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чертам,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уникальным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самобытным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явлениям,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: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тувинское</w:t>
      </w:r>
      <w:r w:rsidRPr="00CC21C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горловое</w:t>
      </w:r>
      <w:r w:rsidRPr="00CC21C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пение,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кавказская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лезгинка,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якутский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варган,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8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пентатонные лады в музыке республик Поволжья, Сибири). Жанры, интонации,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музыканты-исполнители.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68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особенностями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народностей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Федерации;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черт,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характеристика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типичных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элементов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языка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(ритм,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доступных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(свирель)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народных  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песен,  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   мелодии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творческие, исследовательские проекты, школьные фестивали, посвящённые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музыкальному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творчеству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92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Фольклор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творчестве</w:t>
      </w:r>
      <w:r w:rsidRPr="00CC21C9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профессиональных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музыкантов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6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Собиратели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обработке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композиторов.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творчества.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 учителем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значении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фольклористики;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популярных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собирателях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8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созданной</w:t>
      </w:r>
      <w:r w:rsidRPr="00CC21C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композиторами</w:t>
      </w:r>
      <w:r w:rsidRPr="00CC21C9">
        <w:rPr>
          <w:rFonts w:ascii="Times New Roman" w:eastAsia="Calibri" w:hAnsi="Times New Roman" w:cs="Times New Roman"/>
          <w:spacing w:val="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6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9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 приёмов обработки, развития народных мелодий;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композиторской обработке;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сравнение звучания одних и тех же мелодий в народном и композиторском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варианте;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 аргументированных оценочных суждений на основе сравнения;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аналогии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изобразительным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искусством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фотографий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подлинных образцов народных промыслов (гжель, хохлома,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городецкая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роспись)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 творчеством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современных художников,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модельеров,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дизайнеров,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работающих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техниках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росписи.</w:t>
      </w:r>
    </w:p>
    <w:p w:rsidR="00CC21C9" w:rsidRPr="00CC21C9" w:rsidRDefault="00CC21C9" w:rsidP="00CC21C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«Классическая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музыка»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Композитор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исполнитель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слушатель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творчества.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Умение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слушать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музыку.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Концерт,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концертный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зал.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Правила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концертном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зале.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просмотр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видеозаписи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3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 музыки, рассматривание иллюстраций;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диалог с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занятия;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«Я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 исполнитель»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(игра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 имитация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исполнительских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движений);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игра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(сочинение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небольших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фраз);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освоение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правил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концерте;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«Как на концерте» – выступление учителя или одноклассника,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школе,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краткого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произведения;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классической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3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Композиторы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детям</w:t>
      </w:r>
    </w:p>
    <w:p w:rsidR="00CC21C9" w:rsidRPr="00CC21C9" w:rsidRDefault="00CC21C9" w:rsidP="00CC21C9">
      <w:pPr>
        <w:widowControl w:val="0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autoSpaceDE w:val="0"/>
        <w:autoSpaceDN w:val="0"/>
        <w:spacing w:before="32" w:after="0" w:line="268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z w:val="28"/>
          <w:szCs w:val="28"/>
        </w:rPr>
        <w:t>детская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П.И.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Чайковского,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С.С.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Прокофьева,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Д.Б.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Кабалевского</w:t>
      </w:r>
      <w:proofErr w:type="spellEnd"/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композиторов.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жанра.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Песня, танец,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марш.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tabs>
          <w:tab w:val="left" w:pos="2183"/>
          <w:tab w:val="left" w:pos="3500"/>
          <w:tab w:val="left" w:pos="5342"/>
          <w:tab w:val="left" w:pos="6910"/>
          <w:tab w:val="left" w:pos="8507"/>
        </w:tabs>
        <w:autoSpaceDE w:val="0"/>
        <w:autoSpaceDN w:val="0"/>
        <w:spacing w:before="38" w:after="0" w:line="264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музыки,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определение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основного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характера,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музыкально-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композитором;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68" w:lineRule="auto"/>
        <w:ind w:right="45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подбор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эпитетов,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иллюстраций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музыке;</w:t>
      </w:r>
      <w:r w:rsidRPr="00CC21C9">
        <w:rPr>
          <w:rFonts w:ascii="Times New Roman" w:eastAsia="Calibri" w:hAnsi="Times New Roman" w:cs="Times New Roman"/>
          <w:spacing w:val="-67"/>
          <w:sz w:val="24"/>
          <w:szCs w:val="24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музыкальная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викторина;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вариативно: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вокализация,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   мелодий   инструментальных   пьес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словами;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звучащих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шумовых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инструментов) 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пьесам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маршевого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2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Оркестр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большой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коллектив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музыкантов.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Дирижёр,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партитура,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репетиция. Жанр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соревнование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солиста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оркестром.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44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оркестра;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 учителем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роли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«Я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дирижёр»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игра-имитация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соответствующей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тематики;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принципом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расположения</w:t>
      </w:r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партий</w:t>
      </w:r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партитуре;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работа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группам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своего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варианта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ритмической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партитуры.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8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инструменты.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Фортепиано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рояль и пианино, история изобретения фортепиано, «секрет»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названия инструмента (форте + пиано). «Предки» и «наследники» фортепиано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(клавесин,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синтезатор).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многообразием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красок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фортепиано;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фортепианных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пьес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известных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пианистов;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«Я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пианист»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игра-имитация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исполнительских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движений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слушание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детских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пьес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фортепиано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учителя;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68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демонстрация возможностей инструмента (исполнение одной и той же пьесы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тихо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громко,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регистрах,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разными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штрихами);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фортепианной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разбираем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наглядная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демонстрация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внутреннего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устройства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акустического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пианино; «Паспорт инструмента» – исследовательская работа, предполагающая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подсчёт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параметров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(высота,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ширина,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количество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педалей).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инструменты.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Флейта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предки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флейты,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легенда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нимфе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Сиринкс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7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флейты</w:t>
      </w:r>
      <w:r w:rsidRPr="00CC21C9">
        <w:rPr>
          <w:rFonts w:ascii="Times New Roman" w:eastAsia="Calibri" w:hAnsi="Times New Roman" w:cs="Times New Roman"/>
          <w:spacing w:val="7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соло,</w:t>
      </w:r>
      <w:r w:rsidRPr="00CC21C9">
        <w:rPr>
          <w:rFonts w:ascii="Times New Roman" w:eastAsia="Calibri" w:hAnsi="Times New Roman" w:cs="Times New Roman"/>
          <w:spacing w:val="7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флейты</w:t>
      </w:r>
      <w:r w:rsidRPr="00CC21C9">
        <w:rPr>
          <w:rFonts w:ascii="Times New Roman" w:eastAsia="Calibri" w:hAnsi="Times New Roman" w:cs="Times New Roman"/>
          <w:spacing w:val="8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7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Pr="00CC21C9">
        <w:rPr>
          <w:rFonts w:ascii="Times New Roman" w:eastAsia="Calibri" w:hAnsi="Times New Roman" w:cs="Times New Roman"/>
          <w:spacing w:val="7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фортепиано,</w:t>
      </w:r>
      <w:r w:rsidRPr="00CC21C9">
        <w:rPr>
          <w:rFonts w:ascii="Times New Roman" w:eastAsia="Calibri" w:hAnsi="Times New Roman" w:cs="Times New Roman"/>
          <w:spacing w:val="7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оркестра</w:t>
      </w:r>
      <w:r w:rsidRPr="00CC21C9">
        <w:rPr>
          <w:rFonts w:ascii="Times New Roman" w:eastAsia="Calibri" w:hAnsi="Times New Roman" w:cs="Times New Roman"/>
          <w:spacing w:val="7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(например,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«Шутка»</w:t>
      </w:r>
      <w:r w:rsidRPr="00CC21C9">
        <w:rPr>
          <w:rFonts w:ascii="Times New Roman" w:eastAsia="Calibri" w:hAnsi="Times New Roman" w:cs="Times New Roman"/>
          <w:spacing w:val="8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И.С.</w:t>
      </w:r>
      <w:r w:rsidRPr="00CC21C9">
        <w:rPr>
          <w:rFonts w:ascii="Times New Roman" w:eastAsia="Calibri" w:hAnsi="Times New Roman" w:cs="Times New Roman"/>
          <w:spacing w:val="8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Баха,</w:t>
      </w:r>
      <w:r w:rsidRPr="00CC21C9">
        <w:rPr>
          <w:rFonts w:ascii="Times New Roman" w:eastAsia="Calibri" w:hAnsi="Times New Roman" w:cs="Times New Roman"/>
          <w:spacing w:val="8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«Мелодия»</w:t>
      </w:r>
      <w:r w:rsidRPr="00CC21C9">
        <w:rPr>
          <w:rFonts w:ascii="Times New Roman" w:eastAsia="Calibri" w:hAnsi="Times New Roman" w:cs="Times New Roman"/>
          <w:spacing w:val="8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8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оперы</w:t>
      </w:r>
      <w:r w:rsidRPr="00CC21C9">
        <w:rPr>
          <w:rFonts w:ascii="Times New Roman" w:eastAsia="Calibri" w:hAnsi="Times New Roman" w:cs="Times New Roman"/>
          <w:spacing w:val="8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«Орфей</w:t>
      </w:r>
      <w:r w:rsidRPr="00CC21C9">
        <w:rPr>
          <w:rFonts w:ascii="Times New Roman" w:eastAsia="Calibri" w:hAnsi="Times New Roman" w:cs="Times New Roman"/>
          <w:spacing w:val="8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87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Эвридика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»</w:t>
      </w:r>
      <w:r w:rsidRPr="00CC21C9">
        <w:rPr>
          <w:rFonts w:ascii="Times New Roman" w:eastAsia="Calibri" w:hAnsi="Times New Roman" w:cs="Times New Roman"/>
          <w:spacing w:val="8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К.В.</w:t>
      </w:r>
      <w:r w:rsidRPr="00CC21C9">
        <w:rPr>
          <w:rFonts w:ascii="Times New Roman" w:eastAsia="Calibri" w:hAnsi="Times New Roman" w:cs="Times New Roman"/>
          <w:spacing w:val="8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Глюка,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Сиринкс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»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К. Дебюсси).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autoSpaceDE w:val="0"/>
        <w:autoSpaceDN w:val="0"/>
        <w:spacing w:before="39" w:after="0" w:line="264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внешним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видом,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устройством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тембрами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классических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известных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музыкантов-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инструменталистов;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текстов,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сказок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легенд,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рассказывающих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появления.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инструменты.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Скрипка,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виолончель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6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певучесть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смычковых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сочинявшие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скрипичную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знаменитые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мастера,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изготавливавшие инструменты.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игра-имитация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8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 викторина на знание конкретных произведений и их авторов,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звучащих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песен, посвящённых музыкальным инструментам;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</w:t>
      </w:r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инструментальной</w:t>
      </w:r>
      <w:r w:rsidRPr="00CC21C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«Паспорт инструмента» – исследовательская работа, предполагающая описание внешнего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вида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способов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игры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нём.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8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Вокальная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целовеческий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самый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совершенный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бережное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отношение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голосу,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известные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певцы,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музыки: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вокализы,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романсы,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арии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опер.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Кантата.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Песня,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романс,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вокализ,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кант.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(детские,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мужские,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женские),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вокалистов;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знакомство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жанрами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вокальной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5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 вокальных произведений композиторов-классиков;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комплекса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дыхательных,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артикуляционных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упражнений;</w:t>
      </w:r>
    </w:p>
    <w:p w:rsidR="00CC21C9" w:rsidRPr="00CC21C9" w:rsidRDefault="00CC21C9" w:rsidP="00CC21C9">
      <w:pPr>
        <w:widowControl w:val="0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autoSpaceDE w:val="0"/>
        <w:autoSpaceDN w:val="0"/>
        <w:spacing w:before="5"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вокальные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упражнения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на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развитие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гибкости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голоса,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расширения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его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диапазона;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проблемная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ситуация: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что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значит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красивое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пение;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музыкальная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знание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      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авторов;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вокальных произведений композиторов-классиков;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вокальной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школьный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юных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вокалистов.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53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Инструментальная</w:t>
      </w:r>
      <w:r w:rsidRPr="00CC21C9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</w:p>
    <w:p w:rsidR="00CC21C9" w:rsidRPr="00CC21C9" w:rsidRDefault="00CC21C9" w:rsidP="00CC21C9">
      <w:pPr>
        <w:widowControl w:val="0"/>
        <w:tabs>
          <w:tab w:val="left" w:pos="2517"/>
          <w:tab w:val="left" w:pos="4847"/>
          <w:tab w:val="left" w:pos="7264"/>
          <w:tab w:val="left" w:pos="8451"/>
          <w:tab w:val="left" w:pos="9314"/>
        </w:tabs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</w:t>
      </w:r>
      <w:r w:rsidRPr="00CC21C9">
        <w:rPr>
          <w:rFonts w:ascii="Times New Roman" w:eastAsia="Calibri" w:hAnsi="Times New Roman" w:cs="Times New Roman"/>
          <w:spacing w:val="1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камерной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инструментальной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музыки: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этюд,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пьеса.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40" w:lineRule="auto"/>
        <w:ind w:right="5329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Альбом.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Цикл.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Сюита.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Соната.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40" w:lineRule="auto"/>
        <w:ind w:right="532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Квартет.</w:t>
      </w:r>
    </w:p>
    <w:p w:rsidR="00CC21C9" w:rsidRPr="00CC21C9" w:rsidRDefault="00CC21C9" w:rsidP="00CC21C9">
      <w:pPr>
        <w:widowControl w:val="0"/>
        <w:autoSpaceDE w:val="0"/>
        <w:autoSpaceDN w:val="0"/>
        <w:spacing w:before="39" w:after="0" w:line="240" w:lineRule="auto"/>
        <w:ind w:right="5325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22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жанрами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камерной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слушание произведений композиторов-классиков;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комплекса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64" w:lineRule="auto"/>
        <w:ind w:right="3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описание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своего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впечатления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восприятия;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викторина;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инструментальной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составление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словаря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4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Программная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68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программное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название,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известный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сюжет,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литературный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эпиграф.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композитором;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66" w:lineRule="auto"/>
        <w:ind w:right="1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рисование образов программной музыки; сочинение небольших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миниатюр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(вокальные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импровизации)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программе.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Симфоническая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</w:p>
    <w:p w:rsidR="00CC21C9" w:rsidRPr="00CC21C9" w:rsidRDefault="00CC21C9" w:rsidP="00CC21C9">
      <w:pPr>
        <w:widowControl w:val="0"/>
        <w:tabs>
          <w:tab w:val="left" w:pos="2567"/>
          <w:tab w:val="left" w:pos="4711"/>
          <w:tab w:val="left" w:pos="5948"/>
          <w:tab w:val="left" w:pos="7164"/>
          <w:tab w:val="left" w:pos="8293"/>
        </w:tabs>
        <w:autoSpaceDE w:val="0"/>
        <w:autoSpaceDN w:val="0"/>
        <w:spacing w:before="31" w:after="0" w:line="256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симфонический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оркестр,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тембры,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группы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инструментов,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симфония,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симфоническая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картина.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составом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оркестра,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группами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 на слух тембров инструментов симфонического оркестра;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64" w:lineRule="auto"/>
        <w:ind w:right="596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»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оркестром;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викторина;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симфонической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устройстве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Русские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композиторы-классики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          Содержание:</w:t>
      </w:r>
      <w:r w:rsidRPr="00CC21C9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выдающихся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отечественных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композиторов.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творчеством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выдающихся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композиторов,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отдельными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фактами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        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биографии;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    слушание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   фрагменты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3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  круг характерных образов (картины природы, народной жизни, истории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);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</w:t>
      </w:r>
      <w:proofErr w:type="gram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  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характеристика музыкальных образов, музыкально-выразительных средств;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развитием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художественной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литературы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биографического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22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вокализация тем инструментальных сочинений;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доступных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вариативно: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концерта;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биографического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Европейские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композиторы-классики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выдающихся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зарубежных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творчеством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выдающихся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композиторов,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отдельными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фактами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биографии;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фрагменты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39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круг характерных образов (картины природы, народной жизни, истории);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характеристика музыкальных образов, музыкально-выразительных средств;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развитием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формы;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художественной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литературы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биографического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вокализация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4" w:lineRule="auto"/>
        <w:ind w:right="111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доступных вокальных сочинений;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концерта;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биографического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Мастерство</w:t>
      </w:r>
      <w:r w:rsidRPr="00CC21C9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исполнителя</w:t>
      </w:r>
    </w:p>
    <w:p w:rsidR="00CC21C9" w:rsidRPr="00CC21C9" w:rsidRDefault="00CC21C9" w:rsidP="00CC21C9">
      <w:pPr>
        <w:widowControl w:val="0"/>
        <w:tabs>
          <w:tab w:val="left" w:pos="3050"/>
          <w:tab w:val="left" w:pos="7377"/>
        </w:tabs>
        <w:autoSpaceDE w:val="0"/>
        <w:autoSpaceDN w:val="0"/>
        <w:spacing w:before="31" w:after="0" w:line="256" w:lineRule="auto"/>
        <w:ind w:right="1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творчество         </w:t>
      </w:r>
      <w:r w:rsidRPr="00CC21C9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выдающихся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исполнителей-певцов,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инструменталистов,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дирижёров.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Консерватория,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филармония,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имени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П.И.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Чайковского.</w:t>
      </w:r>
    </w:p>
    <w:p w:rsidR="00CC21C9" w:rsidRPr="00CC21C9" w:rsidRDefault="00CC21C9" w:rsidP="00CC21C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3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 с творчеством выдающихся исполнителей классической музыки;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афиш консерватории,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филармонии;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4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нескольких   интерпретаций   одного   и   того   же       произведения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22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беседа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тему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«Композитор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слушатель»;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посещение концерта классической музыки;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коллекции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записей любимого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исполнителя.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3 «Музыка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жизни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человека»</w:t>
      </w:r>
    </w:p>
    <w:p w:rsidR="00CC21C9" w:rsidRPr="00CC21C9" w:rsidRDefault="00CC21C9" w:rsidP="00CC21C9">
      <w:pPr>
        <w:widowControl w:val="0"/>
        <w:autoSpaceDE w:val="0"/>
        <w:autoSpaceDN w:val="0"/>
        <w:spacing w:before="153" w:after="0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Главное содержание данного модуля сосредоточено вокруг рефлексивного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исследования обучающимися психологической связи музыкального искусства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внутреннего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мира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человека.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Основным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результатом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его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освоения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является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развитие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эмоционального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интеллекта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обучающихся,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расширение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переживаемых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чувств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оттенков,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осознание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собственных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душевных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движений,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способность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  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сопереживанию   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как   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при   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восприятии   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произведений   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искусства,   </w:t>
      </w:r>
      <w:proofErr w:type="gramEnd"/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в непосредственном общении с другими людьми. Формы бытования музыки,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типичный комплекс выразительных средств музыкальных жанров выступают 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обобщённые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жизненные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ситуации,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порождающие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различные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чувства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настроения.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Сверхзадача модуля – воспитание чувства прекрасного, пробуждение и развитие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эстетических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потребностей.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Красота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вдохновение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Стремление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красоте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состояние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вдохновение.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вместе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переживать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вдохновение,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наслаждаться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красотой.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единство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людей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хор,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хоровод.</w:t>
      </w:r>
    </w:p>
    <w:p w:rsidR="00CC21C9" w:rsidRPr="00CC21C9" w:rsidRDefault="00CC21C9" w:rsidP="00CC21C9">
      <w:pPr>
        <w:widowControl w:val="0"/>
        <w:autoSpaceDE w:val="0"/>
        <w:autoSpaceDN w:val="0"/>
        <w:spacing w:before="1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 с учителем о значении красоты и вдохновения в жизни человека;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концентрация</w:t>
      </w:r>
      <w:r w:rsidRPr="00CC21C9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восприятии,</w:t>
      </w:r>
      <w:r w:rsidRPr="00CC21C9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своём</w:t>
      </w:r>
      <w:r w:rsidRPr="00CC21C9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внутреннем состоянии;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двигательная</w:t>
      </w:r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</w:t>
      </w:r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</w:t>
      </w:r>
      <w:r w:rsidRPr="00CC21C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лирического</w:t>
      </w:r>
      <w:r w:rsidRPr="00CC21C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«Цветы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распускаются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музыку»;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выстраивание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хорового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унисона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психологического;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одновременное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взятие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снятие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звука,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навыки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певческого</w:t>
      </w:r>
      <w:r w:rsidRPr="00CC21C9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дыхания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руке дирижёра;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/>
        <w:ind w:right="44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красивой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разучивание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хоровода.</w:t>
      </w:r>
    </w:p>
    <w:p w:rsidR="00CC21C9" w:rsidRPr="00CC21C9" w:rsidRDefault="00CC21C9" w:rsidP="00CC21C9">
      <w:pPr>
        <w:keepNext/>
        <w:widowControl w:val="0"/>
        <w:tabs>
          <w:tab w:val="left" w:pos="3495"/>
        </w:tabs>
        <w:autoSpaceDE w:val="0"/>
        <w:autoSpaceDN w:val="0"/>
        <w:spacing w:before="104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пейзажи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4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Образы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природы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музыке. Настроение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пейзажей.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Чувства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человека,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любующегося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природой.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глубоких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чувств,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тонких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оттенков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настроения,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трудно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передать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словами.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8" w:after="0" w:line="256" w:lineRule="auto"/>
        <w:ind w:right="1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образам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природы;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4" w:lineRule="auto"/>
        <w:ind w:right="10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подбор эпитетов для описания настроения, характера музыки;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сопоставление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произведениями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изобразительного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искусства;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двигательная импровизация, пластическое интонирование;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одухотворенное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природе,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красоте;</w:t>
      </w:r>
    </w:p>
    <w:p w:rsidR="00CC21C9" w:rsidRPr="00CC21C9" w:rsidRDefault="00CC21C9" w:rsidP="00CC21C9">
      <w:pPr>
        <w:widowControl w:val="0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autoSpaceDE w:val="0"/>
        <w:autoSpaceDN w:val="0"/>
        <w:spacing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рисование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«услышанных»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пейзажей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(или)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абстрактная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живопись</w:t>
      </w:r>
      <w:r w:rsidRPr="00CC21C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передача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настроения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цветом,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точками,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линиями;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игра-импровизация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«Угадай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моё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настроение».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2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b/>
          <w:bCs/>
          <w:spacing w:val="-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портреты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Музыка,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передающая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человека,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его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походку,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движения,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манеру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речи.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«Портреты»,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выраженные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интонациях.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вокальной,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программной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инструментальной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образам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людей,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сказочных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персонажей;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4" w:lineRule="auto"/>
        <w:ind w:righ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подбор эпитетов для описания настроения, характера музыки;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сопоставление музыки с произведениями изобразительного искусства;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двигательная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героя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харáктерное</w:t>
      </w:r>
      <w:proofErr w:type="spellEnd"/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 портретной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зарисовки;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4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рисование,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лепка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героя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игра-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«Угадай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мой характер»;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инсценировка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 жанре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кукольного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(теневого) театра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кукол,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силуэтов.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Какой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же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праздник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без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музыки?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Музыка,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создающая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настроение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праздника.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цирке,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уличном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шествии,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спортивном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празднике.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значении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празднике;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торжественного,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праздничного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16" w:after="0" w:line="252" w:lineRule="auto"/>
        <w:ind w:right="39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дирижирование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»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фрагментами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конкурс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лучшего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«дирижёра»;</w:t>
      </w:r>
    </w:p>
    <w:p w:rsidR="00CC21C9" w:rsidRPr="00CC21C9" w:rsidRDefault="00CC21C9" w:rsidP="00CC21C9">
      <w:pPr>
        <w:widowControl w:val="0"/>
        <w:autoSpaceDE w:val="0"/>
        <w:autoSpaceDN w:val="0"/>
        <w:spacing w:before="8"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 и исполнение тематических песен к ближайшему празднику;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проблемная ситуация: почему на праздниках обязательно звучит музыка;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запись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видеооткрытки</w:t>
      </w:r>
      <w:proofErr w:type="spellEnd"/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поздравлением;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групповые</w:t>
      </w:r>
    </w:p>
    <w:p w:rsidR="00CC21C9" w:rsidRPr="00CC21C9" w:rsidRDefault="00CC21C9" w:rsidP="00CC21C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творческие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шутливые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двигательные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«Цирковая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труппа».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Танцы,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игры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веселье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 игра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звуками.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Танец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 искусство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радость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движения.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Примеры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популярных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танцев.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29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слушание,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скерцозного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танцевальных движений;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танец-игра;</w:t>
      </w:r>
    </w:p>
    <w:p w:rsidR="00CC21C9" w:rsidRPr="00CC21C9" w:rsidRDefault="00CC21C9" w:rsidP="00CC21C9">
      <w:pPr>
        <w:widowControl w:val="0"/>
        <w:tabs>
          <w:tab w:val="left" w:pos="2270"/>
          <w:tab w:val="left" w:pos="4212"/>
          <w:tab w:val="left" w:pos="6513"/>
          <w:tab w:val="left" w:pos="8074"/>
          <w:tab w:val="left" w:pos="9096"/>
        </w:tabs>
        <w:autoSpaceDE w:val="0"/>
        <w:autoSpaceDN w:val="0"/>
        <w:spacing w:before="4" w:after="0" w:line="264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рефлексия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собственного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эмоционального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состояния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после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участия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композициях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импровизациях;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проблемная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ситуация: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зачем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люди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танцуют;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ритмическая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стиле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определённого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войне,</w:t>
      </w:r>
      <w:r w:rsidRPr="00CC21C9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войне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61" w:lineRule="auto"/>
        <w:ind w:right="1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Военная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тема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музыкальном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искусстве.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Военные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марши,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интонации, ритмы, тембры (призывная кварта, пунктирный ритм, тембры малого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барабана,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трубы).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Великой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войны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Великой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Победы.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4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 учебных и художественных текстов, посвящённых песням Великой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войны;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слушание,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9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9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Великой</w:t>
      </w:r>
      <w:r w:rsidRPr="00CC21C9">
        <w:rPr>
          <w:rFonts w:ascii="Times New Roman" w:eastAsia="Calibri" w:hAnsi="Times New Roman" w:cs="Times New Roman"/>
          <w:spacing w:val="9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Отечественной</w:t>
      </w:r>
      <w:r w:rsidRPr="00CC21C9">
        <w:rPr>
          <w:rFonts w:ascii="Times New Roman" w:eastAsia="Calibri" w:hAnsi="Times New Roman" w:cs="Times New Roman"/>
          <w:spacing w:val="9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войны,</w:t>
      </w:r>
      <w:r w:rsidRPr="00CC21C9">
        <w:rPr>
          <w:rFonts w:ascii="Times New Roman" w:eastAsia="Calibri" w:hAnsi="Times New Roman" w:cs="Times New Roman"/>
          <w:spacing w:val="9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историей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 в классе,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ответы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 вопросы: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какие чувства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вызывают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Великой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Победы,почему</w:t>
      </w:r>
      <w:proofErr w:type="spellEnd"/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?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помогали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российскому народу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одержать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победу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Великой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войне?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Главный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символ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4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Гимн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главный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музыкальный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символ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страны.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Традиции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Гимна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России.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гимны.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ind w:right="22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Гимна Российской Федерации;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историей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создания,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правилами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64" w:lineRule="auto"/>
        <w:ind w:righ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видеозаписей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парада,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церемонии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награждения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спортсменов;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чувство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гордости,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понятия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достоинства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чести;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обсуждение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этических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вопросов,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связанных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государственными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символами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страны;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8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Гимна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республики,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города,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Искусство</w:t>
      </w:r>
      <w:r w:rsidRPr="00CC21C9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времени</w:t>
      </w:r>
    </w:p>
    <w:p w:rsidR="00CC21C9" w:rsidRPr="00CC21C9" w:rsidRDefault="00CC21C9" w:rsidP="00CC21C9">
      <w:pPr>
        <w:widowControl w:val="0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autoSpaceDE w:val="0"/>
        <w:autoSpaceDN w:val="0"/>
        <w:spacing w:before="31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–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временное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искусство.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Погружение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поток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 звучания.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образы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движения,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развития.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tabs>
          <w:tab w:val="left" w:pos="2147"/>
          <w:tab w:val="left" w:pos="3786"/>
          <w:tab w:val="left" w:pos="5635"/>
          <w:tab w:val="left" w:pos="7612"/>
          <w:tab w:val="left" w:pos="9361"/>
        </w:tabs>
        <w:autoSpaceDE w:val="0"/>
        <w:autoSpaceDN w:val="0"/>
        <w:spacing w:before="24" w:after="0" w:line="264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произведений,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передающих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образ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непрерывного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</w:t>
      </w:r>
      <w:r w:rsidRPr="00CC21C9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</w:t>
      </w:r>
      <w:r w:rsidRPr="00CC21C9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своими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телесными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реакциями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(дыхание,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пульс,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мышечный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тонус) при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проблемная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ситуация: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воздействует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человека;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вариативно: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программная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ритмическая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инструментальная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«Поезд»,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«Космический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корабль».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ИНВАРИАНТНЫЕ</w:t>
      </w:r>
      <w:r w:rsidRPr="00CC21C9">
        <w:rPr>
          <w:rFonts w:ascii="Times New Roman" w:eastAsia="Calibri" w:hAnsi="Times New Roman" w:cs="Times New Roman"/>
          <w:b/>
          <w:bCs/>
          <w:i/>
          <w:iCs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МОДУЛИ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9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«Музыка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мира»</w:t>
      </w:r>
    </w:p>
    <w:p w:rsidR="00CC21C9" w:rsidRPr="00CC21C9" w:rsidRDefault="00CC21C9" w:rsidP="00CC21C9">
      <w:pPr>
        <w:widowControl w:val="0"/>
        <w:autoSpaceDE w:val="0"/>
        <w:autoSpaceDN w:val="0"/>
        <w:spacing w:before="153" w:after="0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Данный модуль является продолжением и дополнением модуля «Народная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 России». «Между музыкой моего народа и музыкой других народов нет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непереходимых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границ»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тезис,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выдвинутый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Д.Б.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Кабалевским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половине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века,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остаётся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по-прежнему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актуальным.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Интонационная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жанровая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близость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3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Певец</w:t>
      </w:r>
      <w:r w:rsidRPr="00CC21C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своего</w:t>
      </w:r>
      <w:r w:rsidRPr="00CC21C9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народа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1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зарубежных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 – ярких представителей национального музыкального стиля своей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страны.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64" w:lineRule="auto"/>
        <w:ind w:right="4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 с творчеством композиторов;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музыкой;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материала;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вокализация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доступных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композиторских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творческие,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исследовательские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проекты,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выдающимся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композитора</w:t>
      </w:r>
      <w:r w:rsidRPr="00CC21C9">
        <w:rPr>
          <w:rFonts w:ascii="Times New Roman" w:eastAsia="Calibri" w:hAnsi="Times New Roman" w:cs="Times New Roman"/>
          <w:sz w:val="24"/>
          <w:szCs w:val="24"/>
        </w:rPr>
        <w:t>м.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92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стран ближнего</w:t>
      </w:r>
      <w:r w:rsidRPr="00CC21C9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зарубежья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 и музыкальные традиции стран ближнего зарубежья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(песни,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танцы, обычаи, музыкальные инструменты).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 традиции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праздники, народные инструменты и жанры. Славянские музыкальные традиции.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Кавказские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ритмы.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музыканты-исполнители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ближнего зарубежья. Близость музыкальной культуры этих стран с российскими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республиками.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особенностями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черт,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типичных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(ритм,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интонации);</w:t>
      </w:r>
    </w:p>
    <w:p w:rsidR="00CC21C9" w:rsidRPr="00CC21C9" w:rsidRDefault="00CC21C9" w:rsidP="00CC21C9">
      <w:pPr>
        <w:widowControl w:val="0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autoSpaceDE w:val="0"/>
        <w:autoSpaceDN w:val="0"/>
        <w:spacing w:before="79" w:after="0" w:line="264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внешним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видом,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особенностями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определение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 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классификация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струнных;</w:t>
      </w:r>
    </w:p>
    <w:p w:rsidR="00CC21C9" w:rsidRPr="00CC21C9" w:rsidRDefault="00CC21C9" w:rsidP="00CC21C9">
      <w:pPr>
        <w:widowControl w:val="0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autoSpaceDE w:val="0"/>
        <w:autoSpaceDN w:val="0"/>
        <w:spacing w:before="31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 викторина на знание тембров народных инструментов;</w:t>
      </w:r>
    </w:p>
    <w:p w:rsidR="00CC21C9" w:rsidRPr="00CC21C9" w:rsidRDefault="00CC21C9" w:rsidP="00CC21C9">
      <w:pPr>
        <w:widowControl w:val="0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autoSpaceDE w:val="0"/>
        <w:autoSpaceDN w:val="0"/>
        <w:spacing w:before="31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двигательная игра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–импровизация-подражание игре на 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  инструментах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64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сравнение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интонаций,  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жанров,    ладов,    инструментов    других   народов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фольклорными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аккомпанементов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ним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(с</w:t>
      </w:r>
      <w:r w:rsidRPr="00CC21C9">
        <w:rPr>
          <w:rFonts w:ascii="Times New Roman" w:eastAsia="Calibri" w:hAnsi="Times New Roman" w:cs="Times New Roman"/>
          <w:spacing w:val="-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звучащих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жестов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инструментах);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исполнение на клавишных или духовых инструментах народных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творческие, исследовательские проекты, школьные фестивали, посвящённые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мира.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стран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дальнего</w:t>
      </w:r>
      <w:r w:rsidRPr="00CC21C9">
        <w:rPr>
          <w:rFonts w:ascii="Times New Roman" w:eastAsia="Calibri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зарубежья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ind w:right="1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 народов Европы. Танцевальный и песенный фольклор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европейских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Канон.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Странствующие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музыканты.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Карнавал.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Испании и Латинской Америки. Фламенко. Искусство игры на гитаре, кастаньеты,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латиноамериканские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выбору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 могут быть представлены болеро, фанданго, хота, танго, самба, румба,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ча-ча-ча,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сальса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босса-нова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другие).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ind w:right="1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Смешение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традиций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Северной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Америки.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1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 Японии и Китая. Древние истоки музыкальной культуры стран Юго-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Восточной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Азии.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Императорские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церемонии,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инструменты.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Пентатоника.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1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Средней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Азии.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 и современные исполнители Казахстана, Киргизии, и других стран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региона.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5" w:after="0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 с особенностями музыкального фольклора народов других стран;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характерных</w:t>
      </w:r>
      <w:r w:rsidRPr="00CC21C9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черт,</w:t>
      </w:r>
      <w:r w:rsidRPr="00CC21C9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типичных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элементов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языка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(ритм,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интонации);</w:t>
      </w:r>
    </w:p>
    <w:p w:rsidR="00CC21C9" w:rsidRPr="00CC21C9" w:rsidRDefault="00CC21C9" w:rsidP="00CC21C9">
      <w:pPr>
        <w:widowControl w:val="0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autoSpaceDE w:val="0"/>
        <w:autoSpaceDN w:val="0"/>
        <w:spacing w:before="23" w:after="0" w:line="25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Знакомство  с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ab/>
        <w:t>внешним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видом,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особенностями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определение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классификация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струнных;</w:t>
      </w:r>
    </w:p>
    <w:p w:rsidR="00CC21C9" w:rsidRPr="00CC21C9" w:rsidRDefault="00CC21C9" w:rsidP="00CC21C9">
      <w:pPr>
        <w:widowControl w:val="0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autoSpaceDE w:val="0"/>
        <w:autoSpaceDN w:val="0"/>
        <w:spacing w:before="23" w:after="0" w:line="256" w:lineRule="auto"/>
        <w:ind w:right="178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музыкальная викторина на знание тембров народных инструментов;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</w:p>
    <w:p w:rsidR="00CC21C9" w:rsidRPr="00CC21C9" w:rsidRDefault="00CC21C9" w:rsidP="00CC21C9">
      <w:pPr>
        <w:widowControl w:val="0"/>
        <w:tabs>
          <w:tab w:val="left" w:pos="142"/>
        </w:tabs>
        <w:autoSpaceDE w:val="0"/>
        <w:autoSpaceDN w:val="0"/>
        <w:spacing w:before="23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двигательная игра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импровизация-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подражание  игре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инструментах;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123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интонаций,  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жанров,  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ладов,  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инструментов  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других  </w:t>
      </w:r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фольклорными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1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аккомпанементов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ним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(с</w:t>
      </w:r>
      <w:r w:rsidRPr="00CC21C9">
        <w:rPr>
          <w:rFonts w:ascii="Times New Roman" w:eastAsia="Calibri" w:hAnsi="Times New Roman" w:cs="Times New Roman"/>
          <w:spacing w:val="-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звучащих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жестов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исполнение на клавишных или духовых инструментах народных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творческие, исследовательские проекты, школьные фестивали, посвящённые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мира.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9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культур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Образы,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фольклора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отечественных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зарубежных композиторов (в том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числе образы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 культур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цитаты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зарубежных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40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 с творчеством композиторов;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музыкой;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материала;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86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вокализация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доступных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композиторских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творческие,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исследовательские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проекты,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выдающимся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композиторам.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tabs>
          <w:tab w:val="center" w:pos="5105"/>
        </w:tabs>
        <w:autoSpaceDE w:val="0"/>
        <w:autoSpaceDN w:val="0"/>
        <w:spacing w:before="1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«Духовная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музыка»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CC21C9" w:rsidRPr="00CC21C9" w:rsidRDefault="00CC21C9" w:rsidP="00CC21C9">
      <w:pPr>
        <w:widowControl w:val="0"/>
        <w:autoSpaceDE w:val="0"/>
        <w:autoSpaceDN w:val="0"/>
        <w:spacing w:before="153" w:after="0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протяжении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нескольких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столетий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была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представлена тремя главными направлениями – музыкой народной, духовной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светской.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рамках религиозной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культуры были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подлинные шедевры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искусства.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поддерживает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баланс,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позволяет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календарно-тематического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планирования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представить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обучающимся максимально широкую сферу бытования музыкального искусства.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Однако знакомство с отдельными произведениями, шедеврами духовной 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модулей.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4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Звучание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храма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Колокола.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Колокольные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звоны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(благовест,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трезвон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другие).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Звонарские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приговорки.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Колокольность</w:t>
      </w:r>
      <w:proofErr w:type="spellEnd"/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обобщение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жизненного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опыта,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связанного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звучанием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4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традициях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изготовления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звона;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звонов;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изобразительным элементом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колокольности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(по выбору учителя могут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фрагменты из музыкальных произведений М.П. Мусоргского, П.И. Чайковского,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М.И.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Глинки,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С.В.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Рахманинова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выявление, обсуждение характера, выразительных средств, использованных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композитором; двигательная импровизация – имитация движений звонаря на колокольне;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ритмические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артикуляционные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упражнения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звонарских  приговорок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вариативно: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документального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колоколах;</w:t>
      </w:r>
    </w:p>
    <w:p w:rsidR="00CC21C9" w:rsidRPr="00CC21C9" w:rsidRDefault="00CC21C9" w:rsidP="00CC21C9">
      <w:pPr>
        <w:widowControl w:val="0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autoSpaceDE w:val="0"/>
        <w:autoSpaceDN w:val="0"/>
        <w:spacing w:before="31" w:after="0" w:line="256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сочинение,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на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фортепиано,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синтезаторе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или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металлофонах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композиции (импровизации),</w:t>
      </w:r>
      <w:r w:rsidRPr="00CC21C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имитирующей звучание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колоколов.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верующих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Молитва,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хорал,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песнопение,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духовный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стих.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духовной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композиторов-классиков.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слушание,</w:t>
      </w:r>
      <w:r w:rsidRPr="00CC21C9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религиозного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содержания;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характере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манере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исполнения,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средствах;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произведениями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светской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воплощены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молитвенные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используется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хоральный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склад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документального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значении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молитвы;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рисование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мотивам прослушанных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92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Инструментальная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церкви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его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роль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богослужении.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И.С.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Баха.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художественных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текстов,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посвящённых</w:t>
      </w:r>
      <w:r w:rsidRPr="00CC21C9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истории</w:t>
      </w:r>
      <w:r w:rsidRPr="00CC21C9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создания,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устройству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органа, его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роли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католическом 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протестантском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богослужении;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ответы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вопросы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И.С.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Баха;</w:t>
      </w:r>
    </w:p>
    <w:p w:rsidR="00CC21C9" w:rsidRPr="00CC21C9" w:rsidRDefault="00CC21C9" w:rsidP="00CC21C9">
      <w:pPr>
        <w:widowControl w:val="0"/>
        <w:tabs>
          <w:tab w:val="left" w:pos="2125"/>
          <w:tab w:val="left" w:pos="3945"/>
          <w:tab w:val="left" w:pos="4542"/>
          <w:tab w:val="left" w:pos="6312"/>
          <w:tab w:val="left" w:pos="8500"/>
        </w:tabs>
        <w:autoSpaceDE w:val="0"/>
        <w:autoSpaceDN w:val="0"/>
        <w:spacing w:before="23" w:after="0" w:line="264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описание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впечатления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от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восприятия,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характеристика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музыкально-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игровая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имитация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особенностей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игры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(во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слушания);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звуковое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исследование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(учителем)</w:t>
      </w:r>
      <w:r w:rsidRPr="00CC21C9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синтезаторе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органа;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трансформацией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образа;</w:t>
      </w:r>
    </w:p>
    <w:p w:rsidR="00CC21C9" w:rsidRPr="00CC21C9" w:rsidRDefault="00CC21C9" w:rsidP="00CC21C9">
      <w:pPr>
        <w:widowControl w:val="0"/>
        <w:tabs>
          <w:tab w:val="left" w:pos="2428"/>
          <w:tab w:val="left" w:pos="4035"/>
          <w:tab w:val="left" w:pos="5424"/>
          <w:tab w:val="left" w:pos="6833"/>
          <w:tab w:val="left" w:pos="8129"/>
        </w:tabs>
        <w:autoSpaceDE w:val="0"/>
        <w:autoSpaceDN w:val="0"/>
        <w:spacing w:before="24" w:after="0" w:line="256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посещение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концерта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органной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музыки;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рассматривание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иллюстраций,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изображений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органа;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проблемная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выдвижение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гипотез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1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 принципах работы этого музыкального инструмента; просмотр познавательного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органе;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литературное,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художественное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впечатлений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 восприятия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Искусство</w:t>
      </w:r>
      <w:r w:rsidRPr="00CC21C9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Русской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православной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церкви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/>
        <w:ind w:right="17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 в православном храме. Традиции исполнения, жанры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(тропарь,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стихира,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величание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другое).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живопись,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посвящённые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святым.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Образы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Христа,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Богородицы.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1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исполнение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вокальных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произведений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тематики, сравнение церковных мелодий и народных песен, мелодий светской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исполняемых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анализ типа мелодического движения, особенностей ритма, темпа, динамики;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сопоставление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живописи,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посвящённых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святым,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Христу,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Богородице;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посещение храма; поиск в Интернете информации о Крещении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святых,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иконах.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Религиозные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праздники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1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Праздничная служба, вокальная (в том числе хоровая) музыка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религиозного содержания (по выбору: на религиозных праздниках той конфессии,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которая наиболее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почитаема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регионе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 Федерации.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рамках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православной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рассмотрение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традиционных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точки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зрения,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символики,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традиций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:</w:t>
      </w:r>
      <w:r w:rsidRPr="00CC21C9">
        <w:rPr>
          <w:rFonts w:ascii="Times New Roman" w:eastAsia="Calibri" w:hAnsi="Times New Roman" w:cs="Times New Roman"/>
          <w:spacing w:val="1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Рождество,</w:t>
      </w:r>
      <w:r w:rsidRPr="00CC21C9">
        <w:rPr>
          <w:rFonts w:ascii="Times New Roman" w:eastAsia="Calibri" w:hAnsi="Times New Roman" w:cs="Times New Roman"/>
          <w:spacing w:val="1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Троица,</w:t>
      </w:r>
      <w:r w:rsidRPr="00CC21C9">
        <w:rPr>
          <w:rFonts w:ascii="Times New Roman" w:eastAsia="Calibri" w:hAnsi="Times New Roman" w:cs="Times New Roman"/>
          <w:spacing w:val="1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Пасха).</w:t>
      </w:r>
      <w:r w:rsidRPr="00CC21C9">
        <w:rPr>
          <w:rFonts w:ascii="Times New Roman" w:eastAsia="Calibri" w:hAnsi="Times New Roman" w:cs="Times New Roman"/>
          <w:spacing w:val="1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Pr="00CC21C9">
        <w:rPr>
          <w:rFonts w:ascii="Times New Roman" w:eastAsia="Calibri" w:hAnsi="Times New Roman" w:cs="Times New Roman"/>
          <w:spacing w:val="1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с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фрагментами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литургической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музыки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русских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композиторов-классиков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(С.В.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Рахманинов,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П.И.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Чайковский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0"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праздничных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богослужений,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религиозного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содержания;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4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 (с опорой на нотный текст), исполнение доступных вокальных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праздникам;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 концерта духовной музыки; исследовательские проекты, посвящённые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праздников.</w:t>
      </w:r>
    </w:p>
    <w:p w:rsidR="00CC21C9" w:rsidRPr="00CC21C9" w:rsidRDefault="00CC21C9" w:rsidP="00CC21C9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bookmark7"/>
      <w:bookmarkEnd w:id="1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«Музыка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театра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кино»</w:t>
      </w:r>
    </w:p>
    <w:p w:rsidR="00CC21C9" w:rsidRPr="00CC21C9" w:rsidRDefault="00CC21C9" w:rsidP="00CC21C9">
      <w:pPr>
        <w:widowControl w:val="0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autoSpaceDE w:val="0"/>
        <w:autoSpaceDN w:val="0"/>
        <w:spacing w:before="153" w:after="0" w:line="240" w:lineRule="auto"/>
        <w:ind w:right="1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«Музыка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театра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кино»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тесно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переплетается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модулем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«Классическая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музыка»,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стыковаться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ряду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модулями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4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«Современная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музыка»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(мюзикл),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«Музыка</w:t>
      </w:r>
      <w:r w:rsidRPr="00CC21C9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человека»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(музыкальные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портреты).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актуально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сочетание</w:t>
      </w:r>
      <w:r w:rsidRPr="00CC21C9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видов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1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урочной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внеурочной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театрализованные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постановки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силами обучающихся, посещение музыкальных театров, коллективный просмотр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фильмов.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Музыкальная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сказка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сцене,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экране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         Содержание:</w:t>
      </w:r>
      <w:r w:rsidRPr="00CC21C9">
        <w:rPr>
          <w:rFonts w:ascii="Times New Roman" w:eastAsia="Calibri" w:hAnsi="Times New Roman" w:cs="Times New Roman"/>
          <w:i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Характеры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персонажей,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отражённые</w:t>
      </w:r>
      <w:r w:rsidRPr="00CC21C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музыке.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голоса.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Соло.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ансамбль.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Видео просмотр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сказки;</w:t>
      </w:r>
    </w:p>
    <w:p w:rsidR="00CC21C9" w:rsidRPr="00CC21C9" w:rsidRDefault="00CC21C9" w:rsidP="00CC21C9">
      <w:pPr>
        <w:widowControl w:val="0"/>
        <w:tabs>
          <w:tab w:val="left" w:pos="2334"/>
          <w:tab w:val="left" w:pos="5922"/>
          <w:tab w:val="left" w:pos="7131"/>
          <w:tab w:val="left" w:pos="8879"/>
        </w:tabs>
        <w:autoSpaceDE w:val="0"/>
        <w:autoSpaceDN w:val="0"/>
        <w:spacing w:before="24"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музыкально-выразительных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средств,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передающих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повороты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сюжета,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характеры героев;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игра-викторина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«Угадай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голосу»;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отдельных номеров из детской оперы, музыкальной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сказки;</w:t>
      </w:r>
    </w:p>
    <w:p w:rsidR="00CC21C9" w:rsidRPr="00CC21C9" w:rsidRDefault="00CC21C9" w:rsidP="00CC21C9">
      <w:pPr>
        <w:widowControl w:val="0"/>
        <w:tabs>
          <w:tab w:val="left" w:pos="2522"/>
          <w:tab w:val="left" w:pos="4264"/>
          <w:tab w:val="left" w:pos="5603"/>
          <w:tab w:val="left" w:pos="7589"/>
          <w:tab w:val="left" w:pos="8849"/>
        </w:tabs>
        <w:autoSpaceDE w:val="0"/>
        <w:autoSpaceDN w:val="0"/>
        <w:spacing w:before="10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постановка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детской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сказки,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спектакль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 родителей;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творческий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проект «Озвучиваем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мультфильм».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Театр</w:t>
      </w:r>
      <w:r w:rsidRPr="00CC21C9">
        <w:rPr>
          <w:rFonts w:ascii="Times New Roman" w:eastAsia="Calibri" w:hAnsi="Times New Roman" w:cs="Times New Roman"/>
          <w:b/>
          <w:bCs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оперы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балета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Особенности музыкальных спектаклей. Балет. Опера. Солисты,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спектакле.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знаменитыми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музыкальными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театрами;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спектаклей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комментариями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оперного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спектакля;</w:t>
      </w:r>
    </w:p>
    <w:p w:rsidR="00CC21C9" w:rsidRPr="00CC21C9" w:rsidRDefault="00CC21C9" w:rsidP="00CC21C9">
      <w:pPr>
        <w:widowControl w:val="0"/>
        <w:autoSpaceDE w:val="0"/>
        <w:autoSpaceDN w:val="0"/>
        <w:spacing w:before="9" w:after="0"/>
        <w:ind w:right="22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тесты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кроссворды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специальных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терминов;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танцевальная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доступного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фрагмента,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обработки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(хора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оперы);</w:t>
      </w:r>
    </w:p>
    <w:p w:rsidR="00CC21C9" w:rsidRPr="00CC21C9" w:rsidRDefault="00CC21C9" w:rsidP="00CC21C9">
      <w:pPr>
        <w:widowControl w:val="0"/>
        <w:autoSpaceDE w:val="0"/>
        <w:autoSpaceDN w:val="0"/>
        <w:spacing w:before="7" w:after="0" w:line="25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«игра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дирижёра»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время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слушания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оркестрового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1" w:lineRule="auto"/>
        <w:ind w:right="1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экскурсия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 местный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виртуальная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экскурсия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Большому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театру;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рисование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мотивам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Балет.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Хореография</w:t>
      </w:r>
      <w:r w:rsidRPr="00CC21C9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– искусство</w:t>
      </w:r>
      <w:r w:rsidRPr="00CC21C9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танца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номера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массовые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сцены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Фрагменты,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отдельные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номера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балетов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отечественных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(например,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афиши.балеты</w:t>
      </w:r>
      <w:proofErr w:type="spellEnd"/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П.И. Чайковского, С.С. Прокофьева, А.И. Хачатуряна, В.А. Гаврилина,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Р.К.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Щедрина).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просмотр и обсуждение видеозаписей – знакомство с несколькими яркими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сольными номерами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сценами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86" w:after="0" w:line="266" w:lineRule="auto"/>
        <w:ind w:right="17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пропевание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 к фрагменту балетной музыки; посещение балетного спектакля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фильма-балета.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Опера.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Главные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герои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номера оперного</w:t>
      </w:r>
      <w:r w:rsidRPr="00CC21C9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спектакля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Ария,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сцена,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увертюра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оркестровое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вступление.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номера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зарубежных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выбору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учителя могут быть представлены фрагменты из опер Н.А. Римского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-Корсакова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(«Садко»,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«Сказка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царе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Салтане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»,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«Снегурочка»),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М.И.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Глинки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(«Руслан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Людмила»),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К.В.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Глюка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(«Орфей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Эвридика</w:t>
      </w:r>
      <w:proofErr w:type="spellEnd"/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»),</w:t>
      </w:r>
      <w:r w:rsidRPr="00CC21C9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Дж.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Верди</w:t>
      </w:r>
      <w:r w:rsidRPr="00CC21C9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композиторов).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опер;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64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характера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сольной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партии,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роли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выразительных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средств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оркестрового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64" w:lineRule="auto"/>
        <w:ind w:right="3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тембрами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певцов;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терминологии;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3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звучащие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тесты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кроссворды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проверку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знаний;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песни, хора из оперы;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рисование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героев,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сцен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фильма-оперы;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постановка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детской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оперы.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4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Сюжет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спектакля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Либретто.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Развитие</w:t>
      </w:r>
      <w:r w:rsidRPr="00CC21C9">
        <w:rPr>
          <w:rFonts w:ascii="Times New Roman" w:eastAsia="Calibri" w:hAnsi="Times New Roman" w:cs="Times New Roman"/>
          <w:spacing w:val="-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соответствии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сюжетом.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сцены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балете.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Контрастные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образы,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лейтмотивы.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64" w:lineRule="auto"/>
        <w:ind w:right="1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либретто,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структурой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рисунок обложки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либретто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балетов;</w:t>
      </w:r>
    </w:p>
    <w:p w:rsidR="00CC21C9" w:rsidRPr="00CC21C9" w:rsidRDefault="00CC21C9" w:rsidP="00CC21C9">
      <w:pPr>
        <w:widowControl w:val="0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autoSpaceDE w:val="0"/>
        <w:autoSpaceDN w:val="0"/>
        <w:spacing w:before="5" w:after="0" w:line="264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выразительных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средств,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создающих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образы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главных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героев,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противоборствующих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сторон;</w:t>
      </w:r>
    </w:p>
    <w:p w:rsidR="00CC21C9" w:rsidRPr="00CC21C9" w:rsidRDefault="00CC21C9" w:rsidP="00CC21C9">
      <w:pPr>
        <w:widowControl w:val="0"/>
        <w:tabs>
          <w:tab w:val="left" w:pos="2485"/>
          <w:tab w:val="left" w:pos="3068"/>
          <w:tab w:val="left" w:pos="5083"/>
          <w:tab w:val="left" w:pos="6730"/>
          <w:tab w:val="left" w:pos="8939"/>
        </w:tabs>
        <w:autoSpaceDE w:val="0"/>
        <w:autoSpaceDN w:val="0"/>
        <w:spacing w:after="0" w:line="264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за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музыкальным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развитием,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характеристика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приёмов,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использованных композитором;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вокализация,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пропевание</w:t>
      </w:r>
      <w:proofErr w:type="spellEnd"/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тем,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пластическое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интонирование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оркестровых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44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викторина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звучащие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терминологические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тесты;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любительского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видеофильма</w:t>
      </w:r>
      <w:proofErr w:type="gramEnd"/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выбранного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либретто;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фильма-оперы 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фильма-балета.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9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Оперетта,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мюзикл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4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История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возникновения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особенности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жанра.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номера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оперетт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И.</w:t>
      </w:r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Штрауса,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И.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Кальмана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4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жанрами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оперетты,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мюзикла;</w:t>
      </w:r>
    </w:p>
    <w:p w:rsidR="00CC21C9" w:rsidRPr="00CC21C9" w:rsidRDefault="00CC21C9" w:rsidP="00CC21C9">
      <w:pPr>
        <w:widowControl w:val="0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autoSpaceDE w:val="0"/>
        <w:autoSpaceDN w:val="0"/>
        <w:spacing w:before="79" w:after="0" w:line="268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фрагментов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из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оперетт,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анализ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характерных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особенностей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отдельных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номеров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популярных</w:t>
      </w:r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спектаклей;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    сравнение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постановок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мюзикла;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театра: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спектакль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жанре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оперетты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мюзикла;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постановка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сцен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мюзикла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спектакль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родителей.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4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Кто</w:t>
      </w:r>
      <w:r w:rsidRPr="00CC21C9">
        <w:rPr>
          <w:rFonts w:ascii="Times New Roman" w:eastAsia="Calibri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создаёт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спектакль?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Профессии</w:t>
      </w:r>
      <w:r w:rsidRPr="00CC21C9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театра:</w:t>
      </w:r>
      <w:r w:rsidRPr="00CC21C9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дирижёр,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режиссёр,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певцы,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балерины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танцовщики,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художники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другие.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autoSpaceDE w:val="0"/>
        <w:autoSpaceDN w:val="0"/>
        <w:spacing w:before="31" w:after="0" w:line="268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учителем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поводу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синкретичного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характера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спектакля;</w:t>
      </w:r>
    </w:p>
    <w:p w:rsidR="00CC21C9" w:rsidRPr="00CC21C9" w:rsidRDefault="00CC21C9" w:rsidP="00CC21C9">
      <w:pPr>
        <w:widowControl w:val="0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autoSpaceDE w:val="0"/>
        <w:autoSpaceDN w:val="0"/>
        <w:spacing w:after="0" w:line="268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миром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театральных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профессий,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творчеством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театральных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режиссёров,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художников;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того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спектакля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постановках;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оформлении,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режиссуре;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эскизов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костюмов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декораций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изученных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спектаклей;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виртуальный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квест</w:t>
      </w:r>
      <w:proofErr w:type="spellEnd"/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музыкальному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театру.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53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Патриотическая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народная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тема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театре</w:t>
      </w:r>
      <w:r w:rsidRPr="00CC21C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кино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6" w:lineRule="auto"/>
        <w:ind w:right="17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  </w:t>
      </w:r>
      <w:proofErr w:type="gramEnd"/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История     создания,     значение     музыкально-сценических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экранных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посвящённых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нашему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народу,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служения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Отечеству.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Фрагменты,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номера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балетов,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 фильмам (например, опера «Иван Сусанин» М.И. Глинки, опера «Война и мир»,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кинофильму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«Александр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Невский»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С.С.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Прокофьева,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«Борис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Годунов»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чтение учебных и популярных текстов об истории создания патриотических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творческих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поисках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композиторов,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создававших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ним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6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диалог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2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крупных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сценических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фильмов;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героев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событий;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проблемная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ситуация: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зачем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нужна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серьёзная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музыка;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64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Родине,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нашей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исторических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событиях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подвигах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героев;</w:t>
      </w:r>
    </w:p>
    <w:p w:rsidR="00CC21C9" w:rsidRPr="00CC21C9" w:rsidRDefault="00CC21C9" w:rsidP="00CC21C9">
      <w:pPr>
        <w:widowControl w:val="0"/>
        <w:autoSpaceDE w:val="0"/>
        <w:autoSpaceDN w:val="0"/>
        <w:spacing w:before="5" w:after="0" w:line="266" w:lineRule="auto"/>
        <w:ind w:right="1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посещение театра (кинотеатра) – просмотр спектакля (фильма)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патриотического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содержания;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участие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фестивале,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конференции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патриотической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тематики.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bookmark8"/>
      <w:bookmarkEnd w:id="2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«Современная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культура»</w:t>
      </w:r>
    </w:p>
    <w:p w:rsidR="00CC21C9" w:rsidRPr="00CC21C9" w:rsidRDefault="00CC21C9" w:rsidP="00CC21C9">
      <w:pPr>
        <w:widowControl w:val="0"/>
        <w:autoSpaceDE w:val="0"/>
        <w:autoSpaceDN w:val="0"/>
        <w:spacing w:before="161" w:after="0" w:line="266" w:lineRule="auto"/>
        <w:ind w:right="1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Наряду с важнейшими сферами музыкальной культуры (музыка народная,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светская),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сформировавшимися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прошлые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столетия,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правомерно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выделить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отдельный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пласт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современную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музыку.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Объективной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сложностью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случае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вычленение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явлений,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персоналий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действительно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достойных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внимания,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тех,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которые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забудутся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через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лет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как случайное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веяние моды. В понятие «современная музыка» входит широкий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круг явлений (от академического авангарда до фри-джаза, от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эмбиента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до рэпа),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 восприятия которых требуется специфический и разнообразный музыкальный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опыт. Поэтому на уровне начального общего образования необходимо заложить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основы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последующего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развития</w:t>
      </w:r>
      <w:r w:rsidRPr="00CC21C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данном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направлении.</w:t>
      </w:r>
      <w:r w:rsidRPr="00CC21C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Помимо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указанных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модуле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тематических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блоков,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существенным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вкладом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такую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подготовку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является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современных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композиторов,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написанных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языком.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этом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необходимо удерживать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баланс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между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современностью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доступностью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детскому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восприятию,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критерии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отбора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материала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учётом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требований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художественного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вкуса,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эстетичного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вокально-хорового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Современные</w:t>
      </w:r>
      <w:r w:rsidRPr="00CC21C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обработки</w:t>
      </w:r>
      <w:r w:rsidRPr="00CC21C9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классической</w:t>
      </w:r>
      <w:r w:rsidRPr="00CC21C9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музыки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обработки,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исполнителей,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обрабатывающих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классическую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Проблемная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зачем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музыканты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делают обработки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классики?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ind w:right="93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 музыки классической и её современной обработки;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обработок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классической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оригиналом;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 комплекса выразительных средств, наблюдение за изменением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вокальное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ритмизованного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Джаз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6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Особенности джаза: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импровизационность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 ритм. 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приёмы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них.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джазовых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музыкантов (по выбору учителя могут быть представлены примеры творчества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всемирно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известных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джазовых).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творчеством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джазовых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68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узнавание, различение на слух джазовых композиций в отличие от других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стилей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направлений;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исполняющих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джазовую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композицию;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56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 разучивание, исполнение песен в джазовых ритмах; сочинение,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джазовым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ритмом,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синкопами;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составление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плейлиста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джазовых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музыкантов.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Исполнители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современной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музыки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Творчество одного или нескольких исполнителей современной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популярных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молодёжи.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просмотр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видеоклипов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современных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исполнителей;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сравнение их композиций с другими направлениями и стилями (классикой,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духовной,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музыкой);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вариативно: составление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плейлиста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 коллекции записей современной 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 друзей-других обучающихся (для проведения совместного досуга); съёмка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собственного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видеоклипа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популярных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композиций.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Электронные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инструменты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«двойники»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инструментов: синтезатор, электронная скрипка, гитара, барабаны. Виртуальные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компьютерных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программах.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композиций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электронных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акустическими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инструментами,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обсуждение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сравнения;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подбор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электронных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фантастическому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фильму;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6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посещение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магазина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(отдел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электронных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инструментов);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просмотр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фильма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электронных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инструментах;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создание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электронной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композиции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компьютерных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программах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готовыми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семплами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(например,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Garage</w:t>
      </w:r>
      <w:proofErr w:type="spellEnd"/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Band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3" w:name="_bookmark9"/>
      <w:bookmarkEnd w:id="3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«Музыкальная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грамота»</w:t>
      </w:r>
    </w:p>
    <w:p w:rsidR="00CC21C9" w:rsidRPr="00CC21C9" w:rsidRDefault="00CC21C9" w:rsidP="00CC21C9">
      <w:pPr>
        <w:widowControl w:val="0"/>
        <w:autoSpaceDE w:val="0"/>
        <w:autoSpaceDN w:val="0"/>
        <w:spacing w:before="146" w:after="0" w:line="256" w:lineRule="auto"/>
        <w:ind w:right="1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Данный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модуль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вспомогательным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может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изучаться</w:t>
      </w:r>
      <w:r w:rsidRPr="00CC21C9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отрыве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>от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>модулей.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>Освоение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грамоты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не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является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самоцелью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всегда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подчиняется задачам освоения исполнительского, в первую очередь певческого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репертуара, а также задачам воспитания грамотного слушателя. Распределение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ключевых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тем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рамках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календарно-тематического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планирования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возможно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 арочному принципу либо 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регулярной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 по 5–10 минут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 каждом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уроке.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Новые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понятия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   навыки    после    их   освоения    не    исключаются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используются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качестве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актуального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знания,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практического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багажа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над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материалом.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Весь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мир звучит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Звуки</w:t>
      </w:r>
      <w:r w:rsidRPr="00CC21C9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шумовые.</w:t>
      </w:r>
      <w:r w:rsidRPr="00CC21C9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Свойства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звука: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высота,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громкость,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длительность,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2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 со звуками музыкальными и шумовыми;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различного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качества;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игра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подражание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звукам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голосам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природы</w:t>
      </w:r>
      <w:r w:rsidRPr="00CC21C9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4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шумовых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артикуляционные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упражнения,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использованием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звукоподражательных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шумовых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звуков.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Звукоряд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Нотный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стан,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скрипичный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ключ.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Ноты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первой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октавы.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знакомство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элементами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</w:t>
      </w:r>
      <w:r w:rsidRPr="00CC21C9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записи,</w:t>
      </w:r>
      <w:r w:rsidRPr="00CC21C9">
        <w:rPr>
          <w:rFonts w:ascii="Times New Roman" w:eastAsia="Calibri" w:hAnsi="Times New Roman" w:cs="Times New Roman"/>
          <w:spacing w:val="7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7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7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7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звукоряда</w:t>
      </w:r>
      <w:r w:rsidRPr="00CC21C9">
        <w:rPr>
          <w:rFonts w:ascii="Times New Roman" w:eastAsia="Calibri" w:hAnsi="Times New Roman" w:cs="Times New Roman"/>
          <w:spacing w:val="7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8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отличие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 других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последовательностей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звуков;</w:t>
      </w:r>
    </w:p>
    <w:p w:rsidR="00CC21C9" w:rsidRPr="00CC21C9" w:rsidRDefault="00CC21C9" w:rsidP="00CC21C9">
      <w:pPr>
        <w:widowControl w:val="0"/>
        <w:tabs>
          <w:tab w:val="left" w:pos="2708"/>
          <w:tab w:val="left" w:pos="5786"/>
          <w:tab w:val="left" w:pos="7519"/>
          <w:tab w:val="left" w:pos="8461"/>
        </w:tabs>
        <w:autoSpaceDE w:val="0"/>
        <w:autoSpaceDN w:val="0"/>
        <w:spacing w:before="2" w:after="0" w:line="264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пение с названием нот, игра на металлофоне звукоряда от ноты «до»;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</w:t>
      </w:r>
      <w:r w:rsidRPr="00CC21C9">
        <w:rPr>
          <w:rFonts w:ascii="Times New Roman" w:eastAsia="Calibri" w:hAnsi="Times New Roman" w:cs="Times New Roman"/>
          <w:spacing w:val="1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исполнение</w:t>
      </w:r>
      <w:r w:rsidRPr="00CC21C9">
        <w:rPr>
          <w:rFonts w:ascii="Times New Roman" w:eastAsia="Calibri" w:hAnsi="Times New Roman" w:cs="Times New Roman"/>
          <w:spacing w:val="1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упражнений,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песен,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построенных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элементах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звукоряда.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Интонация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Выразительные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изобразительные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интонации.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 на слух, прослеживание по нотной записи кратких интонаций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изобразительного (ку-ку,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тик-так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другие)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выразительного (просьба,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призыв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64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 вокальных упражнений, песен, вокальные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включающих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примеры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изобразительных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интонаций.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Ритм</w:t>
      </w:r>
    </w:p>
    <w:p w:rsidR="00CC21C9" w:rsidRPr="00CC21C9" w:rsidRDefault="00CC21C9" w:rsidP="00CC21C9">
      <w:pPr>
        <w:widowControl w:val="0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autoSpaceDE w:val="0"/>
        <w:autoSpaceDN w:val="0"/>
        <w:spacing w:before="31" w:after="0" w:line="264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длинные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короткие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(восьмые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четвертные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длительности),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такт,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тактовая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черта.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слух,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записи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рисунков,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состоящих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длительностей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пауз;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исполнение,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звучащих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жестов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(хлопки,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шлепки,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притопы)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(или) ударных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игра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«Ритмическое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эхо»,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прохлопывание</w:t>
      </w:r>
      <w:proofErr w:type="spellEnd"/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ритма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ритмическим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карточкам,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проговаривание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ритмослогов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партитуры;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выраженным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ритмическим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рисунком,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памяти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(хлопками).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Ритмический</w:t>
      </w:r>
      <w:r w:rsidRPr="00CC21C9">
        <w:rPr>
          <w:rFonts w:ascii="Times New Roman" w:eastAsia="Calibri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рисунок</w:t>
      </w:r>
    </w:p>
    <w:p w:rsidR="00CC21C9" w:rsidRPr="00CC21C9" w:rsidRDefault="00CC21C9" w:rsidP="00CC21C9">
      <w:pPr>
        <w:widowControl w:val="0"/>
        <w:tabs>
          <w:tab w:val="left" w:pos="2560"/>
          <w:tab w:val="left" w:pos="4481"/>
          <w:tab w:val="left" w:pos="6192"/>
          <w:tab w:val="left" w:pos="7171"/>
          <w:tab w:val="left" w:pos="9193"/>
        </w:tabs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z w:val="28"/>
          <w:szCs w:val="28"/>
        </w:rPr>
        <w:t>Длительности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половинная,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целая,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шестнадцатые.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Паузы.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рисунки.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Ритмическая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партитура.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слух,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записи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рисунков,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состоящих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длительностей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пауз;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исполнение,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звучащих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жестов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(хлопки,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шлепки,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притопы)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(или) ударных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6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игра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«Ритмическое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эхо»,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прохлопывание</w:t>
      </w:r>
      <w:proofErr w:type="spellEnd"/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ритма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ритмическим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карточкам,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проговаривание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ритмослогов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4" w:lineRule="auto"/>
        <w:jc w:val="both"/>
        <w:rPr>
          <w:rFonts w:ascii="Times New Roman" w:eastAsia="Calibri" w:hAnsi="Times New Roman" w:cs="Times New Roman"/>
          <w:spacing w:val="1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 исполнение на ударных инструментах ритмической партитуры;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выраженным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ритмическим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рисунком,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памяти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(хлопками).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Размер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Равномерная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пульсация.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Сильные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слабые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доли.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2/4,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3/4,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4/4.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ритмические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упражнения</w:t>
      </w:r>
      <w:r w:rsidRPr="00CC21C9">
        <w:rPr>
          <w:rFonts w:ascii="Times New Roman" w:eastAsia="Calibri" w:hAnsi="Times New Roman" w:cs="Times New Roman"/>
          <w:spacing w:val="4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ровную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пульсацию,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выделение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сильных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долей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размерах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2/4,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3/4, 4/4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(звучащими жестами или на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инструментах);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     определение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 записи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размеров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2/4,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3/4, 4/4;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упражнений,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 в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размерах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2/4,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3/4,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4/4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хлопками-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акцентами 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сильную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долю,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элементарными дирижёрскими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жестами;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размером,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танцевальные,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двигательные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 музыку;</w:t>
      </w:r>
    </w:p>
    <w:p w:rsidR="00CC21C9" w:rsidRPr="00CC21C9" w:rsidRDefault="00CC21C9" w:rsidP="00CC21C9">
      <w:pPr>
        <w:widowControl w:val="0"/>
        <w:autoSpaceDE w:val="0"/>
        <w:autoSpaceDN w:val="0"/>
        <w:spacing w:before="6" w:after="0" w:line="256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размерах 2/4, 3/4, 4/4;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вокальная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инструментальная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заданном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размере.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Музыкальный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язык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Темп,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тембр.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Динамика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(форте,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пиано,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крещендо,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диминуэндо).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Штрихи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(стаккато,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легато,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акцент).</w:t>
      </w:r>
    </w:p>
    <w:p w:rsidR="00CC21C9" w:rsidRPr="00CC21C9" w:rsidRDefault="00CC21C9" w:rsidP="00CC21C9">
      <w:pPr>
        <w:widowControl w:val="0"/>
        <w:autoSpaceDE w:val="0"/>
        <w:autoSpaceDN w:val="0"/>
        <w:spacing w:before="25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 с элементами музыкального языка, специальными терминами, 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обозначением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56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1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 за изменением музыкального образа при изменении элементов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меняется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изменении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темпа,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динамики,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штрихов);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выраженными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динамическими,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темповыми,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штриховыми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красками;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использование элементов музыкального языка для создания определённого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импровизациях;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4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вариативно: исполнение на клавишных или духовых инструментах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выраженными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динамическими,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темповыми,</w:t>
      </w:r>
      <w:r w:rsidRPr="00CC21C9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штриховыми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красками;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интерпретация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изменения.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словаря.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Высота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звуков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2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Регистры.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Ноты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певческого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диапазона.   Расположение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клавиатуре.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альтерации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(диезы,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бемоли,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бекары).</w:t>
      </w:r>
    </w:p>
    <w:p w:rsidR="00CC21C9" w:rsidRPr="00CC21C9" w:rsidRDefault="00CC21C9" w:rsidP="00CC21C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«выше-ниже»;</w:t>
      </w:r>
    </w:p>
    <w:p w:rsidR="00CC21C9" w:rsidRPr="00CC21C9" w:rsidRDefault="00CC21C9" w:rsidP="00CC21C9">
      <w:pPr>
        <w:widowControl w:val="0"/>
        <w:autoSpaceDE w:val="0"/>
        <w:autoSpaceDN w:val="0"/>
        <w:spacing w:before="16" w:after="0" w:line="254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принадлежности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регистров;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записи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отдельных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мотивов,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знакомых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вычленение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альтерации;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 за изменением музыкального образа при изменении регистра;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клавишных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кратких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нотам;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выполнение упражнений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виртуальной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клавиатуре.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1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Мелодия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 xml:space="preserve">Содержание: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Мотив, музыкальная фраза.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Поступенное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 плавное движение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скачки.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Мелодический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рисунок.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56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мелодических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рисунков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поступенным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плавным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движением,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скачками,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остановками;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исполнение, импровизация (вокальная или на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звуковысотных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инструментах) различных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мелодических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54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нахождение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границ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фразы,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мотива;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обнаружение повторяющихся и неповторяющихся мотивов, музыкальных фраз,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похожих друг на друга; исполнение на духовых, клавишных инструментах 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виртуальной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клавиатуре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кратких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нотам.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1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Сопровождение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>Содержание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: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Аккомпанемент.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Остинато.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Вступление,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заключение,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проигрыш.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2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8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слух,</w:t>
      </w:r>
      <w:r w:rsidRPr="00CC21C9">
        <w:rPr>
          <w:rFonts w:ascii="Times New Roman" w:eastAsia="Calibri" w:hAnsi="Times New Roman" w:cs="Times New Roman"/>
          <w:spacing w:val="9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8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8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9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CC21C9">
        <w:rPr>
          <w:rFonts w:ascii="Times New Roman" w:eastAsia="Calibri" w:hAnsi="Times New Roman" w:cs="Times New Roman"/>
          <w:spacing w:val="9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Pr="00CC21C9">
        <w:rPr>
          <w:rFonts w:ascii="Times New Roman" w:eastAsia="Calibri" w:hAnsi="Times New Roman" w:cs="Times New Roman"/>
          <w:spacing w:val="8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сопровождения;</w:t>
      </w:r>
    </w:p>
    <w:p w:rsidR="00CC21C9" w:rsidRPr="00CC21C9" w:rsidRDefault="00CC21C9" w:rsidP="00CC21C9">
      <w:pPr>
        <w:widowControl w:val="0"/>
        <w:tabs>
          <w:tab w:val="left" w:pos="2305"/>
          <w:tab w:val="left" w:pos="4370"/>
          <w:tab w:val="left" w:pos="6269"/>
          <w:tab w:val="left" w:pos="6629"/>
          <w:tab w:val="left" w:pos="8391"/>
        </w:tabs>
        <w:autoSpaceDE w:val="0"/>
        <w:autoSpaceDN w:val="0"/>
        <w:spacing w:before="2" w:after="0" w:line="256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характеристика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мелодических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ритмических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особенностей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сопровождения;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показ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рукой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линии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главного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аккомпанемента;</w:t>
      </w:r>
    </w:p>
    <w:p w:rsidR="00CC21C9" w:rsidRPr="00CC21C9" w:rsidRDefault="00CC21C9" w:rsidP="00CC21C9">
      <w:pPr>
        <w:widowControl w:val="0"/>
        <w:tabs>
          <w:tab w:val="left" w:pos="2305"/>
          <w:tab w:val="left" w:pos="4039"/>
          <w:tab w:val="left" w:pos="5550"/>
          <w:tab w:val="left" w:pos="7413"/>
          <w:tab w:val="left" w:pos="8600"/>
        </w:tabs>
        <w:autoSpaceDE w:val="0"/>
        <w:autoSpaceDN w:val="0"/>
        <w:spacing w:before="16" w:after="0" w:line="256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простейших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элементов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формы: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вступление,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заключение,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проигрыш;</w:t>
      </w:r>
    </w:p>
    <w:p w:rsidR="00CC21C9" w:rsidRPr="00CC21C9" w:rsidRDefault="00CC21C9" w:rsidP="00CC21C9">
      <w:pPr>
        <w:widowControl w:val="0"/>
        <w:tabs>
          <w:tab w:val="left" w:pos="2305"/>
          <w:tab w:val="left" w:pos="4039"/>
          <w:tab w:val="left" w:pos="5550"/>
          <w:tab w:val="left" w:pos="7413"/>
          <w:tab w:val="left" w:pos="8600"/>
        </w:tabs>
        <w:autoSpaceDE w:val="0"/>
        <w:autoSpaceDN w:val="0"/>
        <w:spacing w:before="16" w:after="0" w:line="256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составление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наглядной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графической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схемы;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ритмического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знакомой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песне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(звучащими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простейшего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сопровождения</w:t>
      </w:r>
      <w:r w:rsidRPr="00CC21C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6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знакомой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1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Песня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Куплетная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форма.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Запев,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припев.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</w:t>
      </w:r>
      <w:r w:rsidRPr="00CC21C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знакомство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строением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куплетной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формы;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52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составление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наглядной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буквенной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графической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схемы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куплетной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формы;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  </w:t>
      </w:r>
      <w:proofErr w:type="gramEnd"/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написанных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куплетной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форме;</w:t>
      </w:r>
    </w:p>
    <w:p w:rsidR="00CC21C9" w:rsidRPr="00CC21C9" w:rsidRDefault="00CC21C9" w:rsidP="00CC21C9">
      <w:pPr>
        <w:widowControl w:val="0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autoSpaceDE w:val="0"/>
        <w:autoSpaceDN w:val="0"/>
        <w:spacing w:before="8" w:after="0" w:line="252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куплетной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формы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при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слушании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незнакомых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произведений;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новых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куплетов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знакомой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песне.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Лад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лада.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Семиступенные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лады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мажор</w:t>
      </w:r>
      <w:r w:rsidRPr="00CC21C9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минор.</w:t>
      </w:r>
      <w:r w:rsidRPr="00CC21C9">
        <w:rPr>
          <w:rFonts w:ascii="Times New Roman" w:eastAsia="Calibri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Краска  звучания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.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Ступеневый</w:t>
      </w:r>
      <w:proofErr w:type="spellEnd"/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состав.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2" w:lineRule="auto"/>
        <w:ind w:right="3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ладового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наклонения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«Солнышко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туча»;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 за изменением музыкального образа при изменении лада;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распевания,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вокальные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упражнения,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построенные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чередовании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мажора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минора;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исполнение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ладовой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окраской;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2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заданном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ладу;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чтение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сказок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ладах.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Пентатоника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Пентатоника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пятиступенный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лад,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распространённый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многих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произведений,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написанных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пентатонике.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Ноты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b/>
          <w:bCs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октавах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Ноты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малой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октавы.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Басовый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ключ.</w:t>
      </w:r>
    </w:p>
    <w:p w:rsidR="00CC21C9" w:rsidRPr="00CC21C9" w:rsidRDefault="00CC21C9" w:rsidP="00CC21C9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записью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малой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октаве;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нотам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небольших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соответствующем</w:t>
      </w:r>
      <w:r w:rsidRPr="00CC21C9">
        <w:rPr>
          <w:rFonts w:ascii="Times New Roman" w:eastAsia="Calibri" w:hAnsi="Times New Roman" w:cs="Times New Roman"/>
          <w:spacing w:val="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диапазоне;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одной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записанной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октавах;</w:t>
      </w:r>
    </w:p>
    <w:p w:rsidR="00CC21C9" w:rsidRPr="00CC21C9" w:rsidRDefault="00CC21C9" w:rsidP="00CC21C9">
      <w:pPr>
        <w:widowControl w:val="0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autoSpaceDE w:val="0"/>
        <w:autoSpaceDN w:val="0"/>
        <w:spacing w:before="8" w:after="0" w:line="252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 на слух, в какой октаве звучит музыкальный фрагмент;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на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духовых,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клавишных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инструментах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или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виртуальной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клавиатуре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кратких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нотам.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Дополнительные</w:t>
      </w:r>
      <w:r w:rsidRPr="00CC21C9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обозначения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нотах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Реприза,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фермата,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вольта,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украшения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(трели,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форшлаги).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64" w:lineRule="auto"/>
        <w:ind w:right="94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дополнительными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элементами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которых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присутствуют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данные элементы.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Ритмические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рисунки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размере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6/8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6/8.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точкой.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Шестнадцатые.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Пунктирный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слух,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ритмических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рисунков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6/8;</w:t>
      </w:r>
    </w:p>
    <w:p w:rsidR="00CC21C9" w:rsidRPr="00CC21C9" w:rsidRDefault="00CC21C9" w:rsidP="00CC21C9">
      <w:pPr>
        <w:widowControl w:val="0"/>
        <w:autoSpaceDE w:val="0"/>
        <w:autoSpaceDN w:val="0"/>
        <w:spacing w:before="9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исполнение,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звучащих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жестов</w:t>
      </w:r>
      <w:r w:rsidRPr="00CC21C9">
        <w:rPr>
          <w:rFonts w:ascii="Times New Roman" w:eastAsia="Calibri" w:hAnsi="Times New Roman" w:cs="Times New Roman"/>
          <w:spacing w:val="5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(хлопки,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шлепки,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притопы) 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(или) ударных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игра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«Ритмическое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эхо»,</w:t>
      </w:r>
      <w:r w:rsidRPr="00CC21C9">
        <w:rPr>
          <w:rFonts w:ascii="Times New Roman" w:eastAsia="Calibri" w:hAnsi="Times New Roman" w:cs="Times New Roman"/>
          <w:spacing w:val="36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прохлопывание</w:t>
      </w:r>
      <w:proofErr w:type="spellEnd"/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ритма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ритмическим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карточкам,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проговаривание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ритмослогами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tabs>
          <w:tab w:val="left" w:pos="2600"/>
          <w:tab w:val="left" w:pos="4376"/>
          <w:tab w:val="left" w:pos="5030"/>
          <w:tab w:val="left" w:pos="6426"/>
          <w:tab w:val="left" w:pos="8461"/>
        </w:tabs>
        <w:autoSpaceDE w:val="0"/>
        <w:autoSpaceDN w:val="0"/>
        <w:spacing w:after="0" w:line="256" w:lineRule="auto"/>
        <w:ind w:right="1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разучивание,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на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ударных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инструментах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ритмической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партитуры;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3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ярко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выраженным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ритмическим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рисунком,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воспроизведение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данного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памяти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(хлопками);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клавишных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размере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6/8.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2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Тональность.</w:t>
      </w:r>
      <w:r w:rsidRPr="00CC21C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Гамма</w:t>
      </w:r>
    </w:p>
    <w:p w:rsidR="00CC21C9" w:rsidRPr="00CC21C9" w:rsidRDefault="00CC21C9" w:rsidP="00CC21C9">
      <w:pPr>
        <w:widowControl w:val="0"/>
        <w:autoSpaceDE w:val="0"/>
        <w:autoSpaceDN w:val="0"/>
        <w:spacing w:before="30" w:after="0" w:line="26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Тоника,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тональность.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Знаки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ключе.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Мажорные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минорные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тональности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(до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2–3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ключе).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46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устойчивых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звуков;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«устой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неустой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56" w:lineRule="auto"/>
        <w:ind w:right="76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гамм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названием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прослеживание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нотам;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освоение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понятия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«тоника»;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упражнение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допевание</w:t>
      </w:r>
      <w:proofErr w:type="spellEnd"/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неполной</w:t>
      </w:r>
      <w:r w:rsidRPr="00CC21C9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фразы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</w:t>
      </w:r>
      <w:r w:rsidRPr="00CC21C9">
        <w:rPr>
          <w:rFonts w:ascii="Times New Roman" w:eastAsia="Calibri" w:hAnsi="Times New Roman" w:cs="Times New Roman"/>
          <w:spacing w:val="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тоники</w:t>
      </w:r>
      <w:r w:rsidRPr="00CC21C9">
        <w:rPr>
          <w:rFonts w:ascii="Times New Roman" w:eastAsia="Calibri" w:hAnsi="Times New Roman" w:cs="Times New Roman"/>
          <w:spacing w:val="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«Закончи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музыкальную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фразу»;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заданной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тональности.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Интервалы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интервала.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Тон,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полутон.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Консонансы: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терция,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кварта,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квинта,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секста,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октава.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Диссонансы: секунда,</w:t>
      </w:r>
      <w:r w:rsidRPr="00CC21C9">
        <w:rPr>
          <w:rFonts w:ascii="Times New Roman" w:eastAsia="Calibri" w:hAnsi="Times New Roman" w:cs="Times New Roman"/>
          <w:spacing w:val="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септима.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освоение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«интервал»;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анализ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ступеневого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состава мажорной и минорной гаммы (тон-полутон);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различение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диссонансов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консонансов,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параллельного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движения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двух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голосов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 октаву,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терцию,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сексту;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подбор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эпитетов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краски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интервалов;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4" w:lineRule="auto"/>
        <w:ind w:right="1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разучивание, исполнение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и песен с ярко выраженной характерной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интерваликой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мелодическом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движении;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3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элементы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двухголосия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61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досочинение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подголоска,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повторяющего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основной голос в терцию, октаву; сочинение аккомпанемента на основе движения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квинтами,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октавами.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07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Гармония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Аккорд.</w:t>
      </w:r>
      <w:r w:rsidRPr="00CC21C9">
        <w:rPr>
          <w:rFonts w:ascii="Times New Roman" w:eastAsia="Calibri" w:hAnsi="Times New Roman" w:cs="Times New Roman"/>
          <w:spacing w:val="3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Трезвучие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мажорное</w:t>
      </w:r>
      <w:r w:rsidRPr="00CC21C9">
        <w:rPr>
          <w:rFonts w:ascii="Times New Roman" w:eastAsia="Calibri" w:hAnsi="Times New Roman" w:cs="Times New Roman"/>
          <w:spacing w:val="4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минорное.</w:t>
      </w:r>
      <w:r w:rsidRPr="00CC21C9">
        <w:rPr>
          <w:rFonts w:ascii="Times New Roman" w:eastAsia="Calibri" w:hAnsi="Times New Roman" w:cs="Times New Roman"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Понятие</w:t>
      </w:r>
      <w:r w:rsidRPr="00CC21C9">
        <w:rPr>
          <w:rFonts w:ascii="Times New Roman" w:eastAsia="Calibri" w:hAnsi="Times New Roman" w:cs="Times New Roman"/>
          <w:spacing w:val="4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фактуры.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Фактуры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бас-аккорд,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аккордовая,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арпеджио.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300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 на слух интервалов и аккордов;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различение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мажорных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минорных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аккордов;</w:t>
      </w:r>
    </w:p>
    <w:p w:rsidR="00CC21C9" w:rsidRPr="00CC21C9" w:rsidRDefault="00CC21C9" w:rsidP="00CC21C9">
      <w:pPr>
        <w:widowControl w:val="0"/>
        <w:tabs>
          <w:tab w:val="left" w:pos="2427"/>
          <w:tab w:val="left" w:pos="5202"/>
          <w:tab w:val="left" w:pos="5554"/>
          <w:tab w:val="left" w:pos="6425"/>
          <w:tab w:val="left" w:pos="8683"/>
        </w:tabs>
        <w:autoSpaceDE w:val="0"/>
        <w:autoSpaceDN w:val="0"/>
        <w:spacing w:before="2" w:after="0" w:line="264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разучивание,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исполнение</w:t>
      </w:r>
      <w:r w:rsidRPr="00CC21C9">
        <w:rPr>
          <w:rFonts w:ascii="Times New Roman" w:eastAsia="Calibri" w:hAnsi="Times New Roman" w:cs="Times New Roman"/>
          <w:spacing w:val="124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попевок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ab/>
        <w:t>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песен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CC21C9">
        <w:rPr>
          <w:rFonts w:ascii="Times New Roman" w:eastAsia="Calibri" w:hAnsi="Times New Roman" w:cs="Times New Roman"/>
          <w:spacing w:val="1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мелодическим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движением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звукам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аккордов;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вокальные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элементами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трёхголосия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определение</w:t>
      </w:r>
      <w:r w:rsidRPr="00CC21C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типа</w:t>
      </w:r>
      <w:r w:rsidRPr="00CC21C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фактуры</w:t>
      </w:r>
      <w:r w:rsidRPr="00CC21C9">
        <w:rPr>
          <w:rFonts w:ascii="Times New Roman" w:eastAsia="Calibri" w:hAnsi="Times New Roman" w:cs="Times New Roman"/>
          <w:spacing w:val="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</w:t>
      </w:r>
      <w:r w:rsidRPr="00CC21C9">
        <w:rPr>
          <w:rFonts w:ascii="Times New Roman" w:eastAsia="Calibri" w:hAnsi="Times New Roman" w:cs="Times New Roman"/>
          <w:spacing w:val="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исполняемых</w:t>
      </w:r>
      <w:r w:rsidRPr="00CC21C9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прослушанных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произведений;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аккордового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аккомпанемента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мелодии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форма</w:t>
      </w:r>
    </w:p>
    <w:p w:rsidR="00CC21C9" w:rsidRPr="00CC21C9" w:rsidRDefault="00CC21C9" w:rsidP="00CC21C9">
      <w:pPr>
        <w:widowControl w:val="0"/>
        <w:autoSpaceDE w:val="0"/>
        <w:autoSpaceDN w:val="0"/>
        <w:spacing w:before="32" w:after="0" w:line="256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Контраст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повтор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строения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произведения. Двухчастная, трёхчастная и трёхчастная репризная форма. Рондо: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рефрен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эпизоды.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знакомство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строением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понятиями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двухчастной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трёхчастной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рондо;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61" w:lineRule="auto"/>
        <w:ind w:right="10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 произведений: определение формы их строения на слух;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составление наглядной буквенной или графической схемы;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песен,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написанных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двухчастной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трёхчастной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форме;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1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вариативно: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коллективная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импровизация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рондо,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трёхчастной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репризной форме; создание художественных композиций (рисунок, аппликация)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законам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9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Вариации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Содержание:</w:t>
      </w:r>
      <w:r w:rsidRPr="00CC21C9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Варьирование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развития.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Тема.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Вариации.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C21C9">
        <w:rPr>
          <w:rFonts w:ascii="Times New Roman" w:eastAsia="Calibri" w:hAnsi="Times New Roman" w:cs="Times New Roman"/>
          <w:i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i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i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i/>
          <w:sz w:val="28"/>
          <w:szCs w:val="28"/>
        </w:rPr>
        <w:t>обучающихся: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61" w:lineRule="auto"/>
        <w:ind w:right="22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слушание произведений, сочинённых в форме вариаций;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наблюдение за развитием, изменением основной темы;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составление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наглядной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буквенной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графической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схемы;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исполнение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партитуры,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построенной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принципу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вариаций;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</w:t>
      </w:r>
      <w:r w:rsidRPr="00CC21C9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РЕЗУЛЬТАТЫ</w:t>
      </w:r>
      <w:r w:rsidRPr="00CC21C9">
        <w:rPr>
          <w:rFonts w:ascii="Times New Roman" w:eastAsia="Calibri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ОСВОЕНИЯ</w:t>
      </w:r>
      <w:r w:rsidRPr="00CC21C9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ПРОГРАММЫ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</w:t>
      </w:r>
      <w:r w:rsidRPr="00CC21C9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МУЗЫКЕ</w:t>
      </w:r>
      <w:r w:rsidRPr="00CC21C9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</w:t>
      </w:r>
      <w:r w:rsidRPr="00CC21C9">
        <w:rPr>
          <w:rFonts w:ascii="Times New Roman" w:eastAsia="Calibri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УРОВНЕ</w:t>
      </w:r>
      <w:r w:rsidRPr="00CC21C9">
        <w:rPr>
          <w:rFonts w:ascii="Times New Roman" w:eastAsia="Calibri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НАЧАЛЬНОГО</w:t>
      </w:r>
      <w:r w:rsidRPr="00CC21C9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ОБЩЕГО</w:t>
      </w:r>
      <w:r w:rsidRPr="00CC21C9">
        <w:rPr>
          <w:rFonts w:ascii="Times New Roman" w:eastAsia="Calibri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ОБРАЗОВАНИЯ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ЛИЧНОСТНЫЕ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</w:t>
      </w:r>
    </w:p>
    <w:p w:rsidR="00CC21C9" w:rsidRPr="00CC21C9" w:rsidRDefault="00CC21C9" w:rsidP="00CC21C9">
      <w:pPr>
        <w:widowControl w:val="0"/>
        <w:autoSpaceDE w:val="0"/>
        <w:autoSpaceDN w:val="0"/>
        <w:spacing w:before="146" w:after="0" w:line="252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уровне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CC21C9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обучающегося будут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сформированы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личностные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CC21C9" w:rsidRPr="00CC21C9" w:rsidRDefault="00CC21C9" w:rsidP="00CC21C9">
      <w:pPr>
        <w:widowControl w:val="0"/>
        <w:numPr>
          <w:ilvl w:val="0"/>
          <w:numId w:val="22"/>
        </w:numPr>
        <w:tabs>
          <w:tab w:val="left" w:pos="421"/>
        </w:tabs>
        <w:autoSpaceDE w:val="0"/>
        <w:autoSpaceDN w:val="0"/>
        <w:spacing w:before="117"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гражданско-патриотического</w:t>
      </w:r>
      <w:r w:rsidRPr="00CC21C9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осознание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гражданской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идентичности;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знание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Гимна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5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традиций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его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исполнения,</w:t>
      </w:r>
      <w:r w:rsidRPr="00CC21C9">
        <w:rPr>
          <w:rFonts w:ascii="Times New Roman" w:eastAsia="Calibri" w:hAnsi="Times New Roman" w:cs="Times New Roman"/>
          <w:spacing w:val="6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уважение</w:t>
      </w:r>
      <w:r w:rsidRPr="00CC21C9">
        <w:rPr>
          <w:rFonts w:ascii="Times New Roman" w:eastAsia="Calibri" w:hAnsi="Times New Roman" w:cs="Times New Roman"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символов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республик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Федерации;</w:t>
      </w:r>
    </w:p>
    <w:p w:rsidR="00CC21C9" w:rsidRPr="00CC21C9" w:rsidRDefault="00CC21C9" w:rsidP="00CC21C9">
      <w:pPr>
        <w:widowControl w:val="0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autoSpaceDE w:val="0"/>
        <w:autoSpaceDN w:val="0"/>
        <w:spacing w:before="1" w:after="0" w:line="252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проявление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интереса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освоению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музыкальных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традиций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своего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края,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культуры народов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уважение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достижениям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отечественных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мастеров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культуры;</w:t>
      </w:r>
    </w:p>
    <w:p w:rsidR="00CC21C9" w:rsidRPr="00CC21C9" w:rsidRDefault="00CC21C9" w:rsidP="00CC21C9">
      <w:pPr>
        <w:widowControl w:val="0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autoSpaceDE w:val="0"/>
        <w:autoSpaceDN w:val="0"/>
        <w:spacing w:before="17" w:after="0" w:line="252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стремление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участвовать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творческой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жизни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своей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школы,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города,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республики;</w:t>
      </w:r>
    </w:p>
    <w:p w:rsidR="00CC21C9" w:rsidRPr="00CC21C9" w:rsidRDefault="00CC21C9" w:rsidP="00CC21C9">
      <w:pPr>
        <w:widowControl w:val="0"/>
        <w:numPr>
          <w:ilvl w:val="0"/>
          <w:numId w:val="22"/>
        </w:numPr>
        <w:tabs>
          <w:tab w:val="left" w:pos="421"/>
        </w:tabs>
        <w:autoSpaceDE w:val="0"/>
        <w:autoSpaceDN w:val="0"/>
        <w:spacing w:before="123"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духовно-нравственного</w:t>
      </w:r>
      <w:r w:rsidRPr="00CC21C9">
        <w:rPr>
          <w:rFonts w:ascii="Times New Roman" w:eastAsia="Calibri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признание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индивидуальности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каждого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человека;</w:t>
      </w:r>
    </w:p>
    <w:p w:rsidR="00CC21C9" w:rsidRPr="00CC21C9" w:rsidRDefault="00CC21C9" w:rsidP="00CC21C9">
      <w:pPr>
        <w:widowControl w:val="0"/>
        <w:autoSpaceDE w:val="0"/>
        <w:autoSpaceDN w:val="0"/>
        <w:spacing w:before="16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проявление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сопереживания,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уважения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доброжелательности;</w:t>
      </w:r>
    </w:p>
    <w:p w:rsidR="00CC21C9" w:rsidRPr="00CC21C9" w:rsidRDefault="00CC21C9" w:rsidP="00CC21C9">
      <w:pPr>
        <w:widowControl w:val="0"/>
        <w:autoSpaceDE w:val="0"/>
        <w:autoSpaceDN w:val="0"/>
        <w:spacing w:before="17" w:after="0" w:line="254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готовность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придерживаться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взаимопомощи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сотрудничества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процессе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непосредственной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CC21C9" w:rsidRPr="00CC21C9" w:rsidRDefault="00CC21C9" w:rsidP="00CC21C9">
      <w:pPr>
        <w:widowControl w:val="0"/>
        <w:numPr>
          <w:ilvl w:val="0"/>
          <w:numId w:val="22"/>
        </w:numPr>
        <w:tabs>
          <w:tab w:val="left" w:pos="421"/>
        </w:tabs>
        <w:autoSpaceDE w:val="0"/>
        <w:autoSpaceDN w:val="0"/>
        <w:spacing w:before="114"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эстетического</w:t>
      </w:r>
      <w:r w:rsidRPr="00CC21C9">
        <w:rPr>
          <w:rFonts w:ascii="Times New Roman" w:eastAsia="Calibri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восприимчивость к различным видам искусства, музыкальным традициям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творчеству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236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умение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видеть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прекрасное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жизни,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наслаждаться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красотой;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стремление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самовыражению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видах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искусства;</w:t>
      </w:r>
    </w:p>
    <w:p w:rsidR="00CC21C9" w:rsidRPr="00CC21C9" w:rsidRDefault="00CC21C9" w:rsidP="00CC21C9">
      <w:pPr>
        <w:widowControl w:val="0"/>
        <w:numPr>
          <w:ilvl w:val="0"/>
          <w:numId w:val="22"/>
        </w:numPr>
        <w:tabs>
          <w:tab w:val="left" w:pos="421"/>
        </w:tabs>
        <w:autoSpaceDE w:val="0"/>
        <w:autoSpaceDN w:val="0"/>
        <w:spacing w:before="119"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научного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познания: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2" w:lineRule="auto"/>
        <w:ind w:right="1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первоначальные представления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 единстве 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особенностях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художественной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картины мира;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6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познавательные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интересы,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активность,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инициативность,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любознательность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самостоятельность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познании;</w:t>
      </w:r>
    </w:p>
    <w:p w:rsidR="00CC21C9" w:rsidRPr="00CC21C9" w:rsidRDefault="00CC21C9" w:rsidP="00CC21C9">
      <w:pPr>
        <w:widowControl w:val="0"/>
        <w:numPr>
          <w:ilvl w:val="0"/>
          <w:numId w:val="22"/>
        </w:numPr>
        <w:tabs>
          <w:tab w:val="left" w:pos="465"/>
        </w:tabs>
        <w:autoSpaceDE w:val="0"/>
        <w:autoSpaceDN w:val="0"/>
        <w:spacing w:before="111" w:after="0" w:line="256" w:lineRule="auto"/>
        <w:ind w:left="110" w:right="181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физического воспитания, формирования культуры здоровья и</w:t>
      </w:r>
      <w:r w:rsidRPr="00CC21C9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эмоционального</w:t>
      </w:r>
      <w:r w:rsidRPr="00CC21C9"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благополучия: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знание правил здорового и безопасного (для себя и других людей) образа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жизни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окружающей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готовность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выполнению;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4" w:lineRule="auto"/>
        <w:ind w:right="16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бережное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отношение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физиологическим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системам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организма,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задействованным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музыкально-исполнительской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(дыхание,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артикуляция,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профилактика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умственного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физического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утомления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использованием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возможностей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музыкотерапии;</w:t>
      </w:r>
    </w:p>
    <w:p w:rsidR="00CC21C9" w:rsidRPr="00CC21C9" w:rsidRDefault="00CC21C9" w:rsidP="00CC21C9">
      <w:pPr>
        <w:widowControl w:val="0"/>
        <w:numPr>
          <w:ilvl w:val="0"/>
          <w:numId w:val="22"/>
        </w:numPr>
        <w:tabs>
          <w:tab w:val="left" w:pos="421"/>
        </w:tabs>
        <w:autoSpaceDE w:val="0"/>
        <w:autoSpaceDN w:val="0"/>
        <w:spacing w:before="79"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трудового</w:t>
      </w:r>
      <w:r w:rsidRPr="00CC21C9">
        <w:rPr>
          <w:rFonts w:ascii="Times New Roman" w:eastAsia="Calibri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установка на посильное активное участие в практической деятельности;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трудолюбие в учёбе, настойчивость в достижении поставленных целей;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интерес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практическому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изучению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профессий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сфере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культуры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искусства;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уважение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труду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результатам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трудовой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CC21C9" w:rsidRPr="00CC21C9" w:rsidRDefault="00CC21C9" w:rsidP="00CC21C9">
      <w:pPr>
        <w:widowControl w:val="0"/>
        <w:numPr>
          <w:ilvl w:val="0"/>
          <w:numId w:val="22"/>
        </w:numPr>
        <w:tabs>
          <w:tab w:val="left" w:pos="421"/>
        </w:tabs>
        <w:autoSpaceDE w:val="0"/>
        <w:autoSpaceDN w:val="0"/>
        <w:spacing w:before="114"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области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экологического</w:t>
      </w:r>
      <w:r w:rsidRPr="00CC21C9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воспитания: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бережное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отношение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природе;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неприятие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действий,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приносящих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вред.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_bookmark12"/>
      <w:bookmarkEnd w:id="4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МЕТАПРЕДМЕТНЫЕ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</w:t>
      </w:r>
    </w:p>
    <w:p w:rsidR="00CC21C9" w:rsidRPr="00CC21C9" w:rsidRDefault="00CC21C9" w:rsidP="00CC21C9">
      <w:pPr>
        <w:widowControl w:val="0"/>
        <w:autoSpaceDE w:val="0"/>
        <w:autoSpaceDN w:val="0"/>
        <w:spacing w:before="153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sz w:val="28"/>
          <w:szCs w:val="28"/>
        </w:rPr>
        <w:t>Овладение</w:t>
      </w:r>
      <w:r w:rsidRPr="00CC21C9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универсальными</w:t>
      </w:r>
      <w:r w:rsidRPr="00CC21C9">
        <w:rPr>
          <w:rFonts w:ascii="Times New Roman" w:eastAsia="Calibri" w:hAnsi="Times New Roman" w:cs="Times New Roman"/>
          <w:b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познавательными</w:t>
      </w:r>
      <w:r w:rsidRPr="00CC21C9">
        <w:rPr>
          <w:rFonts w:ascii="Times New Roman" w:eastAsia="Calibri" w:hAnsi="Times New Roman" w:cs="Times New Roman"/>
          <w:b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действиями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6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результате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6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6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уровне</w:t>
      </w:r>
      <w:r w:rsidRPr="00CC21C9">
        <w:rPr>
          <w:rFonts w:ascii="Times New Roman" w:eastAsia="Calibri" w:hAnsi="Times New Roman" w:cs="Times New Roman"/>
          <w:spacing w:val="5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начального</w:t>
      </w:r>
      <w:r w:rsidRPr="00CC21C9">
        <w:rPr>
          <w:rFonts w:ascii="Times New Roman" w:eastAsia="Calibri" w:hAnsi="Times New Roman" w:cs="Times New Roman"/>
          <w:spacing w:val="5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общего</w:t>
      </w:r>
      <w:r w:rsidRPr="00CC21C9">
        <w:rPr>
          <w:rFonts w:ascii="Times New Roman" w:eastAsia="Calibri" w:hAnsi="Times New Roman" w:cs="Times New Roman"/>
          <w:spacing w:val="5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 обучающегося будут сформированы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универсальные познавательные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универсальные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коммуникативные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универсальные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регулятивные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действия.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Познавательные</w:t>
      </w:r>
      <w:r w:rsidRPr="00CC21C9">
        <w:rPr>
          <w:rFonts w:ascii="Times New Roman" w:eastAsia="Calibri" w:hAnsi="Times New Roman" w:cs="Times New Roman"/>
          <w:b/>
          <w:bCs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учебные</w:t>
      </w:r>
      <w:r w:rsidRPr="00CC21C9">
        <w:rPr>
          <w:rFonts w:ascii="Times New Roman" w:eastAsia="Calibri" w:hAnsi="Times New Roman" w:cs="Times New Roman"/>
          <w:b/>
          <w:bCs/>
          <w:spacing w:val="4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действия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Базовые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логические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действия: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61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сравнивать музыкальные звуки, звуковые сочетания, произведения, жанры,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устанавливать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объединять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определённому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признаку;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существенный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признак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классификации,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классифицировать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объекты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языка,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исполнительские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составы);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5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находить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закономерности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противоречия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рассматриваемых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явлениях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 искусства, сведениях и наблюдениях за звучащим музыкальным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материалом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предложенного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алгоритма;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выявлять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недостаток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информации,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том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слуховой,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акустической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(практической)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алгоритма;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устанавливать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причинно-следственные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делать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выводы.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2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Базовые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исследовательские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действия: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вопросов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разрыв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между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реальным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   желательным   состоянием   музыкальных  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явлений,  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в   том   числе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отношении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собственных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музыкально-исполнительских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навыков;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 помощью учителя формулировать цель выполнения вокальных и слуховых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упражнений,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планировать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изменения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музицирования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6" w:lineRule="auto"/>
        <w:ind w:right="19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сравнивать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несколько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вариантов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решения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творческой,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задачи,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выбирать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подходящий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(на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критериев);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1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проводить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по   предложенному   плану  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опыт,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несложное    исследование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 установлению особенностей предмета изучения и связей между музыкальными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объектами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явлениями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(часть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целое,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причина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следствие);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выводы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подкреплять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доказательствами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проведённого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наблюдения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двигательного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моделирования,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звукового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эксперимента,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классификации,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сравнения,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исследования);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прогнозировать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возможное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процесса,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эволюции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явлений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условиях.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96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Работа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b/>
          <w:bCs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информацией: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выбирать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источник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информации;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заданному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алгоритму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находить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источнике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информацию,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представленную 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явном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виде;</w:t>
      </w:r>
    </w:p>
    <w:p w:rsidR="00CC21C9" w:rsidRPr="00CC21C9" w:rsidRDefault="00CC21C9" w:rsidP="00CC21C9">
      <w:pPr>
        <w:widowControl w:val="0"/>
        <w:autoSpaceDE w:val="0"/>
        <w:autoSpaceDN w:val="0"/>
        <w:spacing w:before="9" w:after="0" w:line="256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распознавать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достоверную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недостоверную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информацию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Pr="00CC21C9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основании предложенного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способа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проверки;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61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соблюдать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помощью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взрослых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(учителей,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родителей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(законных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представителей)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обучающихся)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безопасности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поиске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Интернете;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анализировать</w:t>
      </w:r>
      <w:r w:rsidRPr="00CC21C9">
        <w:rPr>
          <w:rFonts w:ascii="Times New Roman" w:eastAsia="Calibri" w:hAnsi="Times New Roman" w:cs="Times New Roman"/>
          <w:spacing w:val="5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текстовую,</w:t>
      </w:r>
      <w:r w:rsidRPr="00CC21C9">
        <w:rPr>
          <w:rFonts w:ascii="Times New Roman" w:eastAsia="Calibri" w:hAnsi="Times New Roman" w:cs="Times New Roman"/>
          <w:spacing w:val="1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видео-,</w:t>
      </w:r>
      <w:r w:rsidRPr="00CC21C9">
        <w:rPr>
          <w:rFonts w:ascii="Times New Roman" w:eastAsia="Calibri" w:hAnsi="Times New Roman" w:cs="Times New Roman"/>
          <w:spacing w:val="1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графическую,</w:t>
      </w:r>
      <w:r w:rsidRPr="00CC21C9">
        <w:rPr>
          <w:rFonts w:ascii="Times New Roman" w:eastAsia="Calibri" w:hAnsi="Times New Roman" w:cs="Times New Roman"/>
          <w:spacing w:val="1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звуковую,</w:t>
      </w:r>
      <w:r w:rsidRPr="00CC21C9">
        <w:rPr>
          <w:rFonts w:ascii="Times New Roman" w:eastAsia="Calibri" w:hAnsi="Times New Roman" w:cs="Times New Roman"/>
          <w:spacing w:val="1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информацию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задачей;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анализировать      музыкальные      тексты  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акустические   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     нотные)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предложенному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учителем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алгоритму;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самостоятельно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создавать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схемы,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таблицы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представления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информации.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Универсальные</w:t>
      </w:r>
      <w:r w:rsidRPr="00CC21C9">
        <w:rPr>
          <w:rFonts w:ascii="Times New Roman" w:eastAsia="Calibri" w:hAnsi="Times New Roman" w:cs="Times New Roman"/>
          <w:b/>
          <w:bCs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коммуникативные</w:t>
      </w:r>
      <w:r w:rsidRPr="00CC21C9">
        <w:rPr>
          <w:rFonts w:ascii="Times New Roman" w:eastAsia="Calibri" w:hAnsi="Times New Roman" w:cs="Times New Roman"/>
          <w:b/>
          <w:bCs/>
          <w:spacing w:val="5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учебные</w:t>
      </w:r>
      <w:r w:rsidRPr="00CC21C9">
        <w:rPr>
          <w:rFonts w:ascii="Times New Roman" w:eastAsia="Calibri" w:hAnsi="Times New Roman" w:cs="Times New Roman"/>
          <w:b/>
          <w:bCs/>
          <w:spacing w:val="6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действия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31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Невербальная</w:t>
      </w:r>
      <w:r w:rsidRPr="00CC21C9">
        <w:rPr>
          <w:rFonts w:ascii="Times New Roman" w:eastAsia="Calibri" w:hAnsi="Times New Roman" w:cs="Times New Roman"/>
          <w:b/>
          <w:bCs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коммуникация: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воспринимать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как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специфическую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форму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людей,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стремиться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эмоционально-образное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содержание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высказывания;</w:t>
      </w:r>
    </w:p>
    <w:p w:rsidR="00CC21C9" w:rsidRPr="00CC21C9" w:rsidRDefault="00CC21C9" w:rsidP="00CC21C9">
      <w:pPr>
        <w:widowControl w:val="0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autoSpaceDE w:val="0"/>
        <w:autoSpaceDN w:val="0"/>
        <w:spacing w:before="3" w:after="0" w:line="264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выступать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перед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публикой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в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качестве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исполнителя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музыки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(соло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коллективе);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передавать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собственном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художественное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содержание,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выражать настроение, чувства, личное отношение к исполняемому произведению;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осознанно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пользоваться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интонационной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выразительностью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обыденной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речи,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понимать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культурные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нормы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повседневном общении.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39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Вербальная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коммуникация: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воспринимать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формулировать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суждения,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выражать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эмоции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целями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условиями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общения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среде;</w:t>
      </w:r>
    </w:p>
    <w:p w:rsidR="00CC21C9" w:rsidRPr="00CC21C9" w:rsidRDefault="00CC21C9" w:rsidP="00CC21C9">
      <w:pPr>
        <w:widowControl w:val="0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autoSpaceDE w:val="0"/>
        <w:autoSpaceDN w:val="0"/>
        <w:spacing w:before="2" w:after="0" w:line="264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проявлять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уважительное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отношение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к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собеседнику,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>соблюдать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правила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ведения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диалога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дискуссии;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0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признавать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существования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разных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точек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зрения;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корректно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аргументировано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высказывать своё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мнение;</w:t>
      </w:r>
    </w:p>
    <w:p w:rsidR="00CC21C9" w:rsidRPr="00CC21C9" w:rsidRDefault="00CC21C9" w:rsidP="00CC21C9">
      <w:pPr>
        <w:widowControl w:val="0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autoSpaceDE w:val="0"/>
        <w:autoSpaceDN w:val="0"/>
        <w:spacing w:before="79" w:after="0" w:line="264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  строить речевое высказывание в соответствии с поставленной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задачей;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</w:t>
      </w:r>
      <w:proofErr w:type="gram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   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создавать устные</w:t>
      </w:r>
      <w:r w:rsidRPr="00CC21C9">
        <w:rPr>
          <w:rFonts w:ascii="Times New Roman" w:eastAsia="Calibri" w:hAnsi="Times New Roman" w:cs="Times New Roman"/>
          <w:sz w:val="28"/>
          <w:szCs w:val="28"/>
        </w:rPr>
        <w:tab/>
        <w:t xml:space="preserve">и письменные тексты (описание, 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>рассуждение,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повествование);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>готовить  небольшие</w:t>
      </w:r>
      <w:proofErr w:type="gramEnd"/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публичные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выступления;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  подбирать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иллюстративный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(рисунки,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фото,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плакаты)</w:t>
      </w:r>
      <w:r w:rsidRPr="00CC21C9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тексту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выступления.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118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Совместная</w:t>
      </w:r>
      <w:r w:rsidRPr="00CC21C9">
        <w:rPr>
          <w:rFonts w:ascii="Times New Roman" w:eastAsia="Calibri" w:hAnsi="Times New Roman" w:cs="Times New Roman"/>
          <w:b/>
          <w:bCs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деятельность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(сотрудничество)</w:t>
      </w:r>
    </w:p>
    <w:p w:rsidR="00CC21C9" w:rsidRPr="00CC21C9" w:rsidRDefault="00CC21C9" w:rsidP="00CC21C9">
      <w:pPr>
        <w:widowControl w:val="0"/>
        <w:autoSpaceDE w:val="0"/>
        <w:autoSpaceDN w:val="0"/>
        <w:spacing w:before="31" w:after="0" w:line="256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стремиться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объединению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усилий,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эмоциональной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эмпатии</w:t>
      </w:r>
      <w:proofErr w:type="spellEnd"/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ситуациях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совместного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восприятия,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1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переключаться</w:t>
      </w:r>
      <w:r w:rsidRPr="00CC21C9">
        <w:rPr>
          <w:rFonts w:ascii="Times New Roman" w:eastAsia="Calibri" w:hAnsi="Times New Roman" w:cs="Times New Roman"/>
          <w:spacing w:val="10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между  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различными  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формами  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коллективной,  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групповой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индивидуальной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работы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решении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конкретной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проблемы,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выбирать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наиболее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эффективные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взаимодействия при решении поставленной задачи;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формулировать    краткосрочные   и   долгосрочные   цели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индивидуальные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учётом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участия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 коллективных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задачах)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стандартной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(типовой)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ситуации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 основе предложенного формата планирования, распределения промежуточных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шагов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сроков;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7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принимать цель совместной деятельности, коллективно строить действия 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достижению: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распределять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роли,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договариваться,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обсуждать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процесс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совместной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работы;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проявлять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готовность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руководить,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выполнять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поручения,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подчиняться;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ответственно выполнять свою часть работы; оценивать свой вклад в общий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результат;</w:t>
      </w:r>
    </w:p>
    <w:p w:rsidR="00CC21C9" w:rsidRPr="00CC21C9" w:rsidRDefault="00CC21C9" w:rsidP="00CC21C9">
      <w:pPr>
        <w:widowControl w:val="0"/>
        <w:autoSpaceDE w:val="0"/>
        <w:autoSpaceDN w:val="0"/>
        <w:spacing w:after="0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выполнять 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совместные   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проектные,  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творческие    задания     с    опорой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предложенные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образцы.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Универсальные</w:t>
      </w:r>
      <w:r w:rsidRPr="00CC21C9">
        <w:rPr>
          <w:rFonts w:ascii="Times New Roman" w:eastAsia="Calibri" w:hAnsi="Times New Roman" w:cs="Times New Roman"/>
          <w:b/>
          <w:bCs/>
          <w:spacing w:val="4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регулятивные</w:t>
      </w:r>
      <w:r w:rsidRPr="00CC21C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учебные</w:t>
      </w:r>
      <w:r w:rsidRPr="00CC21C9">
        <w:rPr>
          <w:rFonts w:ascii="Times New Roman" w:eastAsia="Calibri" w:hAnsi="Times New Roman" w:cs="Times New Roman"/>
          <w:b/>
          <w:bCs/>
          <w:spacing w:val="4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действия</w:t>
      </w:r>
    </w:p>
    <w:p w:rsidR="00CC21C9" w:rsidRPr="00CC21C9" w:rsidRDefault="00CC21C9" w:rsidP="00CC21C9">
      <w:pPr>
        <w:keepNext/>
        <w:widowControl w:val="0"/>
        <w:autoSpaceDE w:val="0"/>
        <w:autoSpaceDN w:val="0"/>
        <w:spacing w:before="25"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Самоорганизация</w:t>
      </w:r>
      <w:r w:rsidRPr="00CC21C9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b/>
          <w:bCs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самоконтроль: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планировать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решению учебной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задачи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получения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результата;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выстраивать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последовательность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выбранных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действий.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устанавливать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причины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успеха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(неудач) учебной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CC21C9" w:rsidRPr="00CC21C9" w:rsidRDefault="00CC21C9" w:rsidP="00CC21C9">
      <w:pPr>
        <w:widowControl w:val="0"/>
        <w:autoSpaceDE w:val="0"/>
        <w:autoSpaceDN w:val="0"/>
        <w:spacing w:before="24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корректировать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действия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преодоления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ошибок.</w:t>
      </w:r>
    </w:p>
    <w:p w:rsidR="00CC21C9" w:rsidRPr="00CC21C9" w:rsidRDefault="00CC21C9" w:rsidP="00CC21C9">
      <w:pPr>
        <w:widowControl w:val="0"/>
        <w:autoSpaceDE w:val="0"/>
        <w:autoSpaceDN w:val="0"/>
        <w:spacing w:before="23" w:after="0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Овладение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системой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универсальных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регулятивных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учебных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действий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обеспечивает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формирование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смысловых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установок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(внутренняя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позиция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личности)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жизненных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навыков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личности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(управления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собой,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самодисциплины, устойчивого поведения, эмоционального душевного равновесия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т.д.).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after="6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5" w:name="_bookmark13"/>
      <w:bookmarkEnd w:id="5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</w:t>
      </w:r>
      <w:r w:rsidRPr="00CC21C9">
        <w:rPr>
          <w:rFonts w:ascii="Times New Roman" w:eastAsia="Calibri" w:hAnsi="Times New Roman" w:cs="Times New Roman"/>
          <w:b/>
          <w:bCs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</w:t>
      </w:r>
    </w:p>
    <w:p w:rsidR="00CC21C9" w:rsidRPr="00CC21C9" w:rsidRDefault="00CC21C9" w:rsidP="00CC21C9">
      <w:pPr>
        <w:widowControl w:val="0"/>
        <w:autoSpaceDE w:val="0"/>
        <w:autoSpaceDN w:val="0"/>
        <w:spacing w:before="154" w:after="0" w:line="249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Предметные   результаты   характеризуют   начальный   этап   формирования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 обучающихся       основ       музыкальной       культуры       и       проявляются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2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способности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2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деятельности,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потребности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регулярном</w:t>
      </w:r>
      <w:r w:rsidRPr="00CC21C9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общении с музыкальным искусством, позитивном ценностном отношении к музыке как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важному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элементу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жизни.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keepNext/>
        <w:widowControl w:val="0"/>
        <w:autoSpaceDE w:val="0"/>
        <w:autoSpaceDN w:val="0"/>
        <w:spacing w:after="60" w:line="252" w:lineRule="auto"/>
        <w:ind w:right="176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Обучающиеся,  </w:t>
      </w:r>
      <w:r w:rsidRPr="00CC21C9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End"/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освоившие  </w:t>
      </w:r>
      <w:r w:rsidRPr="00CC21C9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основную    образовательную    программу</w:t>
      </w:r>
      <w:r w:rsidRPr="00CC21C9">
        <w:rPr>
          <w:rFonts w:ascii="Times New Roman" w:eastAsia="Calibri" w:hAnsi="Times New Roman" w:cs="Times New Roman"/>
          <w:b/>
          <w:bCs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bCs/>
          <w:sz w:val="28"/>
          <w:szCs w:val="28"/>
        </w:rPr>
        <w:t>музыке: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2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 интересом занимаются музыкой, любят петь,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умеют слушать серьёзную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музыку,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знают</w:t>
      </w:r>
      <w:r w:rsidRPr="00CC21C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правила</w:t>
      </w:r>
      <w:r w:rsidRPr="00CC21C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поведения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театре,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концертном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зале;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проявляют</w:t>
      </w:r>
      <w:r w:rsidRPr="00CC21C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интерес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игре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доступных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2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сознательно стремятся к развитию своих музыкальных способностей;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осознают</w:t>
      </w:r>
      <w:r w:rsidRPr="00CC21C9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разнообразие</w:t>
      </w:r>
      <w:r w:rsidRPr="00CC21C9">
        <w:rPr>
          <w:rFonts w:ascii="Times New Roman" w:eastAsia="Calibri" w:hAnsi="Times New Roman" w:cs="Times New Roman"/>
          <w:spacing w:val="1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</w:t>
      </w:r>
      <w:r w:rsidRPr="00CC21C9">
        <w:rPr>
          <w:rFonts w:ascii="Times New Roman" w:eastAsia="Calibri" w:hAnsi="Times New Roman" w:cs="Times New Roman"/>
          <w:spacing w:val="2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направлений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2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искусства,</w:t>
      </w:r>
      <w:r w:rsidRPr="00CC21C9">
        <w:rPr>
          <w:rFonts w:ascii="Times New Roman" w:eastAsia="Calibri" w:hAnsi="Times New Roman" w:cs="Times New Roman"/>
          <w:spacing w:val="2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могут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2" w:lineRule="auto"/>
        <w:ind w:right="19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назвать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исполнителей,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которые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им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нравятся,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аргументировать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выбор;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имеют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опыт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восприятия,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творческой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деятельности;</w:t>
      </w:r>
    </w:p>
    <w:p w:rsidR="00CC21C9" w:rsidRPr="00CC21C9" w:rsidRDefault="00CC21C9" w:rsidP="00CC21C9">
      <w:pPr>
        <w:widowControl w:val="0"/>
        <w:autoSpaceDE w:val="0"/>
        <w:autoSpaceDN w:val="0"/>
        <w:spacing w:before="16" w:after="0" w:line="252" w:lineRule="auto"/>
        <w:ind w:right="18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уважением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относятся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достижениям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отечественной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культуры;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стремятся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расширению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кругозора.</w:t>
      </w:r>
    </w:p>
    <w:p w:rsidR="00CC21C9" w:rsidRPr="00CC21C9" w:rsidRDefault="00CC21C9" w:rsidP="00CC21C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 концу изучения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 xml:space="preserve">модуля № 1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«Народная музыка России» обучающийся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2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принадлежность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родному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фольклору,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русской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регионов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России;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47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называть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знакомые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инструменты;</w:t>
      </w:r>
    </w:p>
    <w:p w:rsidR="00CC21C9" w:rsidRPr="00CC21C9" w:rsidRDefault="00CC21C9" w:rsidP="00CC21C9">
      <w:pPr>
        <w:widowControl w:val="0"/>
        <w:autoSpaceDE w:val="0"/>
        <w:autoSpaceDN w:val="0"/>
        <w:spacing w:before="6" w:after="0" w:line="252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группировать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звукоизвлечения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: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духовые,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ударные,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струнные;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2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определять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принадлежность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фрагментов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композиторскому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или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народному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творчеству;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2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 манеру пения, инструментального исполнения, типы солистов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коллективов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академических;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создавать 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ритмический 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аккомпанемент 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на 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ударных   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2" w:lineRule="auto"/>
        <w:ind w:right="1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исполнять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различных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сопровождением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без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сопровождения;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2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участвовать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коллективной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игре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(импровизации)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(вокальной,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инструментальной,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танцевальной)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освоенных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фольклорных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жанров.</w:t>
      </w:r>
    </w:p>
    <w:p w:rsidR="00CC21C9" w:rsidRPr="00CC21C9" w:rsidRDefault="00CC21C9" w:rsidP="00CC21C9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«Классическая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2" w:lineRule="auto"/>
        <w:ind w:right="18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0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0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Pr="00CC21C9">
        <w:rPr>
          <w:rFonts w:ascii="Times New Roman" w:eastAsia="Calibri" w:hAnsi="Times New Roman" w:cs="Times New Roman"/>
          <w:spacing w:val="10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классической</w:t>
      </w:r>
      <w:r w:rsidRPr="00CC21C9">
        <w:rPr>
          <w:rFonts w:ascii="Times New Roman" w:eastAsia="Calibri" w:hAnsi="Times New Roman" w:cs="Times New Roman"/>
          <w:spacing w:val="10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10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называть</w:t>
      </w:r>
      <w:r w:rsidRPr="00CC21C9">
        <w:rPr>
          <w:rFonts w:ascii="Times New Roman" w:eastAsia="Calibri" w:hAnsi="Times New Roman" w:cs="Times New Roman"/>
          <w:spacing w:val="10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автора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произведение,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исполнительский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состав;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52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характеризовать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простейшие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(песня,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танец,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марш),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вычленять</w:t>
      </w:r>
      <w:r w:rsidRPr="00CC21C9">
        <w:rPr>
          <w:rFonts w:ascii="Times New Roman" w:eastAsia="Calibri" w:hAnsi="Times New Roman" w:cs="Times New Roman"/>
          <w:spacing w:val="3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0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называть</w:t>
      </w:r>
      <w:r w:rsidRPr="00CC21C9">
        <w:rPr>
          <w:rFonts w:ascii="Times New Roman" w:eastAsia="Calibri" w:hAnsi="Times New Roman" w:cs="Times New Roman"/>
          <w:spacing w:val="10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типичные</w:t>
      </w:r>
      <w:r w:rsidRPr="00CC21C9">
        <w:rPr>
          <w:rFonts w:ascii="Times New Roman" w:eastAsia="Calibri" w:hAnsi="Times New Roman" w:cs="Times New Roman"/>
          <w:spacing w:val="10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жанровые</w:t>
      </w:r>
      <w:r w:rsidRPr="00CC21C9">
        <w:rPr>
          <w:rFonts w:ascii="Times New Roman" w:eastAsia="Calibri" w:hAnsi="Times New Roman" w:cs="Times New Roman"/>
          <w:spacing w:val="10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признаки</w:t>
      </w:r>
      <w:r w:rsidRPr="00CC21C9">
        <w:rPr>
          <w:rFonts w:ascii="Times New Roman" w:eastAsia="Calibri" w:hAnsi="Times New Roman" w:cs="Times New Roman"/>
          <w:spacing w:val="10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песни,</w:t>
      </w:r>
      <w:r w:rsidRPr="00CC21C9">
        <w:rPr>
          <w:rFonts w:ascii="Times New Roman" w:eastAsia="Calibri" w:hAnsi="Times New Roman" w:cs="Times New Roman"/>
          <w:spacing w:val="10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танца</w:t>
      </w:r>
      <w:r w:rsidRPr="00CC21C9">
        <w:rPr>
          <w:rFonts w:ascii="Times New Roman" w:eastAsia="Calibri" w:hAnsi="Times New Roman" w:cs="Times New Roman"/>
          <w:spacing w:val="10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9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марша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сочинениях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композиторов-классиков;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1" w:lineRule="auto"/>
        <w:ind w:right="1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концертные   жанры   по   особенностям   исполнения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   (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камерные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симфонические,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инструментальные),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разновидности,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приводить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примеры;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фрагментарно,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отдельными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темами)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композиторов-классиков;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воспринимать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настроением,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характером,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осознавать эмоции и чувства, вызванные музыкальным звучанием, уметь кратко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описать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впечатления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от музыкального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восприятия;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характеризовать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средства,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использованные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создания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музыкального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образа;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1" w:lineRule="auto"/>
        <w:ind w:right="1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соотносить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живописи,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литературы на основе сходства настроения, характера, комплекса выразительных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средств.</w:t>
      </w:r>
    </w:p>
    <w:p w:rsidR="00CC21C9" w:rsidRPr="00CC21C9" w:rsidRDefault="00CC21C9" w:rsidP="00CC21C9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6" w:lineRule="auto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 концу изучения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 xml:space="preserve">модуля № 3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«Музыка в жизни человека» обучающийся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9" w:after="0" w:line="256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Гимн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Российской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Федерации,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Гимн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своей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республики,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школы,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исполнять песни, посвящённые Победе нашего народа в Великой Отечественной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войне,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воспевающие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красоту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родной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природы,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выражающие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разнообразные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эмоции,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чувства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настроения;</w:t>
      </w:r>
    </w:p>
    <w:p w:rsidR="00CC21C9" w:rsidRPr="00CC21C9" w:rsidRDefault="00CC21C9" w:rsidP="00CC21C9">
      <w:pPr>
        <w:widowControl w:val="0"/>
        <w:autoSpaceDE w:val="0"/>
        <w:autoSpaceDN w:val="0"/>
        <w:spacing w:before="12" w:after="0" w:line="256" w:lineRule="auto"/>
        <w:ind w:right="1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воспринимать музыкальное искусство как отражение многообразия жизни,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обобщённые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жанровые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сферы: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напевность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(лирика),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танцевальность</w:t>
      </w:r>
      <w:proofErr w:type="spellEnd"/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маршевость</w:t>
      </w:r>
      <w:proofErr w:type="spellEnd"/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(связь с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движением), </w:t>
      </w:r>
      <w:proofErr w:type="spellStart"/>
      <w:r w:rsidRPr="00CC21C9">
        <w:rPr>
          <w:rFonts w:ascii="Times New Roman" w:eastAsia="Calibri" w:hAnsi="Times New Roman" w:cs="Times New Roman"/>
          <w:sz w:val="28"/>
          <w:szCs w:val="28"/>
        </w:rPr>
        <w:t>декламационность</w:t>
      </w:r>
      <w:proofErr w:type="spellEnd"/>
      <w:r w:rsidRPr="00CC21C9">
        <w:rPr>
          <w:rFonts w:ascii="Times New Roman" w:eastAsia="Calibri" w:hAnsi="Times New Roman" w:cs="Times New Roman"/>
          <w:sz w:val="28"/>
          <w:szCs w:val="28"/>
        </w:rPr>
        <w:t>, эпос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(связь со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словом);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осознавать</w:t>
      </w:r>
      <w:r w:rsidRPr="00CC21C9">
        <w:rPr>
          <w:rFonts w:ascii="Times New Roman" w:eastAsia="Calibri" w:hAnsi="Times New Roman" w:cs="Times New Roman"/>
          <w:spacing w:val="-1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собственные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чувства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мысли,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эстетические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переживания,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замечать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прекрасное</w:t>
      </w:r>
      <w:r w:rsidRPr="00CC21C9">
        <w:rPr>
          <w:rFonts w:ascii="Times New Roman" w:eastAsia="Calibri" w:hAnsi="Times New Roman" w:cs="Times New Roman"/>
          <w:spacing w:val="10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Pr="00CC21C9">
        <w:rPr>
          <w:rFonts w:ascii="Times New Roman" w:eastAsia="Calibri" w:hAnsi="Times New Roman" w:cs="Times New Roman"/>
          <w:spacing w:val="3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окружающем  </w:t>
      </w:r>
      <w:r w:rsidRPr="00CC21C9">
        <w:rPr>
          <w:rFonts w:ascii="Times New Roman" w:eastAsia="Calibri" w:hAnsi="Times New Roman" w:cs="Times New Roman"/>
          <w:spacing w:val="3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мире  </w:t>
      </w:r>
      <w:r w:rsidRPr="00CC21C9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  </w:t>
      </w:r>
      <w:r w:rsidRPr="00CC21C9">
        <w:rPr>
          <w:rFonts w:ascii="Times New Roman" w:eastAsia="Calibri" w:hAnsi="Times New Roman" w:cs="Times New Roman"/>
          <w:spacing w:val="3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Pr="00CC21C9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человеке,  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стремиться  </w:t>
      </w:r>
      <w:r w:rsidRPr="00CC21C9">
        <w:rPr>
          <w:rFonts w:ascii="Times New Roman" w:eastAsia="Calibri" w:hAnsi="Times New Roman" w:cs="Times New Roman"/>
          <w:spacing w:val="3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  </w:t>
      </w:r>
      <w:r w:rsidRPr="00CC21C9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развитию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удовлетворению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эстетических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потребностей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«Музыка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мира»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 на слух и исполнять произведения народной и композиторской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стран;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4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принадлежность</w:t>
      </w:r>
      <w:r w:rsidRPr="00CC21C9">
        <w:rPr>
          <w:rFonts w:ascii="Times New Roman" w:eastAsia="Calibri" w:hAnsi="Times New Roman" w:cs="Times New Roman"/>
          <w:spacing w:val="5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народных</w:t>
      </w:r>
      <w:r w:rsidRPr="00CC21C9">
        <w:rPr>
          <w:rFonts w:ascii="Times New Roman" w:eastAsia="Calibri" w:hAnsi="Times New Roman" w:cs="Times New Roman"/>
          <w:spacing w:val="4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4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 группам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духовых,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струнных,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ударно-шумовых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инструментов;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 на слух и называть фольклорные элементы музыки разных народов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мира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сочинениях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профессиональных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композиторов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(из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числа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изученных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культурно-национальных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жанров);</w:t>
      </w:r>
    </w:p>
    <w:p w:rsidR="00CC21C9" w:rsidRPr="00CC21C9" w:rsidRDefault="00CC21C9" w:rsidP="00CC21C9">
      <w:pPr>
        <w:widowControl w:val="0"/>
        <w:autoSpaceDE w:val="0"/>
        <w:autoSpaceDN w:val="0"/>
        <w:spacing w:before="1" w:after="0" w:line="256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характеризовать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фольклорные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(песенные,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танцевальные),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вычленять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называть типичные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жанровые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признаки.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4" w:lineRule="auto"/>
        <w:ind w:right="18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К концу изучения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 xml:space="preserve">модуля № 5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«Духовная музыка» обучающийся научится: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характер,</w:t>
      </w:r>
      <w:r w:rsidRPr="00CC21C9">
        <w:rPr>
          <w:rFonts w:ascii="Times New Roman" w:eastAsia="Calibri" w:hAnsi="Times New Roman" w:cs="Times New Roman"/>
          <w:spacing w:val="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настроение</w:t>
      </w:r>
      <w:r w:rsidRPr="00CC21C9">
        <w:rPr>
          <w:rFonts w:ascii="Times New Roman" w:eastAsia="Calibri" w:hAnsi="Times New Roman" w:cs="Times New Roman"/>
          <w:spacing w:val="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произведений</w:t>
      </w:r>
      <w:r w:rsidRPr="00CC21C9">
        <w:rPr>
          <w:rFonts w:ascii="Times New Roman" w:eastAsia="Calibri" w:hAnsi="Times New Roman" w:cs="Times New Roman"/>
          <w:spacing w:val="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духовной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ind w:right="33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музыки,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характеризовать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её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жизненное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предназначение;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исполнять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доступные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образцы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музыки;</w:t>
      </w:r>
    </w:p>
    <w:p w:rsidR="00CC21C9" w:rsidRPr="00CC21C9" w:rsidRDefault="00CC21C9" w:rsidP="00CC21C9">
      <w:pPr>
        <w:widowControl w:val="0"/>
        <w:autoSpaceDE w:val="0"/>
        <w:autoSpaceDN w:val="0"/>
        <w:spacing w:before="86" w:after="0" w:line="266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рассказывать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особенностях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традициях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звучания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духовной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музыки Русской православной церкви (вариативно: других конфессий согласно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региональной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религиозной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традиции).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«Музыка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театра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кино»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CC21C9" w:rsidRPr="00CC21C9" w:rsidRDefault="00CC21C9" w:rsidP="00CC21C9">
      <w:pPr>
        <w:widowControl w:val="0"/>
        <w:autoSpaceDE w:val="0"/>
        <w:autoSpaceDN w:val="0"/>
        <w:spacing w:before="4" w:after="0" w:line="264" w:lineRule="auto"/>
        <w:ind w:right="17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 и называть особенности музыкально-сценических жанров (опера,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балет,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оперетта,</w:t>
      </w:r>
      <w:r w:rsidRPr="00CC21C9">
        <w:rPr>
          <w:rFonts w:ascii="Times New Roman" w:eastAsia="Calibri" w:hAnsi="Times New Roman" w:cs="Times New Roman"/>
          <w:spacing w:val="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мюзикл);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 отдельные номера музыкального спектакля (ария, хор, увертюра 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так далее), узнавать на слух и называть освоенные музыкальные произведения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(фрагменты) 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авторов;</w:t>
      </w:r>
    </w:p>
    <w:p w:rsidR="00CC21C9" w:rsidRPr="00CC21C9" w:rsidRDefault="00CC21C9" w:rsidP="00CC21C9">
      <w:pPr>
        <w:widowControl w:val="0"/>
        <w:autoSpaceDE w:val="0"/>
        <w:autoSpaceDN w:val="0"/>
        <w:spacing w:before="2" w:after="0" w:line="264" w:lineRule="auto"/>
        <w:ind w:right="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коллективов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(ансамблей,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оркестров,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хоров),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тембры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человеческих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голосов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7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proofErr w:type="gramStart"/>
      <w:r w:rsidRPr="00CC21C9">
        <w:rPr>
          <w:rFonts w:ascii="Times New Roman" w:eastAsia="Calibri" w:hAnsi="Times New Roman" w:cs="Times New Roman"/>
          <w:sz w:val="28"/>
          <w:szCs w:val="28"/>
        </w:rPr>
        <w:t xml:space="preserve">инструментов,   </w:t>
      </w:r>
      <w:proofErr w:type="gramEnd"/>
      <w:r w:rsidRPr="00CC21C9">
        <w:rPr>
          <w:rFonts w:ascii="Times New Roman" w:eastAsia="Calibri" w:hAnsi="Times New Roman" w:cs="Times New Roman"/>
          <w:sz w:val="28"/>
          <w:szCs w:val="28"/>
        </w:rPr>
        <w:t>определять   их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ind w:right="1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отличать черты профессий, связанных с</w:t>
      </w:r>
      <w:r w:rsidRPr="00CC21C9">
        <w:rPr>
          <w:rFonts w:ascii="Times New Roman" w:eastAsia="Calibri" w:hAnsi="Times New Roman" w:cs="Times New Roman"/>
          <w:spacing w:val="7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созданием музыкального спектакля,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 их роли в творческом процессе: композитор, музыкант, дирижёр, сценарист,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режиссёр,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хореограф,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певец,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художник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другие.</w:t>
      </w:r>
    </w:p>
    <w:p w:rsidR="00CC21C9" w:rsidRPr="00CC21C9" w:rsidRDefault="00CC21C9" w:rsidP="00CC21C9">
      <w:pPr>
        <w:widowControl w:val="0"/>
        <w:autoSpaceDE w:val="0"/>
        <w:autoSpaceDN w:val="0"/>
        <w:spacing w:before="9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7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«Современная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культура»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разнообразные</w:t>
      </w:r>
      <w:r w:rsidRPr="00CC21C9">
        <w:rPr>
          <w:rFonts w:ascii="Times New Roman" w:eastAsia="Calibri" w:hAnsi="Times New Roman" w:cs="Times New Roman"/>
          <w:spacing w:val="-1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виды</w:t>
      </w:r>
      <w:r w:rsidRPr="00CC21C9">
        <w:rPr>
          <w:rFonts w:ascii="Times New Roman" w:eastAsia="Calibri" w:hAnsi="Times New Roman" w:cs="Times New Roman"/>
          <w:spacing w:val="-1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жанры,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современной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музыкальной</w:t>
      </w:r>
      <w:r w:rsidRPr="00CC21C9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культуры,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стремиться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расширению музыкального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кругозора;</w:t>
      </w:r>
    </w:p>
    <w:p w:rsidR="00CC21C9" w:rsidRPr="00CC21C9" w:rsidRDefault="00CC21C9" w:rsidP="00CC21C9">
      <w:pPr>
        <w:widowControl w:val="0"/>
        <w:autoSpaceDE w:val="0"/>
        <w:autoSpaceDN w:val="0"/>
        <w:spacing w:before="3" w:after="0" w:line="264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 и определять на слух принадлежность музыкальных произведений,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исполнительского стиля к различным направлениям современной музыки (в том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числе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эстрады,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мюзикла,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джаза);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ind w:right="1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анализировать, называть музыкально-выразительные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средства, определяющие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основной характер, настроение музыки, сознательно пользоваться музыкально-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выразительными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средствами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исполнении;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современные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произведения,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соблюдая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певческую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культуру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звука.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8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lastRenderedPageBreak/>
        <w:t>К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концу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изучения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модуля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№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CC21C9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«Музыкальная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грамота»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обучающийся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научится: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pacing w:val="-1"/>
          <w:sz w:val="28"/>
          <w:szCs w:val="28"/>
        </w:rPr>
        <w:t>классифицировать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звуки: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шумовые</w:t>
      </w:r>
      <w:r w:rsidRPr="00CC21C9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-1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музыкальные,</w:t>
      </w:r>
      <w:r w:rsidRPr="00CC21C9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длинные,</w:t>
      </w:r>
      <w:r w:rsidRPr="00CC21C9">
        <w:rPr>
          <w:rFonts w:ascii="Times New Roman" w:eastAsia="Calibri" w:hAnsi="Times New Roman" w:cs="Times New Roman"/>
          <w:spacing w:val="-1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короткие,</w:t>
      </w:r>
      <w:r w:rsidRPr="00CC21C9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тихие,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громкие,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низкие,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высокие;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6" w:lineRule="auto"/>
        <w:ind w:right="1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 элементы музыкального языка (темп, тембр, регистр, динамика,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мелодия,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аккомпанемент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другое),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уметь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объяснить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соответствующих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терминов;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 изобразительные и выразительные интонации, находить признаки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сходства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различия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музыкальных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речевых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интонаций;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различать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принципы</w:t>
      </w:r>
      <w:r w:rsidRPr="00CC21C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развития: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повтор,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контраст,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варьирование;</w:t>
      </w:r>
    </w:p>
    <w:p w:rsidR="00CC21C9" w:rsidRPr="00CC21C9" w:rsidRDefault="00CC21C9" w:rsidP="00CC21C9">
      <w:pPr>
        <w:widowControl w:val="0"/>
        <w:autoSpaceDE w:val="0"/>
        <w:autoSpaceDN w:val="0"/>
        <w:spacing w:before="79" w:after="0" w:line="261" w:lineRule="auto"/>
        <w:ind w:right="18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понимать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значение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термина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«музыкальная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форма»,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определять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на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слух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музыкальные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–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двухчастную,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трёхчастную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трёхчастную</w:t>
      </w:r>
      <w:r w:rsidRPr="00CC21C9">
        <w:rPr>
          <w:rFonts w:ascii="Times New Roman" w:eastAsia="Calibri" w:hAnsi="Times New Roman" w:cs="Times New Roman"/>
          <w:spacing w:val="-6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репризную,</w:t>
      </w:r>
      <w:r w:rsidRPr="00CC21C9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рондо,</w:t>
      </w:r>
      <w:r w:rsidRPr="00CC21C9">
        <w:rPr>
          <w:rFonts w:ascii="Times New Roman" w:eastAsia="Calibri" w:hAnsi="Times New Roman" w:cs="Times New Roman"/>
          <w:spacing w:val="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вариации;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64" w:lineRule="auto"/>
        <w:ind w:right="14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ориентироваться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нотной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записи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в</w:t>
      </w:r>
      <w:r w:rsidRPr="00CC21C9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пределах</w:t>
      </w:r>
      <w:r w:rsidRPr="00CC21C9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певческого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диапазона;</w:t>
      </w:r>
      <w:r w:rsidRPr="00CC21C9">
        <w:rPr>
          <w:rFonts w:ascii="Times New Roman" w:eastAsia="Calibri" w:hAnsi="Times New Roman" w:cs="Times New Roman"/>
          <w:spacing w:val="-6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исполнять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и</w:t>
      </w:r>
      <w:r w:rsidRPr="00CC21C9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создавать различные</w:t>
      </w:r>
      <w:r w:rsidRPr="00CC21C9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ритмические</w:t>
      </w:r>
      <w:r w:rsidRPr="00CC21C9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рисунки;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1C9">
        <w:rPr>
          <w:rFonts w:ascii="Times New Roman" w:eastAsia="Calibri" w:hAnsi="Times New Roman" w:cs="Times New Roman"/>
          <w:sz w:val="28"/>
          <w:szCs w:val="28"/>
        </w:rPr>
        <w:t>исполнять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песни</w:t>
      </w:r>
      <w:r w:rsidRPr="00CC21C9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с</w:t>
      </w:r>
      <w:r w:rsidRPr="00CC21C9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простым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мелодическим</w:t>
      </w:r>
      <w:r w:rsidRPr="00CC21C9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CC21C9">
        <w:rPr>
          <w:rFonts w:ascii="Times New Roman" w:eastAsia="Calibri" w:hAnsi="Times New Roman" w:cs="Times New Roman"/>
          <w:sz w:val="28"/>
          <w:szCs w:val="28"/>
        </w:rPr>
        <w:t>рисунком.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312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C21C9" w:rsidRPr="00CC21C9">
          <w:pgSz w:w="11910" w:h="16850"/>
          <w:pgMar w:top="1040" w:right="680" w:bottom="940" w:left="1020" w:header="340" w:footer="755" w:gutter="0"/>
          <w:cols w:space="720"/>
        </w:sect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6" w:name="_GoBack"/>
      <w:r w:rsidRPr="00CC21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ТЕМАТИЧЕСКОЕ ПЛАНИРОВАНИЕ 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21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8931" w:type="dxa"/>
        <w:tblCellSpacing w:w="20" w:type="nil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5"/>
        <w:gridCol w:w="3095"/>
        <w:gridCol w:w="208"/>
        <w:gridCol w:w="737"/>
        <w:gridCol w:w="53"/>
        <w:gridCol w:w="110"/>
        <w:gridCol w:w="741"/>
        <w:gridCol w:w="708"/>
        <w:gridCol w:w="2694"/>
      </w:tblGrid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по факту</w:t>
            </w:r>
            <w:r w:rsidR="00CC21C9"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1.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CC21C9" w:rsidRPr="00CC21C9" w:rsidTr="002114B6">
        <w:trPr>
          <w:trHeight w:val="465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Край, в котором ты живёшь.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https://resh.edu.ru/subject/lesson/5956/start/303112/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390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</w:pPr>
            <w:hyperlink r:id="rId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https://resh.edu.ru/subject/lesson/5953/start/226607/</w:t>
              </w:r>
            </w:hyperlink>
          </w:p>
        </w:tc>
      </w:tr>
      <w:tr w:rsidR="00CC21C9" w:rsidRPr="00CC21C9" w:rsidTr="002114B6">
        <w:trPr>
          <w:trHeight w:val="285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Pr="00CC21C9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инструменты.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ind w:right="814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color w:val="0462C1"/>
                <w:spacing w:val="-1"/>
                <w:u w:val="single" w:color="0462C1"/>
              </w:rPr>
              <w:t>https://resh.edu.ru/subject/lesson/4159/start/226628/</w:t>
            </w:r>
            <w:hyperlink r:id="rId8">
              <w:r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https://www.youtube.com/watch?v=93G1_RccH38</w:t>
              </w:r>
            </w:hyperlink>
            <w:r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9">
              <w:r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https://www.youtube.com/watch?v=5-xgSFVOfXY</w:t>
              </w:r>
            </w:hyperlink>
            <w:r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0">
              <w:r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https://www.youtube.com/watch?v=tm9jNyxE1RU</w:t>
              </w:r>
            </w:hyperlink>
            <w:r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1">
              <w:r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https://www.youtube.com/watch?v=5sQqHTQI_Ps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https://www.youtube.com/watch?v=5n3raG1Wp5c</w:t>
              </w:r>
            </w:hyperlink>
          </w:p>
        </w:tc>
      </w:tr>
      <w:tr w:rsidR="00CC21C9" w:rsidRPr="00CC21C9" w:rsidTr="002114B6">
        <w:trPr>
          <w:trHeight w:val="330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Сказки, мифы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легенды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lastRenderedPageBreak/>
                <w:t>watch?v=dII_BQ59Cmw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https://www.youtube.com/watch?v=kdPGFK_316A&amp;t=1s</w:t>
              </w:r>
            </w:hyperlink>
          </w:p>
        </w:tc>
      </w:tr>
      <w:tr w:rsidR="00CC21C9" w:rsidRPr="00CC21C9" w:rsidTr="002114B6">
        <w:trPr>
          <w:trHeight w:val="442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</w:t>
            </w:r>
            <w:r w:rsidRPr="00CC21C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народов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https://resh.edu.ru/subject/lesson/3994/start/226649/</w:t>
              </w:r>
            </w:hyperlink>
          </w:p>
        </w:tc>
      </w:tr>
      <w:tr w:rsidR="00CC21C9" w:rsidRPr="00CC21C9" w:rsidTr="002114B6">
        <w:trPr>
          <w:trHeight w:val="285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hyperlink r:id="rId1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https://www.youtube.com/watch?v=xTZXNJXpapQ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2.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Композиторы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C21C9">
              <w:rPr>
                <w:rFonts w:ascii="Times New Roman" w:eastAsia="Calibri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детям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7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https://resh.edu.ru/subject/lesson/5957/start/225872/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</w:rPr>
              <w:t xml:space="preserve"> </w:t>
            </w:r>
            <w:hyperlink r:id="rId1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https://www.youtube.com/watch?v=ldM51Xkzu1Y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https://www.youtube.com/watch?v=7plpGnwvgAc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https://www.youtube.com/watch?v=qZQpbzvxiLc</w:t>
              </w:r>
            </w:hyperlink>
          </w:p>
        </w:tc>
      </w:tr>
      <w:tr w:rsidR="00CC21C9" w:rsidRPr="00CC21C9" w:rsidTr="002114B6">
        <w:trPr>
          <w:trHeight w:val="405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Оркестр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https://resh.edu.ru/subject/lesson/3928/start/226003/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</w:rPr>
              <w:t xml:space="preserve"> </w:t>
            </w:r>
            <w:hyperlink r:id="rId2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https://www.youtube.com/watch?v=KuQkEX-snms</w:t>
              </w:r>
            </w:hyperlink>
          </w:p>
        </w:tc>
      </w:tr>
      <w:tr w:rsidR="00CC21C9" w:rsidRPr="00CC21C9" w:rsidTr="002114B6">
        <w:trPr>
          <w:trHeight w:val="135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инструменты.</w:t>
            </w:r>
            <w:r w:rsidRPr="00CC21C9">
              <w:rPr>
                <w:rFonts w:ascii="Times New Roman" w:eastAsia="Calibri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Флейта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2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https://www.youtube.com/watch?v=IjG7FGriq-8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https://www.youtube.com/watch?v=H2vnjkqtO3c</w:t>
              </w:r>
            </w:hyperlink>
          </w:p>
        </w:tc>
      </w:tr>
      <w:tr w:rsidR="00CC21C9" w:rsidRPr="00CC21C9" w:rsidTr="002114B6">
        <w:trPr>
          <w:trHeight w:val="195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Вокальная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https://www.youtube.com/watch?v=rCswfmSIRA0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6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https://www.youtube.com/watch?v=3QmsfAzeLTM&amp;t=1s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2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https://www.youtube.com/watch?v=tzDnftVzA3s</w:t>
              </w:r>
            </w:hyperlink>
          </w:p>
        </w:tc>
      </w:tr>
      <w:tr w:rsidR="00CC21C9" w:rsidRPr="00CC21C9" w:rsidTr="002114B6">
        <w:trPr>
          <w:trHeight w:val="615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Инструментальная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https://www.youtube.com/watch?v=EaKsLc42cZk</w:t>
              </w:r>
            </w:hyperlink>
          </w:p>
        </w:tc>
      </w:tr>
      <w:tr w:rsidR="00CC21C9" w:rsidRPr="00CC21C9" w:rsidTr="002114B6">
        <w:trPr>
          <w:trHeight w:val="480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Русские композиторы-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классики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https://www.youtube.com/watch?v=S-U3eKsvzh0&amp;t=2s</w:t>
              </w:r>
            </w:hyperlink>
          </w:p>
        </w:tc>
      </w:tr>
      <w:tr w:rsidR="00CC21C9" w:rsidRPr="00CC21C9" w:rsidTr="002114B6">
        <w:trPr>
          <w:trHeight w:val="390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8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Европейские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композиторы-классики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https://www.youtube.com/watch?v=_9Oi9NxQ708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3.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 в жизни человека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Музыкальные</w:t>
            </w:r>
            <w:r w:rsidRPr="00CC21C9">
              <w:rPr>
                <w:rFonts w:ascii="Times New Roman" w:eastAsia="Calibri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пейзажи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https://www.youtube.com/watch?v=lDfddbecyLY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32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https://www.youtube.com/watch?v=8BGjd1-k8l0&amp;t=2s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портреты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https://www.youtube.com/watch?v=3MsqhgICOO0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34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https://www.youtube.com/watch?v=ymSLpKNtXAo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3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https://www.youtube.com/watch?v=o6OKDf8r5iQ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3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https://www.youtube.com/watch?v=AiZ694NJ1ng</w:t>
              </w:r>
            </w:hyperlink>
          </w:p>
        </w:tc>
      </w:tr>
      <w:tr w:rsidR="00CC21C9" w:rsidRPr="00CC21C9" w:rsidTr="002114B6">
        <w:trPr>
          <w:trHeight w:val="480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Танцы,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веселье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3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https://www.youtube.com/watch?v=qZQpbzvxiLc&amp;t=5s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https://www.youtube.com/watch?v=63Ev2Fi6F3g&amp;t=4s</w:t>
              </w:r>
            </w:hyperlink>
          </w:p>
        </w:tc>
      </w:tr>
      <w:tr w:rsidR="00CC21C9" w:rsidRPr="00CC21C9" w:rsidTr="002114B6">
        <w:trPr>
          <w:trHeight w:val="365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Какой</w:t>
            </w:r>
            <w:r w:rsidRPr="00CC21C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же</w:t>
            </w:r>
            <w:r w:rsidRPr="00CC21C9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без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музыки?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https://www.youtube.com/watch?v=mFEtAuidaz4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4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https://www.youtube.com/watch?v=30nsHQ1X5W8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4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https://www.youtube.com/watch?v=O-Wt4vuu4bw&amp;t=3s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Итого по модулю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ВАРИАТИВНЫЕ МОДУЛИ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4.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 народов мира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Певец своего народа.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https://www.youtube.com/watch?v=OIhMD0gmM8M</w:t>
              </w:r>
            </w:hyperlink>
          </w:p>
        </w:tc>
      </w:tr>
      <w:tr w:rsidR="00CC21C9" w:rsidRPr="00CC21C9" w:rsidTr="002114B6">
        <w:trPr>
          <w:trHeight w:val="765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 стран ближнего зарубежья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https://resh.edu.ru/subject/lesson/5227/start/226793/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4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https://resh.edu.ru/subject/lesson/4182/start/226773/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4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https://resh.edu.ru/subject/lesson/5254/start/226815/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4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https://www.youtube.com/watch?v=tBrHIsHpXDw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47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https://www.youtube.com/watch?v=SXB0svO8vvk&amp;t=1s</w:t>
              </w:r>
            </w:hyperlink>
          </w:p>
        </w:tc>
      </w:tr>
      <w:tr w:rsidR="00CC21C9" w:rsidRPr="00CC21C9" w:rsidTr="002114B6">
        <w:trPr>
          <w:trHeight w:val="345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стран</w:t>
            </w:r>
            <w:r w:rsidRPr="00CC21C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дальнего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зарубежья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4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https://www.youtube.com/watch?v=_9Oi9NxQ708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5. Духовная музыка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Звучание</w:t>
            </w:r>
            <w:r w:rsidRPr="00CC21C9">
              <w:rPr>
                <w:rFonts w:ascii="Times New Roman" w:eastAsia="Calibri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храма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468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4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https://www.youtube.com/watch?v=AxUg_wD-jAg&amp;t=1s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Религиозные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https://www.youtube.com/watch?v=52KjwnsFboo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Итого по модулю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6. Музыка театра и кино</w:t>
            </w:r>
          </w:p>
        </w:tc>
      </w:tr>
      <w:tr w:rsidR="00CC21C9" w:rsidRPr="00CC21C9" w:rsidTr="002114B6">
        <w:trPr>
          <w:trHeight w:val="360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Музыкальная</w:t>
            </w:r>
            <w:r w:rsidRPr="00CC21C9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сцене,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экране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https://www.youtube.com/watch?v=pEcXlBKBOaM&amp;t=15s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5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https://www.youtube.com/watch?v=de_fE1_eHb0&amp;t=1s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5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https://www.youtube.com/watch?v=76Vqt_ZDfB8</w:t>
              </w:r>
            </w:hyperlink>
          </w:p>
        </w:tc>
      </w:tr>
      <w:tr w:rsidR="00CC21C9" w:rsidRPr="00CC21C9" w:rsidTr="002114B6">
        <w:trPr>
          <w:trHeight w:val="300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Театр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оперы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балета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4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https://www.youtube.com/watch?v=kqcUzQNSEkk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</w:p>
        </w:tc>
      </w:tr>
      <w:tr w:rsidR="00CC21C9" w:rsidRPr="00CC21C9" w:rsidTr="002114B6">
        <w:trPr>
          <w:trHeight w:val="330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Балет.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Хореография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искусство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танца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https://www.youtube.com/watch?v=DsZqGffBF6E</w:t>
              </w:r>
            </w:hyperlink>
          </w:p>
        </w:tc>
      </w:tr>
      <w:tr w:rsidR="00CC21C9" w:rsidRPr="00CC21C9" w:rsidTr="002114B6">
        <w:trPr>
          <w:trHeight w:val="600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Опера.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Главные</w:t>
            </w:r>
            <w:r w:rsidRPr="00CC21C9">
              <w:rPr>
                <w:rFonts w:ascii="Times New Roman" w:eastAsia="Calibri" w:hAnsi="Times New Roman" w:cs="Times New Roman"/>
                <w:spacing w:val="-10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герои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 номера оперного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спектакля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5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https://www.youtube.com/watch?v=IOt5sPeizyM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https://www.youtube.com/watch?v=dejJIG1rvZU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58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https://www.youtube.com/watch?v=zvMElkUATX0</w:t>
              </w:r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7.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CC21C9" w:rsidRPr="00CC21C9" w:rsidTr="002114B6">
        <w:trPr>
          <w:trHeight w:val="435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56" w:lineRule="auto"/>
              <w:ind w:right="1266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 xml:space="preserve"> Современные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обработки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классической</w:t>
            </w:r>
            <w:r w:rsidRPr="00CC21C9">
              <w:rPr>
                <w:rFonts w:ascii="Times New Roman" w:eastAsia="Calibri" w:hAnsi="Times New Roman" w:cs="Times New Roman"/>
                <w:spacing w:val="-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музыки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https://www.youtube.com/watch?v=Q3oMeVghmTw&amp;t=2s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6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https://www.youtube.com/watch?v=Ss60kJT1_YE&amp;t=3s</w:t>
              </w:r>
            </w:hyperlink>
          </w:p>
        </w:tc>
      </w:tr>
      <w:tr w:rsidR="00CC21C9" w:rsidRPr="00CC21C9" w:rsidTr="002114B6">
        <w:trPr>
          <w:trHeight w:val="858"/>
          <w:tblCellSpacing w:w="20" w:type="nil"/>
        </w:trPr>
        <w:tc>
          <w:tcPr>
            <w:tcW w:w="5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Электронные</w:t>
            </w:r>
            <w:r w:rsidRPr="00CC21C9">
              <w:rPr>
                <w:rFonts w:ascii="Times New Roman" w:eastAsia="Calibri" w:hAnsi="Times New Roman" w:cs="Times New Roman"/>
                <w:spacing w:val="-6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-6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инструменты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muzprosvetitel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ru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prokofdetskmuzyka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htm</w:t>
              </w:r>
              <w:proofErr w:type="spellEnd"/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Итого по модулю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89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8.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Музыкальная</w:t>
            </w:r>
            <w:r w:rsidRPr="00CC21C9">
              <w:rPr>
                <w:rFonts w:ascii="Times New Roman" w:eastAsia="Calibri" w:hAnsi="Times New Roman" w:cs="Times New Roman"/>
                <w:b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грамота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Весь мир</w:t>
            </w:r>
            <w:r w:rsidRPr="00CC21C9">
              <w:rPr>
                <w:rFonts w:ascii="Times New Roman" w:eastAsia="Calibri" w:hAnsi="Times New Roman" w:cs="Times New Roman"/>
                <w:spacing w:val="-5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звучит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https://www.youtube.com/watch?v=Ln_NFLc0DKM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63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https://www.youtube.com/watch?v=omnbmA_837M&amp;t=1s</w:t>
              </w:r>
            </w:hyperlink>
          </w:p>
        </w:tc>
      </w:tr>
      <w:tr w:rsidR="00CC21C9" w:rsidRPr="002114B6" w:rsidTr="002114B6">
        <w:trPr>
          <w:trHeight w:val="144"/>
          <w:tblCellSpacing w:w="20" w:type="nil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Песня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6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https://www.youtube.com/watch?v=VlNkjKpXFYc&amp;t=1s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65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https://www.youtube.com/watch?v=GIyvOvVHyH8&amp;t=1s</w:t>
              </w:r>
            </w:hyperlink>
          </w:p>
          <w:p w:rsidR="00CC21C9" w:rsidRPr="00D065B3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hyperlink r:id="rId66">
              <w:r w:rsidR="00CC21C9" w:rsidRPr="00D065B3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https://www.sites.google.com/site/muz050116/ucenikam-</w:t>
              </w:r>
            </w:hyperlink>
            <w:r w:rsidR="00CC21C9" w:rsidRPr="00D065B3">
              <w:rPr>
                <w:rFonts w:ascii="Times New Roman" w:eastAsia="Calibri" w:hAnsi="Times New Roman" w:cs="Times New Roman"/>
                <w:color w:val="0462C1"/>
                <w:lang w:val="en-US"/>
              </w:rPr>
              <w:t xml:space="preserve"> </w:t>
            </w:r>
            <w:hyperlink r:id="rId67"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1/2-klass/pesni-dla-2-klassa/</w:t>
              </w:r>
              <w:proofErr w:type="spellStart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aj</w:t>
              </w:r>
              <w:proofErr w:type="spellEnd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-a-</w:t>
              </w:r>
              <w:proofErr w:type="spellStart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zu</w:t>
              </w:r>
              <w:proofErr w:type="spellEnd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-</w:t>
              </w:r>
              <w:proofErr w:type="spellStart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zu-medvezonok</w:t>
              </w:r>
              <w:proofErr w:type="spellEnd"/>
            </w:hyperlink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3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3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33</w:t>
            </w:r>
          </w:p>
        </w:tc>
        <w:tc>
          <w:tcPr>
            <w:tcW w:w="9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C21C9" w:rsidRPr="00CC21C9" w:rsidRDefault="00CC21C9" w:rsidP="00CC21C9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76" w:lineRule="auto"/>
        <w:ind w:right="11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21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 КЛАСС </w:t>
      </w:r>
    </w:p>
    <w:tbl>
      <w:tblPr>
        <w:tblW w:w="9214" w:type="dxa"/>
        <w:tblCellSpacing w:w="20" w:type="nil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58"/>
        <w:gridCol w:w="3100"/>
        <w:gridCol w:w="820"/>
        <w:gridCol w:w="860"/>
        <w:gridCol w:w="871"/>
        <w:gridCol w:w="5587"/>
      </w:tblGrid>
      <w:tr w:rsidR="002114B6" w:rsidRPr="00CC21C9" w:rsidTr="002114B6">
        <w:trPr>
          <w:trHeight w:val="20"/>
          <w:tblCellSpacing w:w="20" w:type="nil"/>
        </w:trPr>
        <w:tc>
          <w:tcPr>
            <w:tcW w:w="5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  <w:r w:rsidR="00CC21C9"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 по плану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 по факту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1.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2114B6" w:rsidRPr="00CC21C9" w:rsidTr="002114B6">
        <w:trPr>
          <w:trHeight w:val="435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6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https://resh.edu.ru/subject/lesson/5956/start/303112/</w:t>
              </w:r>
            </w:hyperlink>
          </w:p>
        </w:tc>
      </w:tr>
      <w:tr w:rsidR="002114B6" w:rsidRPr="00CC21C9" w:rsidTr="002114B6">
        <w:trPr>
          <w:trHeight w:val="39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</w:rPr>
            </w:pPr>
            <w:hyperlink r:id="rId6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zzsKQG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xMyg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70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HIYvDktMFig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=44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7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HVoewIq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https://www.youtube.com/watch?v=SX74097OMOA&amp;t=2s</w:t>
              </w:r>
            </w:hyperlink>
          </w:p>
        </w:tc>
      </w:tr>
      <w:tr w:rsidR="002114B6" w:rsidRPr="00CC21C9" w:rsidTr="002114B6">
        <w:trPr>
          <w:trHeight w:val="36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Pr="00CC21C9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            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hyperlink r:id="rId73"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://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ru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wikipedia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org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wiki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/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Русский_оркестр_В._В._Андреева</w:t>
              </w:r>
              <w:proofErr w:type="spellEnd"/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https://www.youtube.com/watch?v=viJQ52GwYBw&amp;t=1s</w:t>
              </w:r>
            </w:hyperlink>
          </w:p>
        </w:tc>
      </w:tr>
      <w:tr w:rsidR="002114B6" w:rsidRPr="00CC21C9" w:rsidTr="002114B6">
        <w:trPr>
          <w:trHeight w:val="315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Сказки, мифы и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        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легенды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7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dII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_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BQ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59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Cmw</w:t>
              </w:r>
              <w:proofErr w:type="spellEnd"/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7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kdPGFK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_316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A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=1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2114B6">
        <w:trPr>
          <w:trHeight w:val="285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7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https://www.youtube.com/watch?v=xTZXNJXpapQ</w:t>
              </w:r>
            </w:hyperlink>
          </w:p>
        </w:tc>
      </w:tr>
      <w:tr w:rsidR="002114B6" w:rsidRPr="00CC21C9" w:rsidTr="002114B6">
        <w:trPr>
          <w:trHeight w:val="42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</w:t>
            </w:r>
            <w:r w:rsidRPr="00CC21C9">
              <w:rPr>
                <w:rFonts w:ascii="Times New Roman" w:eastAsia="Calibri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народов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            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России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</w:rPr>
            </w:pPr>
            <w:hyperlink r:id="rId7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zzsKQG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xMyg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79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HIYvDktMFig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=44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8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HVoewIq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https://www.youtube.com/watch?v=SX74097OMOA&amp;t=2s</w:t>
              </w:r>
            </w:hyperlink>
          </w:p>
        </w:tc>
      </w:tr>
      <w:tr w:rsidR="002114B6" w:rsidRPr="00CC21C9" w:rsidTr="002114B6">
        <w:trPr>
          <w:trHeight w:val="645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профессиональных  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музыкантов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https://www.youtube.com/watch?v=8rK86LsGQC8&amp;t=1s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2.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Русские композиторы-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классики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-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U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3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eKsvzh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0&amp;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=2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2114B6">
        <w:trPr>
          <w:trHeight w:val="780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9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Европейские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композиторы-классики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8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-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U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3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eKsvzh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0&amp;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=2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2114B6">
        <w:trPr>
          <w:trHeight w:val="345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инструменты.</w:t>
            </w:r>
            <w:r w:rsidRPr="00CC21C9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Скрипка,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виолончель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https://www.youtube.com/watch?v=C-AtJLw5CNY</w:t>
              </w:r>
            </w:hyperlink>
          </w:p>
        </w:tc>
      </w:tr>
      <w:tr w:rsidR="002114B6" w:rsidRPr="002114B6" w:rsidTr="002114B6">
        <w:trPr>
          <w:trHeight w:val="42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Вокальная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8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VlNkjKpXFYc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=1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87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GIyvOvVHyH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8&amp;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=1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</w:p>
          <w:p w:rsidR="00CC21C9" w:rsidRPr="00D065B3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88">
              <w:r w:rsidR="00CC21C9" w:rsidRPr="00D065B3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https://www.sites.google.com/site/muz050116/ucenikam-</w:t>
              </w:r>
            </w:hyperlink>
            <w:r w:rsidR="00CC21C9" w:rsidRPr="00D065B3">
              <w:rPr>
                <w:rFonts w:ascii="Times New Roman" w:eastAsia="Calibri" w:hAnsi="Times New Roman" w:cs="Times New Roman"/>
                <w:color w:val="0462C1"/>
                <w:lang w:val="en-US"/>
              </w:rPr>
              <w:t xml:space="preserve"> </w:t>
            </w:r>
            <w:hyperlink r:id="rId89"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1/2-klass/pesni-dla-2-klassa/</w:t>
              </w:r>
              <w:proofErr w:type="spellStart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aj</w:t>
              </w:r>
              <w:proofErr w:type="spellEnd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-a-</w:t>
              </w:r>
              <w:proofErr w:type="spellStart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zu</w:t>
              </w:r>
              <w:proofErr w:type="spellEnd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-</w:t>
              </w:r>
              <w:proofErr w:type="spellStart"/>
              <w:r w:rsidR="00CC21C9" w:rsidRPr="00D065B3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zu-medvezonok</w:t>
              </w:r>
              <w:proofErr w:type="spellEnd"/>
            </w:hyperlink>
          </w:p>
        </w:tc>
      </w:tr>
      <w:tr w:rsidR="002114B6" w:rsidRPr="00CC21C9" w:rsidTr="002114B6">
        <w:trPr>
          <w:trHeight w:val="48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Программная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1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ulP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8-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NtI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9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kgkdoGjyw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92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rDFI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8_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gdSHQ</w:t>
              </w:r>
              <w:proofErr w:type="spellEnd"/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https://www.youtube.com/watch?v=pGQIBmVbzaw</w:t>
              </w:r>
            </w:hyperlink>
          </w:p>
        </w:tc>
      </w:tr>
      <w:tr w:rsidR="002114B6" w:rsidRPr="00CC21C9" w:rsidTr="002114B6">
        <w:trPr>
          <w:trHeight w:val="15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Симфоническая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4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https://www.youtube.com/watch?v=Ui6bYU2HO4A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9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https://www.youtube.com/watch?v=tbbqyRoNwxA</w:t>
              </w:r>
            </w:hyperlink>
          </w:p>
        </w:tc>
      </w:tr>
      <w:tr w:rsidR="002114B6" w:rsidRPr="00CC21C9" w:rsidTr="002114B6">
        <w:trPr>
          <w:trHeight w:val="39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Мастерство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исполнителя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https://www.youtube.com/watch?v=OIhMD0gmM8M</w:t>
              </w:r>
            </w:hyperlink>
          </w:p>
        </w:tc>
      </w:tr>
      <w:tr w:rsidR="002114B6" w:rsidRPr="00CC21C9" w:rsidTr="002114B6">
        <w:trPr>
          <w:trHeight w:val="45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Инструментальная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9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https://www.youtube.com/watch?v=7plpGnwvgAc&amp;t=1s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9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https://www.youtube.com/watch?v=W9m0DVZrBM8&amp;t=2s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9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https://www.youtube.com/watch?v=hWUD2KouIcI&amp;t=1s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3.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 в жизни человека</w:t>
            </w:r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Главный</w:t>
            </w:r>
            <w:r w:rsidRPr="00CC21C9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символ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https://www.youtube.com/watch?v=9Bddkqvp54w&amp;t=2s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Красота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вдохновение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465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HjpiOCyO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sQ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=3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02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aHuiQgTpYUA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4.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народов</w:t>
            </w:r>
            <w:r w:rsidRPr="00CC21C9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мира</w:t>
            </w:r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культур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462C1"/>
              </w:rPr>
            </w:pPr>
            <w:hyperlink r:id="rId103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resh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edu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ru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subject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lesson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/4472/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start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/227979/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</w:rPr>
              <w:t xml:space="preserve"> </w:t>
            </w: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https://resh.edu.ru/subject/lesson/4475/start/228222/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5. Духовная музыка</w:t>
            </w:r>
          </w:p>
        </w:tc>
      </w:tr>
      <w:tr w:rsidR="002114B6" w:rsidRPr="00CC21C9" w:rsidTr="002114B6">
        <w:trPr>
          <w:trHeight w:val="345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Инструментальная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церкви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https://www.youtube.com/watch?v=aci01P9hBsY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06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https://www.youtube.com/watch?v=XpYGgtrMTYs</w:t>
              </w:r>
            </w:hyperlink>
          </w:p>
        </w:tc>
      </w:tr>
      <w:tr w:rsidR="002114B6" w:rsidRPr="00CC21C9" w:rsidTr="002114B6">
        <w:trPr>
          <w:trHeight w:val="30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2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  <w:r w:rsidRPr="00CC21C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Русской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православной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церкви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0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https://www.youtube.com/watch?v=3d4xXvF2ukY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https://www.youtube.com/watch?v=kfmTy0CyP6A</w:t>
              </w:r>
            </w:hyperlink>
          </w:p>
        </w:tc>
      </w:tr>
      <w:tr w:rsidR="002114B6" w:rsidRPr="00CC21C9" w:rsidTr="002114B6">
        <w:trPr>
          <w:trHeight w:val="885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Религиозные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0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https://www.youtube.com/watch?v=eVEh_At36b4&amp;t=7s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CC21C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Pr="00CC21C9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CC21C9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театра и</w:t>
            </w:r>
            <w:r w:rsidRPr="00CC21C9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кино</w:t>
            </w:r>
          </w:p>
        </w:tc>
      </w:tr>
      <w:tr w:rsidR="002114B6" w:rsidRPr="00CC21C9" w:rsidTr="002114B6">
        <w:trPr>
          <w:trHeight w:val="630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Музыкальная</w:t>
            </w:r>
            <w:r w:rsidRPr="00CC21C9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 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сцене,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экране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1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https://www.youtube.com/watch?v=g084rG530XI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1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https://www.youtube.com/watch?v=-eVXj4lHB6w&amp;t=2s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1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https://www.youtube.com/watch?v=7l3ePOix7JM</w:t>
              </w:r>
            </w:hyperlink>
          </w:p>
        </w:tc>
      </w:tr>
      <w:tr w:rsidR="002114B6" w:rsidRPr="00CC21C9" w:rsidTr="002114B6">
        <w:trPr>
          <w:trHeight w:val="27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Театр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оперы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балета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13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https://www.youtube.com/watch?v=kqcUzQNSEkk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1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https://www.youtube.com/watch?v=DsZqGffBF6E</w:t>
              </w:r>
            </w:hyperlink>
          </w:p>
        </w:tc>
      </w:tr>
      <w:tr w:rsidR="002114B6" w:rsidRPr="00CC21C9" w:rsidTr="002114B6">
        <w:trPr>
          <w:trHeight w:val="60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Балет.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Хореография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танца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15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https://www.youtube.com/watch?v=kv_wepsXSYA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1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https://www.youtube.com/watch?v=9Pkv8uKQkGo</w:t>
              </w:r>
            </w:hyperlink>
          </w:p>
        </w:tc>
      </w:tr>
      <w:tr w:rsidR="002114B6" w:rsidRPr="00CC21C9" w:rsidTr="002114B6">
        <w:trPr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Опера.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Главные</w:t>
            </w:r>
            <w:r w:rsidRPr="00CC21C9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герои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 номера оперного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11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https://www.youtube.com/watch?v=IOt5sPeizyM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1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https://www.youtube.com/watch?v=dejJIG1rvZU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19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https://www.youtube.com/watch?v=zvMElkUATX0</w:t>
              </w:r>
            </w:hyperlink>
          </w:p>
        </w:tc>
      </w:tr>
      <w:tr w:rsidR="002114B6" w:rsidRPr="00CC21C9" w:rsidTr="002114B6">
        <w:trPr>
          <w:trHeight w:val="1755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Сюжет</w:t>
            </w:r>
            <w:r w:rsidRPr="00CC21C9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музыкального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спектакля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2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https://www.youtube.com/watch?v=FmfB2qY5cJc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2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https://www.youtube.com/watch?v=1MoVb5IRhKI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2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https://www.youtube.com/watch?v=jBhCT5m4ycs</w:t>
              </w:r>
            </w:hyperlink>
          </w:p>
        </w:tc>
      </w:tr>
      <w:tr w:rsidR="002114B6" w:rsidRPr="00CC21C9" w:rsidTr="002114B6">
        <w:trPr>
          <w:trHeight w:val="84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6.6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Оперетта,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мюзикл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2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https://www.youtube.com/watch?v=fc7cHZyGbSE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44"/>
          <w:tblCellSpacing w:w="20" w:type="nil"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7.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56" w:lineRule="auto"/>
              <w:ind w:right="126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Современные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классической</w:t>
            </w:r>
            <w:r w:rsidRPr="00CC21C9">
              <w:rPr>
                <w:rFonts w:ascii="Times New Roman" w:eastAsia="Calibri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2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https://www.youtube.com/watch?v=Q3oMeVghmTw&amp;t=2s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2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https://www.youtube.com/watch?v=Ss60kJT1_YE&amp;t=3s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Джаз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2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https://www.youtube.com/watch?v=0ze65elbbp0</w:t>
              </w:r>
            </w:hyperlink>
          </w:p>
        </w:tc>
      </w:tr>
      <w:tr w:rsidR="002114B6" w:rsidRPr="00CC21C9" w:rsidTr="002114B6">
        <w:trPr>
          <w:trHeight w:val="480"/>
          <w:tblCellSpacing w:w="20" w:type="nil"/>
        </w:trPr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современной</w:t>
            </w:r>
            <w:r w:rsidRPr="00CC21C9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музыки 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2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https://www.youtube.com/watch?v=OIhMD0gmM8M</w:t>
              </w:r>
            </w:hyperlink>
          </w:p>
        </w:tc>
      </w:tr>
      <w:tr w:rsidR="002114B6" w:rsidRPr="00CC21C9" w:rsidTr="002114B6">
        <w:trPr>
          <w:trHeight w:val="180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http://muzprosvetitel.ru/prokofdetskmuzyka.htm</w:t>
              </w:r>
            </w:hyperlink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47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4B6" w:rsidRPr="00CC21C9" w:rsidTr="002114B6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  <w:sectPr w:rsidR="00CC21C9" w:rsidRPr="00CC21C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21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3 КЛАСС </w:t>
      </w:r>
    </w:p>
    <w:tbl>
      <w:tblPr>
        <w:tblW w:w="0" w:type="auto"/>
        <w:tblCellSpacing w:w="20" w:type="nil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93"/>
        <w:gridCol w:w="247"/>
        <w:gridCol w:w="1848"/>
        <w:gridCol w:w="704"/>
        <w:gridCol w:w="736"/>
        <w:gridCol w:w="747"/>
        <w:gridCol w:w="4572"/>
      </w:tblGrid>
      <w:tr w:rsidR="002114B6" w:rsidRPr="00CC21C9" w:rsidTr="00B46B9C">
        <w:trPr>
          <w:trHeight w:val="144"/>
          <w:tblCellSpacing w:w="20" w:type="nil"/>
        </w:trPr>
        <w:tc>
          <w:tcPr>
            <w:tcW w:w="10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2114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по факту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1.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2114B6" w:rsidRPr="00CC21C9" w:rsidTr="00B46B9C">
        <w:trPr>
          <w:trHeight w:val="435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2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https://resh.edu.ru/subject/lesson/5956/start/303112/</w:t>
              </w:r>
            </w:hyperlink>
          </w:p>
        </w:tc>
      </w:tr>
      <w:tr w:rsidR="002114B6" w:rsidRPr="00CC21C9" w:rsidTr="00B46B9C">
        <w:trPr>
          <w:trHeight w:val="39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Русский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</w:rPr>
            </w:pPr>
            <w:hyperlink r:id="rId13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zzsKQG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xMyg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3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HIYvDktMFig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=44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3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HVoewIq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https://www.youtube.com/watch?v=SX74097OMOA&amp;t=2s</w:t>
              </w:r>
            </w:hyperlink>
          </w:p>
        </w:tc>
      </w:tr>
      <w:tr w:rsidR="002114B6" w:rsidRPr="00CC21C9" w:rsidTr="00B46B9C">
        <w:trPr>
          <w:trHeight w:val="36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Pr="00CC21C9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            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hyperlink r:id="rId134"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://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ru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wikipedia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org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wiki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/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Русский_оркестр_В._В._Андреева</w:t>
              </w:r>
              <w:proofErr w:type="spellEnd"/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3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https://www.youtube.com/watch?v=viJQ52GwYBw&amp;t=1s</w:t>
              </w:r>
            </w:hyperlink>
          </w:p>
        </w:tc>
      </w:tr>
      <w:tr w:rsidR="002114B6" w:rsidRPr="00CC21C9" w:rsidTr="00B46B9C">
        <w:trPr>
          <w:trHeight w:val="315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Жанры музыкального фольклора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13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https://vk.com/video57612968_456239362</w:t>
              </w:r>
            </w:hyperlink>
          </w:p>
        </w:tc>
      </w:tr>
      <w:tr w:rsidR="002114B6" w:rsidRPr="00CC21C9" w:rsidTr="00B46B9C">
        <w:trPr>
          <w:trHeight w:val="285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Фольклор</w:t>
            </w:r>
            <w:r w:rsidRPr="00CC21C9">
              <w:rPr>
                <w:rFonts w:ascii="Times New Roman" w:eastAsia="Calibri" w:hAnsi="Times New Roman" w:cs="Times New Roman"/>
                <w:spacing w:val="-1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народов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России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</w:rPr>
            </w:pPr>
            <w:hyperlink r:id="rId13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zzsKQG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xMyg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38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HIYvDktMFig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=44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3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HVoewIq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B46B9C">
        <w:trPr>
          <w:trHeight w:val="42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профессиональных  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музыкантов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https://www.youtube.com/watch?v=8rK86LsGQC8&amp;t=1s</w:t>
              </w:r>
            </w:hyperlink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2.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Композитор –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исполнитель –</w:t>
            </w:r>
            <w:r w:rsidRPr="00CC21C9">
              <w:rPr>
                <w:rFonts w:ascii="Times New Roman" w:eastAsia="Calibri" w:hAnsi="Times New Roman" w:cs="Times New Roman"/>
                <w:spacing w:val="-6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слушатель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14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By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0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XFJ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5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8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O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0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4B6" w:rsidRPr="00CC21C9" w:rsidTr="00B46B9C">
        <w:trPr>
          <w:trHeight w:val="780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Композиторы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CC21C9">
              <w:rPr>
                <w:rFonts w:ascii="Times New Roman" w:eastAsia="Calibri" w:hAnsi="Times New Roman" w:cs="Times New Roman"/>
                <w:spacing w:val="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детям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4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https://www.youtube.com/watch?v=Lt_hUpB5bjs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43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https://www.youtube.com/watch?v=tQW4EkOUCew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4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https://www.youtube.com/watch?v=VVA2IVQCeaI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4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https://www.youtube.com/watch?v=0NZbUODG-zc</w:t>
              </w:r>
            </w:hyperlink>
          </w:p>
        </w:tc>
      </w:tr>
      <w:tr w:rsidR="002114B6" w:rsidRPr="002114B6" w:rsidTr="00B46B9C">
        <w:trPr>
          <w:trHeight w:val="345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2.3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инструменты.</w:t>
            </w:r>
            <w:r w:rsidRPr="00CC21C9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Фортепиано.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322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146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http://music-fantasy.ru/materials/chaykovskiy-detskiy-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  <w:lang w:val="en-US"/>
              </w:rPr>
              <w:t xml:space="preserve"> </w:t>
            </w:r>
            <w:hyperlink r:id="rId147"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albom</w:t>
              </w:r>
              <w:proofErr w:type="spellEnd"/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562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148" w:anchor="um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https://propianino.ru/kompozitory-detyam-chajkovskij-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  <w:lang w:val="en-US"/>
              </w:rPr>
              <w:t xml:space="preserve"> </w:t>
            </w:r>
            <w:hyperlink r:id="rId149" w:anchor="um"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detskij-albom#um</w:t>
              </w:r>
              <w:proofErr w:type="spellEnd"/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11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lang w:val="en-US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15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http://muzprosvetitel.ru/prokofdetskmuzyka.htm</w:t>
              </w:r>
            </w:hyperlink>
          </w:p>
        </w:tc>
      </w:tr>
      <w:tr w:rsidR="002114B6" w:rsidRPr="00CC21C9" w:rsidTr="00B46B9C">
        <w:trPr>
          <w:trHeight w:val="42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Вокальная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734"/>
              <w:jc w:val="both"/>
              <w:rPr>
                <w:rFonts w:ascii="Times New Roman" w:eastAsia="Calibri" w:hAnsi="Times New Roman" w:cs="Times New Roman"/>
              </w:rPr>
            </w:pPr>
            <w:hyperlink r:id="rId15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gYJdac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5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A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2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gE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52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nygWSXaFeKM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5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=0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xDsNjIhtRQ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5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=-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pLQKUetVGo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5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ZqqJOlPQkVk</w:t>
              </w:r>
              <w:proofErr w:type="spellEnd"/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5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https://www.youtube.com/watch?v=jiF3BWX3EY0</w:t>
              </w:r>
            </w:hyperlink>
          </w:p>
        </w:tc>
      </w:tr>
      <w:tr w:rsidR="002114B6" w:rsidRPr="00CC21C9" w:rsidTr="00B46B9C">
        <w:trPr>
          <w:trHeight w:val="48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Инструментальная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5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kPTDvzDXWcE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5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=0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U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0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NB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9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oyBj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5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hLvTUqskRP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6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xaqqJiVIzng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6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AQjI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8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emjs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8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I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=1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6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ViXQjQWXZ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88</w:t>
              </w:r>
            </w:hyperlink>
          </w:p>
        </w:tc>
      </w:tr>
      <w:tr w:rsidR="002114B6" w:rsidRPr="00CC21C9" w:rsidTr="00B46B9C">
        <w:trPr>
          <w:trHeight w:val="15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Русские композиторы-классики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63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https://resh.edu.ru/subject/lesson/4472/start/227979/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</w:rPr>
              <w:t xml:space="preserve"> </w:t>
            </w:r>
            <w:hyperlink r:id="rId16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https://www.youtube.com/watch?v=uD0abRtQTKE</w:t>
              </w:r>
            </w:hyperlink>
          </w:p>
        </w:tc>
      </w:tr>
      <w:tr w:rsidR="002114B6" w:rsidRPr="00CC21C9" w:rsidTr="00B46B9C">
        <w:trPr>
          <w:trHeight w:val="39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1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Европейские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композиторы-классики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6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https://resh.edu.ru/subject/lesson/4475/start/228222/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6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https://www.youtube.com/watch?v=qoXq_m6nnl4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6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https://www.youtube.com/watch?v=IwJ6Jcl1Rc0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6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https://www.youtube.com/watch?v=XTXNqfUWT5E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</w:p>
        </w:tc>
      </w:tr>
      <w:tr w:rsidR="002114B6" w:rsidRPr="00CC21C9" w:rsidTr="00B46B9C">
        <w:trPr>
          <w:trHeight w:val="45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Мастерство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исполнителя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6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https://www.youtube.com/watch?v=-hrS4uwnGgs&amp;t=9s</w:t>
              </w:r>
            </w:hyperlink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3.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 в жизни человека</w:t>
            </w:r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-9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пейзажи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70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https://www.youtube.com/watch?v=0Ft4mgw0WMA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7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https://www.youtube.com/watch?v=lDfddbecyL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lastRenderedPageBreak/>
                <w:t>Y</w:t>
              </w:r>
            </w:hyperlink>
          </w:p>
        </w:tc>
      </w:tr>
      <w:tr w:rsidR="002114B6" w:rsidRPr="00CC21C9" w:rsidTr="00B46B9C">
        <w:trPr>
          <w:trHeight w:val="765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Танцы, игры и веселье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72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iXMYLy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9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Eg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1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A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=167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z w:val="20"/>
              </w:rPr>
              <w:t xml:space="preserve"> </w:t>
            </w:r>
            <w:hyperlink r:id="rId17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rqpFpdkvHsE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74"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47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ygCmNRKE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=7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B46B9C">
        <w:trPr>
          <w:trHeight w:val="24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spacing w:val="-1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на</w:t>
            </w:r>
            <w:r w:rsidRPr="00CC21C9">
              <w:rPr>
                <w:rFonts w:ascii="Times New Roman" w:eastAsia="Calibri" w:hAnsi="Times New Roman" w:cs="Times New Roman"/>
                <w:spacing w:val="-1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войне,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о</w:t>
            </w:r>
            <w:r w:rsidRPr="00CC21C9">
              <w:rPr>
                <w:rFonts w:ascii="Times New Roman" w:eastAsia="Calibri" w:hAnsi="Times New Roman" w:cs="Times New Roman"/>
                <w:spacing w:val="-5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войне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465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7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https://www.youtube.com/watch?v=TASFxVi2n-8</w:t>
              </w:r>
            </w:hyperlink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4.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народов</w:t>
            </w:r>
            <w:r w:rsidRPr="00CC21C9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мира</w:t>
            </w:r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Диалог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культур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76"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https://www.youtube.com/watch?v=cXC2pZ2O9P8&amp;t=1s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7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https://resh.edu.ru/subject/lesson/5277/start/86172/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7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https://resh.edu.ru/subject/lesson/5279/start/86022/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hyperlink r:id="rId179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https://resh.edu.ru/subject/lesson/4609/start/69492/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</w:rPr>
              <w:t xml:space="preserve"> </w:t>
            </w:r>
            <w:hyperlink r:id="rId180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https://resh.edu.ru/subject/lesson/5280/start/63141/</w:t>
              </w:r>
            </w:hyperlink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5. Духовная музыка</w:t>
            </w:r>
          </w:p>
        </w:tc>
      </w:tr>
      <w:tr w:rsidR="002114B6" w:rsidRPr="00CC21C9" w:rsidTr="00B46B9C">
        <w:trPr>
          <w:trHeight w:val="653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Религиозные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18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https://www.youtube.com/watch?v=eVEh_At36b4&amp;t=7s</w:t>
              </w:r>
            </w:hyperlink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B46B9C">
        <w:trPr>
          <w:trHeight w:val="144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CC21C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Pr="00CC21C9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CC21C9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театра и</w:t>
            </w:r>
            <w:r w:rsidRPr="00CC21C9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кино</w:t>
            </w:r>
          </w:p>
        </w:tc>
      </w:tr>
      <w:tr w:rsidR="002114B6" w:rsidRPr="00CC21C9" w:rsidTr="00B46B9C">
        <w:trPr>
          <w:trHeight w:val="630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Патриотическая и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народная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тема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театре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кино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8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https://www.youtube.com/watch?v=rlmKUOnOcsM</w:t>
              </w:r>
            </w:hyperlink>
          </w:p>
        </w:tc>
      </w:tr>
      <w:tr w:rsidR="002114B6" w:rsidRPr="00CC21C9" w:rsidTr="00B46B9C">
        <w:trPr>
          <w:trHeight w:val="27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Сюжет</w:t>
            </w:r>
            <w:r w:rsidRPr="00CC21C9">
              <w:rPr>
                <w:rFonts w:ascii="Times New Roman" w:eastAsia="Calibri" w:hAnsi="Times New Roman" w:cs="Times New Roman"/>
                <w:spacing w:val="-15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музыкального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спектакля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8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https://www.youtube.com/watch?v=FmfB2qY5cJc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</w:p>
        </w:tc>
      </w:tr>
      <w:tr w:rsidR="002114B6" w:rsidRPr="00CC21C9" w:rsidTr="00B46B9C">
        <w:trPr>
          <w:trHeight w:val="60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Кто создаёт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музыкальный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спектакль?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84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https://www.youtube.com/watch?v=1MoVb5IRhKI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8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https://www.youtube.com/watch?v=jBhCT5m4ycs</w:t>
              </w:r>
            </w:hyperlink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B46B9C">
        <w:trPr>
          <w:trHeight w:val="510"/>
          <w:tblCellSpacing w:w="20" w:type="nil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Модуль 7.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Исполнители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современной</w:t>
            </w:r>
            <w:r w:rsidRPr="00CC21C9">
              <w:rPr>
                <w:rFonts w:ascii="Times New Roman" w:eastAsia="Calibri" w:hAnsi="Times New Roman" w:cs="Times New Roman"/>
                <w:spacing w:val="-1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музыки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18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hrS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4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uwnGgs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=9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B46B9C">
        <w:trPr>
          <w:trHeight w:val="144"/>
          <w:tblCellSpacing w:w="20" w:type="nil"/>
        </w:trPr>
        <w:tc>
          <w:tcPr>
            <w:tcW w:w="1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2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Джаз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8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https://www.youtube.com/watch?v=0ze65elbbp0</w:t>
              </w:r>
            </w:hyperlink>
          </w:p>
        </w:tc>
      </w:tr>
      <w:tr w:rsidR="002114B6" w:rsidRPr="00CC21C9" w:rsidTr="00B46B9C">
        <w:trPr>
          <w:trHeight w:val="180"/>
          <w:tblCellSpacing w:w="20" w:type="nil"/>
        </w:trPr>
        <w:tc>
          <w:tcPr>
            <w:tcW w:w="10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Электронные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https://www.youtube.com/watch?v=kPTDvzDXWcE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8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https://www.youtube.com/watch?v=0U0NB9oyBj4</w:t>
              </w:r>
            </w:hyperlink>
          </w:p>
        </w:tc>
      </w:tr>
      <w:tr w:rsidR="002114B6" w:rsidRPr="00CC21C9" w:rsidTr="00B46B9C">
        <w:trPr>
          <w:trHeight w:val="520"/>
          <w:tblCellSpacing w:w="20" w:type="nil"/>
        </w:trPr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B46B9C">
        <w:trPr>
          <w:trHeight w:val="210"/>
          <w:tblCellSpacing w:w="20" w:type="nil"/>
        </w:trPr>
        <w:tc>
          <w:tcPr>
            <w:tcW w:w="14048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 xml:space="preserve">  Модуль</w:t>
            </w:r>
            <w:r w:rsidRPr="00CC21C9">
              <w:rPr>
                <w:rFonts w:ascii="Times New Roman" w:eastAsia="Calibri" w:hAnsi="Times New Roman" w:cs="Times New Roman"/>
                <w:b/>
                <w:spacing w:val="-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8.</w:t>
            </w:r>
            <w:r w:rsidRPr="00CC21C9">
              <w:rPr>
                <w:rFonts w:ascii="Times New Roman" w:eastAsia="Calibri" w:hAnsi="Times New Roman" w:cs="Times New Roman"/>
                <w:b/>
                <w:spacing w:val="-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Музыкальная</w:t>
            </w:r>
            <w:r w:rsidRPr="00CC21C9">
              <w:rPr>
                <w:rFonts w:ascii="Times New Roman" w:eastAsia="Calibri" w:hAnsi="Times New Roman" w:cs="Times New Roman"/>
                <w:b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грамота</w:t>
            </w:r>
          </w:p>
        </w:tc>
      </w:tr>
      <w:tr w:rsidR="002114B6" w:rsidRPr="00CC21C9" w:rsidTr="00B46B9C">
        <w:trPr>
          <w:trHeight w:val="750"/>
          <w:tblCellSpacing w:w="20" w:type="nil"/>
        </w:trPr>
        <w:tc>
          <w:tcPr>
            <w:tcW w:w="1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Интонация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9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https://www.youtube.com/watch?v=DNBiw3_xawA</w:t>
              </w:r>
            </w:hyperlink>
          </w:p>
        </w:tc>
      </w:tr>
      <w:tr w:rsidR="002114B6" w:rsidRPr="00CC21C9" w:rsidTr="00B46B9C">
        <w:trPr>
          <w:trHeight w:val="645"/>
          <w:tblCellSpacing w:w="20" w:type="nil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Ритм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19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https://www.youtube.com/watch?v=MQRySt05I9U</w:t>
              </w:r>
            </w:hyperlink>
          </w:p>
        </w:tc>
      </w:tr>
      <w:tr w:rsidR="002114B6" w:rsidRPr="00CC21C9" w:rsidTr="00B46B9C">
        <w:trPr>
          <w:trHeight w:val="540"/>
          <w:tblCellSpacing w:w="20" w:type="nil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4B6" w:rsidRPr="00CC21C9" w:rsidTr="00B46B9C">
        <w:trPr>
          <w:trHeight w:val="555"/>
          <w:tblCellSpacing w:w="20" w:type="nil"/>
        </w:trPr>
        <w:tc>
          <w:tcPr>
            <w:tcW w:w="367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1C9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CC21C9" w:rsidRPr="00CC21C9" w:rsidRDefault="00CC21C9" w:rsidP="00CC21C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1C9" w:rsidRPr="00CC21C9" w:rsidRDefault="00CC21C9" w:rsidP="00CC21C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C21C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 КЛАСС </w:t>
      </w:r>
    </w:p>
    <w:tbl>
      <w:tblPr>
        <w:tblW w:w="14552" w:type="dxa"/>
        <w:tblCellSpacing w:w="20" w:type="nil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30"/>
        <w:gridCol w:w="432"/>
        <w:gridCol w:w="2676"/>
        <w:gridCol w:w="820"/>
        <w:gridCol w:w="860"/>
        <w:gridCol w:w="871"/>
        <w:gridCol w:w="8263"/>
      </w:tblGrid>
      <w:tr w:rsidR="00CC21C9" w:rsidRPr="00CC21C9" w:rsidTr="002114B6">
        <w:trPr>
          <w:trHeight w:val="132"/>
          <w:tblCellSpacing w:w="20" w:type="nil"/>
        </w:trPr>
        <w:tc>
          <w:tcPr>
            <w:tcW w:w="6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4B6" w:rsidRPr="00CC21C9" w:rsidTr="002114B6">
        <w:trPr>
          <w:trHeight w:val="132"/>
          <w:tblCellSpacing w:w="20" w:type="nil"/>
        </w:trPr>
        <w:tc>
          <w:tcPr>
            <w:tcW w:w="6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по плану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 по факту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ИНВАРИАНТНЫЕ МОДУЛИ</w:t>
            </w: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1.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Народная музыка России</w:t>
            </w:r>
          </w:p>
        </w:tc>
      </w:tr>
      <w:tr w:rsidR="002114B6" w:rsidRPr="00CC21C9" w:rsidTr="002114B6">
        <w:trPr>
          <w:trHeight w:val="399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Край, в котором ты живёшь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https://www.youtube.com/watch?v=JEuXtaQfALg</w:t>
              </w:r>
            </w:hyperlink>
          </w:p>
        </w:tc>
      </w:tr>
      <w:tr w:rsidR="002114B6" w:rsidRPr="00CC21C9" w:rsidTr="002114B6">
        <w:trPr>
          <w:trHeight w:val="358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Первые</w:t>
            </w:r>
            <w:r w:rsidRPr="00CC21C9">
              <w:rPr>
                <w:rFonts w:ascii="Times New Roman" w:eastAsia="Calibri" w:hAnsi="Times New Roman" w:cs="Times New Roman"/>
                <w:spacing w:val="-16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артисты,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народный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театр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https://www.youtube.com/watch?v=5vMtmlZW2r0</w:t>
              </w:r>
            </w:hyperlink>
          </w:p>
        </w:tc>
      </w:tr>
      <w:tr w:rsidR="002114B6" w:rsidRPr="00CC21C9" w:rsidTr="002114B6">
        <w:trPr>
          <w:trHeight w:val="331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Русские</w:t>
            </w:r>
            <w:r w:rsidRPr="00CC21C9">
              <w:rPr>
                <w:rFonts w:ascii="Times New Roman" w:eastAsia="Calibri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народные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                           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музыкальные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9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https://www.youtube.com/watch?v=LSGkoa5s2tQ</w:t>
              </w:r>
            </w:hyperlink>
          </w:p>
        </w:tc>
      </w:tr>
      <w:tr w:rsidR="002114B6" w:rsidRPr="00CC21C9" w:rsidTr="002114B6">
        <w:trPr>
          <w:trHeight w:val="289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Жанры музыкального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фольклора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/>
              </w:rPr>
            </w:pPr>
            <w:hyperlink r:id="rId19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https://vk.com/video57612968_456239362</w:t>
              </w:r>
            </w:hyperlink>
          </w:p>
        </w:tc>
      </w:tr>
      <w:tr w:rsidR="002114B6" w:rsidRPr="00CC21C9" w:rsidTr="002114B6">
        <w:trPr>
          <w:trHeight w:val="262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Фольклор</w:t>
            </w:r>
            <w:r w:rsidRPr="00CC21C9">
              <w:rPr>
                <w:rFonts w:ascii="Times New Roman" w:eastAsia="Calibri" w:hAnsi="Times New Roman" w:cs="Times New Roman"/>
                <w:spacing w:val="-1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народов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России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</w:rPr>
            </w:pPr>
            <w:hyperlink r:id="rId19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zzsKQG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xMyg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197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youtube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HIYvDktMFig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=44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  <w:lang w:val="en-US"/>
                </w:rPr>
                <w:t>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19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HVoewIq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6-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cQ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=6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242"/>
              <w:jc w:val="both"/>
              <w:rPr>
                <w:rFonts w:ascii="Times New Roman" w:eastAsia="Calibri" w:hAnsi="Times New Roman" w:cs="Times New Roman"/>
              </w:rPr>
            </w:pPr>
            <w:hyperlink r:id="rId19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https://www.youtube.com/watch?v=SX74097OMOA&amp;t=2s</w:t>
              </w:r>
            </w:hyperlink>
          </w:p>
        </w:tc>
      </w:tr>
      <w:tr w:rsidR="002114B6" w:rsidRPr="00CC21C9" w:rsidTr="002114B6">
        <w:trPr>
          <w:trHeight w:val="386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1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Фольклор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творчестве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профессиональных  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музыкантов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0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https://www.youtube.com/watch?v=t94lsIPgppE&amp;t=10s</w:t>
              </w:r>
            </w:hyperlink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2.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Классическая музыка</w:t>
            </w:r>
          </w:p>
        </w:tc>
      </w:tr>
      <w:tr w:rsidR="002114B6" w:rsidRPr="00CC21C9" w:rsidTr="002114B6">
        <w:trPr>
          <w:trHeight w:val="132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Композиторы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CC21C9">
              <w:rPr>
                <w:rFonts w:ascii="Times New Roman" w:eastAsia="Calibri" w:hAnsi="Times New Roman" w:cs="Times New Roman"/>
                <w:spacing w:val="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детям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5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20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By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0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XFJ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5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8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O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0</w:t>
              </w:r>
            </w:hyperlink>
          </w:p>
        </w:tc>
      </w:tr>
      <w:tr w:rsidR="002114B6" w:rsidRPr="00CC21C9" w:rsidTr="002114B6">
        <w:trPr>
          <w:trHeight w:val="716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Оркестр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0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https://www.youtube.com/watch?v=y_sdkdEbbfM</w:t>
              </w:r>
            </w:hyperlink>
          </w:p>
        </w:tc>
      </w:tr>
      <w:tr w:rsidR="002114B6" w:rsidRPr="00CC21C9" w:rsidTr="002114B6">
        <w:trPr>
          <w:trHeight w:val="317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Вокальная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03" w:history="1">
              <w:r w:rsidR="00CC21C9" w:rsidRPr="00CC21C9">
                <w:rPr>
                  <w:rFonts w:ascii="Times New Roman" w:eastAsia="Calibri" w:hAnsi="Times New Roman" w:cs="Times New Roman"/>
                  <w:color w:val="0000FF"/>
                  <w:spacing w:val="-1"/>
                  <w:u w:val="single" w:color="0462C1"/>
                </w:rPr>
                <w:t>https://www.youtube.com/watch?v=-hMwCmgAUs4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20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https://www.youtube.com/watch?v=GV01c-fQS9k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0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https://www.youtube.com/watch?v=_HPO4uD2_-Q</w:t>
              </w:r>
            </w:hyperlink>
          </w:p>
        </w:tc>
      </w:tr>
      <w:tr w:rsidR="002114B6" w:rsidRPr="00CC21C9" w:rsidTr="002114B6">
        <w:trPr>
          <w:trHeight w:val="386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Инструментальная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0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https://www.youtube.com/watch?v=kPTDvzDXWcE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0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https://www.youtube.com/watch?v=0U0NB9oyBj4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0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https://www.youtube.com/watch?v=hLvTUqskRP4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0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https://www.youtube.com/watch?v=xaqqJiVIzng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10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https://www.youtube.com/watch?v=AQjI8emjs8I&amp;t=1s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21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https://www.youtube.com/watch?v=ViXQjQWXZ88</w:t>
              </w:r>
            </w:hyperlink>
          </w:p>
        </w:tc>
      </w:tr>
      <w:tr w:rsidR="002114B6" w:rsidRPr="00CC21C9" w:rsidTr="002114B6">
        <w:trPr>
          <w:trHeight w:val="441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Программная 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21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l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AvW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cytcI</w:t>
              </w:r>
              <w:proofErr w:type="spellEnd"/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before="7"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</w:rPr>
            </w:pPr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465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1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https://www.youtube.com/watch?v=lmcPc30b7-U&amp;t=1s</w:t>
              </w:r>
            </w:hyperlink>
          </w:p>
        </w:tc>
      </w:tr>
      <w:tr w:rsidR="002114B6" w:rsidRPr="00CC21C9" w:rsidTr="002114B6">
        <w:trPr>
          <w:trHeight w:val="138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Симфоническая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музыка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1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https://my.mail.ru/mail/bvp.52/video/3/141.html</w:t>
              </w:r>
            </w:hyperlink>
          </w:p>
        </w:tc>
      </w:tr>
      <w:tr w:rsidR="002114B6" w:rsidRPr="00CC21C9" w:rsidTr="002114B6">
        <w:trPr>
          <w:trHeight w:val="358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Русские композиторы-классики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1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https://www.youtube.com/watch?v=SCm9O2KNEX4</w:t>
              </w:r>
            </w:hyperlink>
          </w:p>
        </w:tc>
      </w:tr>
      <w:tr w:rsidR="002114B6" w:rsidRPr="00CC21C9" w:rsidTr="002114B6">
        <w:trPr>
          <w:trHeight w:val="660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9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Европейские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композиторы-классики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16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https://www.youtube.com/watch?v=NDgcrvF01Kc&amp;t=2s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z w:val="20"/>
              </w:rPr>
              <w:t xml:space="preserve"> </w:t>
            </w:r>
            <w:hyperlink r:id="rId217">
              <w:r w:rsidR="00CC21C9" w:rsidRPr="00CC21C9">
                <w:rPr>
                  <w:rFonts w:ascii="Times New Roman" w:eastAsia="Calibri" w:hAnsi="Times New Roman" w:cs="Times New Roman"/>
                  <w:color w:val="0462C1"/>
                  <w:sz w:val="20"/>
                  <w:u w:val="single" w:color="0462C1"/>
                </w:rPr>
                <w:t>https://www.youtube.com/watch?v=i8X0kGpJE8E&amp;t=1s</w:t>
              </w:r>
            </w:hyperlink>
          </w:p>
        </w:tc>
      </w:tr>
      <w:tr w:rsidR="002114B6" w:rsidRPr="00CC21C9" w:rsidTr="002114B6">
        <w:trPr>
          <w:trHeight w:val="1455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2.9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Мастерство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исполнителя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21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=-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hrS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4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uwnGgs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=9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3.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Музыка в жизни человека</w:t>
            </w:r>
          </w:p>
        </w:tc>
      </w:tr>
      <w:tr w:rsidR="002114B6" w:rsidRPr="00CC21C9" w:rsidTr="002114B6">
        <w:trPr>
          <w:trHeight w:val="132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Искусство времени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21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kdr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1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P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9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JMEUI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2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https://ok.ru/video/2225451569487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21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https://www.youtube.com/watch?v=TaXgVkTiJng</w:t>
              </w:r>
            </w:hyperlink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ВАРИАТИВНЫЕ МОДУЛИ</w:t>
            </w: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Модуль 4.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народов</w:t>
            </w:r>
            <w:r w:rsidRPr="00CC21C9">
              <w:rPr>
                <w:rFonts w:ascii="Times New Roman" w:eastAsia="Calibri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мира</w:t>
            </w:r>
          </w:p>
        </w:tc>
      </w:tr>
      <w:tr w:rsidR="002114B6" w:rsidRPr="00CC21C9" w:rsidTr="002114B6">
        <w:trPr>
          <w:trHeight w:val="1155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312" w:lineRule="exact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стран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ближнего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зарубежья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25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  <w:hyperlink r:id="rId22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https://resh.edu.ru/subject/lesson/5227/start/226793/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2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https://resh.edu.ru/subject/lesson/4182/start/226773/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2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https://resh.edu.ru/subject/lesson/5254/start/226815/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2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https://www.youtube.com/watch?v=tBrHIsHpXDw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26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https://www.youtube.com/watch?v=SXB0svO8vvk&amp;t=1s</w:t>
              </w:r>
            </w:hyperlink>
          </w:p>
        </w:tc>
      </w:tr>
      <w:tr w:rsidR="002114B6" w:rsidRPr="00CC21C9" w:rsidTr="002114B6">
        <w:trPr>
          <w:trHeight w:val="315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spacing w:val="-1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стран</w:t>
            </w:r>
            <w:r w:rsidRPr="00CC21C9">
              <w:rPr>
                <w:rFonts w:ascii="Times New Roman" w:eastAsia="Calibri" w:hAnsi="Times New Roman" w:cs="Times New Roman"/>
                <w:spacing w:val="-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дальнего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зарубежья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25" w:lineRule="exact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CC21C9" w:rsidRPr="00CC21C9" w:rsidRDefault="002114B6" w:rsidP="00CC21C9">
            <w:pPr>
              <w:widowControl w:val="0"/>
              <w:tabs>
                <w:tab w:val="left" w:pos="99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2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https://www.youtube.com/watch?v=_9Oi9NxQ708</w:t>
              </w:r>
            </w:hyperlink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5. Духовная музыка</w:t>
            </w:r>
          </w:p>
        </w:tc>
      </w:tr>
      <w:tr w:rsidR="002114B6" w:rsidRPr="00CC21C9" w:rsidTr="002114B6">
        <w:trPr>
          <w:trHeight w:val="600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 xml:space="preserve">Религиозные  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228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sz w:val="20"/>
                  <w:u w:val="single" w:color="0462C1"/>
                </w:rPr>
                <w:t>https://www.youtube.com/watch?v=dfOuBsOsV3U&amp;t=2s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48"/>
                <w:sz w:val="20"/>
              </w:rPr>
              <w:t xml:space="preserve"> </w:t>
            </w:r>
            <w:hyperlink r:id="rId22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https://www.youtube.com/watch?v=MSU7VfjwQho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3"/>
              </w:rPr>
              <w:t xml:space="preserve"> </w:t>
            </w:r>
            <w:hyperlink r:id="rId23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https://www.youtube.com/watch?v=GrNSER1u0EI</w:t>
              </w:r>
            </w:hyperlink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Модуль</w:t>
            </w:r>
            <w:r w:rsidRPr="00CC21C9">
              <w:rPr>
                <w:rFonts w:ascii="Times New Roman" w:eastAsia="Calibri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  <w:r w:rsidRPr="00CC21C9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  <w:r w:rsidRPr="00CC21C9">
              <w:rPr>
                <w:rFonts w:ascii="Times New Roman" w:eastAsia="Calibri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Музыка</w:t>
            </w:r>
            <w:r w:rsidRPr="00CC21C9">
              <w:rPr>
                <w:rFonts w:ascii="Times New Roman" w:eastAsia="Calibri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театра и</w:t>
            </w:r>
            <w:r w:rsidRPr="00CC21C9">
              <w:rPr>
                <w:rFonts w:ascii="Times New Roman" w:eastAsia="Calibri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кино</w:t>
            </w:r>
          </w:p>
        </w:tc>
      </w:tr>
      <w:tr w:rsidR="002114B6" w:rsidRPr="00CC21C9" w:rsidTr="002114B6">
        <w:trPr>
          <w:trHeight w:val="578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сцене,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на экране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3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https://www.youtube.com/watch?v=Pu93r6IYCiM</w:t>
              </w:r>
            </w:hyperlink>
          </w:p>
        </w:tc>
      </w:tr>
      <w:tr w:rsidR="002114B6" w:rsidRPr="00CC21C9" w:rsidTr="002114B6">
        <w:trPr>
          <w:trHeight w:val="248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Театр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оперы</w:t>
            </w:r>
            <w:r w:rsidRPr="00CC21C9">
              <w:rPr>
                <w:rFonts w:ascii="Times New Roman" w:eastAsia="Calibri" w:hAnsi="Times New Roman" w:cs="Times New Roman"/>
                <w:spacing w:val="-3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балета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3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https://www.youtube.com/watch?v=7xzU12nlpfA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33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https://www.youtube.com/watch?v=_aJVkKnm7C8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3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https://www.youtube.com/watch?v=pVXkBIWmQQs</w:t>
              </w:r>
            </w:hyperlink>
          </w:p>
        </w:tc>
      </w:tr>
      <w:tr w:rsidR="002114B6" w:rsidRPr="00CC21C9" w:rsidTr="002114B6">
        <w:trPr>
          <w:trHeight w:val="1095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6.3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Балет.</w:t>
            </w:r>
            <w:r w:rsidRPr="00CC21C9">
              <w:rPr>
                <w:rFonts w:ascii="Times New Roman" w:eastAsia="Calibri" w:hAnsi="Times New Roman" w:cs="Times New Roman"/>
                <w:spacing w:val="-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Хореография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–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искусство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танца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35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https://www.youtube.com/watch?v=pVXkBIWmQQs</w:t>
              </w:r>
            </w:hyperlink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114B6" w:rsidRPr="00CC21C9" w:rsidTr="002114B6">
        <w:trPr>
          <w:trHeight w:val="255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6.4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Опера.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Главные</w:t>
            </w:r>
            <w:r w:rsidRPr="00CC21C9">
              <w:rPr>
                <w:rFonts w:ascii="Times New Roman" w:eastAsia="Calibri" w:hAnsi="Times New Roman" w:cs="Times New Roman"/>
                <w:spacing w:val="-10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герои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 номера оперного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спектакля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ind w:right="772"/>
              <w:jc w:val="both"/>
              <w:rPr>
                <w:rFonts w:ascii="Times New Roman" w:eastAsia="Calibri" w:hAnsi="Times New Roman" w:cs="Times New Roman"/>
              </w:rPr>
            </w:pPr>
            <w:hyperlink r:id="rId23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https://www.youtube.com/watch?v=_nzOs9cRCCU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37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https://www.youtube.com/watch?v=g6BEWVVaqv0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2"/>
              </w:rPr>
              <w:t xml:space="preserve"> </w:t>
            </w:r>
            <w:hyperlink r:id="rId238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https://www.youtube.com/watch?v=2d7dERrUO-Q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1"/>
              </w:rPr>
              <w:t xml:space="preserve"> </w:t>
            </w:r>
            <w:hyperlink r:id="rId239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https://www.youtube.com/watch?v=wjPuiyxW2s0</w:t>
              </w:r>
            </w:hyperlink>
          </w:p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40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https://www.youtube.com/watch?v=roQr677Ydis</w:t>
              </w:r>
            </w:hyperlink>
          </w:p>
        </w:tc>
      </w:tr>
      <w:tr w:rsidR="002114B6" w:rsidRPr="00CC21C9" w:rsidTr="002114B6">
        <w:trPr>
          <w:trHeight w:val="645"/>
          <w:tblCellSpacing w:w="20" w:type="nil"/>
        </w:trPr>
        <w:tc>
          <w:tcPr>
            <w:tcW w:w="6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6.5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Патриотическая и</w:t>
            </w:r>
            <w:r w:rsidRPr="00CC21C9">
              <w:rPr>
                <w:rFonts w:ascii="Times New Roman" w:eastAsia="Calibri" w:hAnsi="Times New Roman" w:cs="Times New Roman"/>
                <w:spacing w:val="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народная</w:t>
            </w:r>
            <w:r w:rsidRPr="00CC21C9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тема</w:t>
            </w:r>
            <w:r w:rsidRPr="00CC21C9">
              <w:rPr>
                <w:rFonts w:ascii="Times New Roman" w:eastAsia="Calibri" w:hAnsi="Times New Roman" w:cs="Times New Roman"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в</w:t>
            </w:r>
            <w:r w:rsidRPr="00CC21C9">
              <w:rPr>
                <w:rFonts w:ascii="Times New Roman" w:eastAsia="Calibri" w:hAnsi="Times New Roman" w:cs="Times New Roman"/>
                <w:spacing w:val="-6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театре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и</w:t>
            </w:r>
            <w:r w:rsidRPr="00CC21C9">
              <w:rPr>
                <w:rFonts w:ascii="Times New Roman" w:eastAsia="Calibri" w:hAnsi="Times New Roman" w:cs="Times New Roman"/>
                <w:spacing w:val="2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кино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41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https://www.youtube.com/watch?v=rlmKUOnOcsM</w:t>
              </w:r>
            </w:hyperlink>
          </w:p>
        </w:tc>
      </w:tr>
      <w:tr w:rsidR="00CC21C9" w:rsidRPr="00CC21C9" w:rsidTr="002114B6">
        <w:trPr>
          <w:trHeight w:val="132"/>
          <w:tblCellSpacing w:w="20" w:type="nil"/>
        </w:trPr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9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468"/>
          <w:tblCellSpacing w:w="20" w:type="nil"/>
        </w:trPr>
        <w:tc>
          <w:tcPr>
            <w:tcW w:w="1455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Модуль 7.</w:t>
            </w: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Современная музыкальная культура</w:t>
            </w:r>
          </w:p>
        </w:tc>
      </w:tr>
      <w:tr w:rsidR="002114B6" w:rsidRPr="00CC21C9" w:rsidTr="002114B6">
        <w:trPr>
          <w:trHeight w:val="132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56" w:lineRule="auto"/>
              <w:ind w:right="1268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CC21C9">
              <w:rPr>
                <w:rFonts w:ascii="Times New Roman" w:eastAsia="Calibri" w:hAnsi="Times New Roman" w:cs="Times New Roman"/>
                <w:spacing w:val="-1"/>
                <w:sz w:val="28"/>
              </w:rPr>
              <w:t>Современные</w:t>
            </w:r>
            <w:r w:rsidRPr="00CC21C9">
              <w:rPr>
                <w:rFonts w:ascii="Times New Roman" w:eastAsia="Calibri" w:hAnsi="Times New Roman" w:cs="Times New Roman"/>
                <w:spacing w:val="-67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обработки</w:t>
            </w: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классической</w:t>
            </w:r>
            <w:r w:rsidRPr="00CC21C9">
              <w:rPr>
                <w:rFonts w:ascii="Times New Roman" w:eastAsia="Calibri" w:hAnsi="Times New Roman" w:cs="Times New Roman"/>
                <w:spacing w:val="-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sz w:val="28"/>
              </w:rPr>
              <w:t>музыки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4" w:lineRule="exact"/>
              <w:jc w:val="both"/>
              <w:rPr>
                <w:rFonts w:ascii="Times New Roman" w:eastAsia="Calibri" w:hAnsi="Times New Roman" w:cs="Times New Roman"/>
              </w:rPr>
            </w:pPr>
            <w:hyperlink r:id="rId242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https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://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www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youtube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.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com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/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watch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?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v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</w:t>
              </w:r>
              <w:proofErr w:type="spellStart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fpLiAjfPzyI</w:t>
              </w:r>
              <w:proofErr w:type="spellEnd"/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&amp;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t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=4</w:t>
              </w:r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  <w:lang w:val="en-US"/>
                </w:rPr>
                <w:t>s</w:t>
              </w:r>
            </w:hyperlink>
          </w:p>
        </w:tc>
      </w:tr>
      <w:tr w:rsidR="002114B6" w:rsidRPr="00CC21C9" w:rsidTr="002114B6">
        <w:trPr>
          <w:trHeight w:val="132"/>
          <w:tblCellSpacing w:w="20" w:type="nil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3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Джаз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43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https://www.youtube.com/watch?v=0ze65elbbp0</w:t>
              </w:r>
            </w:hyperlink>
          </w:p>
        </w:tc>
      </w:tr>
      <w:tr w:rsidR="00CC21C9" w:rsidRPr="00CC21C9" w:rsidTr="002114B6">
        <w:trPr>
          <w:trHeight w:val="477"/>
          <w:tblCellSpacing w:w="20" w:type="nil"/>
        </w:trPr>
        <w:tc>
          <w:tcPr>
            <w:tcW w:w="375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Итого по модулю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7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C21C9" w:rsidRPr="00CC21C9" w:rsidTr="002114B6">
        <w:trPr>
          <w:trHeight w:val="193"/>
          <w:tblCellSpacing w:w="20" w:type="nil"/>
        </w:trPr>
        <w:tc>
          <w:tcPr>
            <w:tcW w:w="1455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 xml:space="preserve">  Модуль</w:t>
            </w:r>
            <w:r w:rsidRPr="00CC21C9">
              <w:rPr>
                <w:rFonts w:ascii="Times New Roman" w:eastAsia="Calibri" w:hAnsi="Times New Roman" w:cs="Times New Roman"/>
                <w:b/>
                <w:spacing w:val="-8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8.</w:t>
            </w:r>
            <w:r w:rsidRPr="00CC21C9">
              <w:rPr>
                <w:rFonts w:ascii="Times New Roman" w:eastAsia="Calibri" w:hAnsi="Times New Roman" w:cs="Times New Roman"/>
                <w:b/>
                <w:spacing w:val="-1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Музыкальная</w:t>
            </w:r>
            <w:r w:rsidRPr="00CC21C9">
              <w:rPr>
                <w:rFonts w:ascii="Times New Roman" w:eastAsia="Calibri" w:hAnsi="Times New Roman" w:cs="Times New Roman"/>
                <w:b/>
                <w:spacing w:val="-4"/>
                <w:sz w:val="28"/>
              </w:rPr>
              <w:t xml:space="preserve"> </w:t>
            </w:r>
            <w:r w:rsidRPr="00CC21C9">
              <w:rPr>
                <w:rFonts w:ascii="Times New Roman" w:eastAsia="Calibri" w:hAnsi="Times New Roman" w:cs="Times New Roman"/>
                <w:b/>
                <w:sz w:val="28"/>
              </w:rPr>
              <w:t>грамота</w:t>
            </w:r>
          </w:p>
        </w:tc>
      </w:tr>
      <w:tr w:rsidR="002114B6" w:rsidRPr="00CC21C9" w:rsidTr="002114B6">
        <w:trPr>
          <w:trHeight w:val="689"/>
          <w:tblCellSpacing w:w="20" w:type="nil"/>
        </w:trPr>
        <w:tc>
          <w:tcPr>
            <w:tcW w:w="107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Интонация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44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https://www.youtube.com/watch?v=iVZGHUlKR8s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3"/>
              </w:rPr>
              <w:t xml:space="preserve"> </w:t>
            </w:r>
            <w:hyperlink r:id="rId245">
              <w:r w:rsidR="00CC21C9" w:rsidRPr="00CC21C9">
                <w:rPr>
                  <w:rFonts w:ascii="Times New Roman" w:eastAsia="Calibri" w:hAnsi="Times New Roman" w:cs="Times New Roman"/>
                  <w:color w:val="0462C1"/>
                  <w:spacing w:val="-1"/>
                  <w:u w:val="single" w:color="0462C1"/>
                </w:rPr>
                <w:t>https://www.youtube.com/watch?v=Q8nNByKt3wQ</w:t>
              </w:r>
            </w:hyperlink>
            <w:r w:rsidR="00CC21C9" w:rsidRPr="00CC21C9">
              <w:rPr>
                <w:rFonts w:ascii="Times New Roman" w:eastAsia="Calibri" w:hAnsi="Times New Roman" w:cs="Times New Roman"/>
                <w:color w:val="0462C1"/>
                <w:spacing w:val="-53"/>
              </w:rPr>
              <w:t xml:space="preserve"> </w:t>
            </w:r>
            <w:hyperlink r:id="rId246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https://www.youtube.com/watch?v=4vZ5mlfZlgk</w:t>
              </w:r>
            </w:hyperlink>
          </w:p>
        </w:tc>
      </w:tr>
      <w:tr w:rsidR="002114B6" w:rsidRPr="00CC21C9" w:rsidTr="002114B6">
        <w:trPr>
          <w:trHeight w:val="592"/>
          <w:tblCellSpacing w:w="20" w:type="nil"/>
        </w:trPr>
        <w:tc>
          <w:tcPr>
            <w:tcW w:w="107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sz w:val="28"/>
              </w:rPr>
              <w:t>Музыкальный язык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2114B6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247">
              <w:r w:rsidR="00CC21C9" w:rsidRPr="00CC21C9">
                <w:rPr>
                  <w:rFonts w:ascii="Times New Roman" w:eastAsia="Calibri" w:hAnsi="Times New Roman" w:cs="Times New Roman"/>
                  <w:color w:val="0462C1"/>
                  <w:u w:val="single" w:color="0462C1"/>
                </w:rPr>
                <w:t>https://resh.edu.ru/subject/lesson/4167/start/303572/</w:t>
              </w:r>
            </w:hyperlink>
          </w:p>
        </w:tc>
      </w:tr>
      <w:tr w:rsidR="00CC21C9" w:rsidRPr="00CC21C9" w:rsidTr="002114B6">
        <w:trPr>
          <w:trHeight w:val="496"/>
          <w:tblCellSpacing w:w="20" w:type="nil"/>
        </w:trPr>
        <w:tc>
          <w:tcPr>
            <w:tcW w:w="375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Итого по модулю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21C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C21C9" w:rsidRPr="00CC21C9" w:rsidRDefault="00CC21C9" w:rsidP="00CC21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CC21C9" w:rsidRPr="00CC21C9" w:rsidRDefault="00CC21C9" w:rsidP="00CC21C9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6"/>
    <w:p w:rsidR="005C5AF3" w:rsidRDefault="002114B6"/>
    <w:sectPr w:rsidR="005C5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069BB"/>
    <w:multiLevelType w:val="hybridMultilevel"/>
    <w:tmpl w:val="FFFFFFFF"/>
    <w:lvl w:ilvl="0" w:tplc="EFB6AFBA">
      <w:start w:val="1"/>
      <w:numFmt w:val="decimal"/>
      <w:lvlText w:val="%1"/>
      <w:lvlJc w:val="left"/>
      <w:pPr>
        <w:ind w:left="75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7FC7D32">
      <w:numFmt w:val="bullet"/>
      <w:lvlText w:val="•"/>
      <w:lvlJc w:val="left"/>
      <w:pPr>
        <w:ind w:left="1704" w:hanging="216"/>
      </w:pPr>
      <w:rPr>
        <w:rFonts w:hint="default"/>
      </w:rPr>
    </w:lvl>
    <w:lvl w:ilvl="2" w:tplc="8116B084">
      <w:numFmt w:val="bullet"/>
      <w:lvlText w:val="•"/>
      <w:lvlJc w:val="left"/>
      <w:pPr>
        <w:ind w:left="2649" w:hanging="216"/>
      </w:pPr>
      <w:rPr>
        <w:rFonts w:hint="default"/>
      </w:rPr>
    </w:lvl>
    <w:lvl w:ilvl="3" w:tplc="39EEB8AE">
      <w:numFmt w:val="bullet"/>
      <w:lvlText w:val="•"/>
      <w:lvlJc w:val="left"/>
      <w:pPr>
        <w:ind w:left="3594" w:hanging="216"/>
      </w:pPr>
      <w:rPr>
        <w:rFonts w:hint="default"/>
      </w:rPr>
    </w:lvl>
    <w:lvl w:ilvl="4" w:tplc="6AACDD9A">
      <w:numFmt w:val="bullet"/>
      <w:lvlText w:val="•"/>
      <w:lvlJc w:val="left"/>
      <w:pPr>
        <w:ind w:left="4539" w:hanging="216"/>
      </w:pPr>
      <w:rPr>
        <w:rFonts w:hint="default"/>
      </w:rPr>
    </w:lvl>
    <w:lvl w:ilvl="5" w:tplc="E9AE6026">
      <w:numFmt w:val="bullet"/>
      <w:lvlText w:val="•"/>
      <w:lvlJc w:val="left"/>
      <w:pPr>
        <w:ind w:left="5484" w:hanging="216"/>
      </w:pPr>
      <w:rPr>
        <w:rFonts w:hint="default"/>
      </w:rPr>
    </w:lvl>
    <w:lvl w:ilvl="6" w:tplc="13E0CF2E">
      <w:numFmt w:val="bullet"/>
      <w:lvlText w:val="•"/>
      <w:lvlJc w:val="left"/>
      <w:pPr>
        <w:ind w:left="6429" w:hanging="216"/>
      </w:pPr>
      <w:rPr>
        <w:rFonts w:hint="default"/>
      </w:rPr>
    </w:lvl>
    <w:lvl w:ilvl="7" w:tplc="D7CA1294">
      <w:numFmt w:val="bullet"/>
      <w:lvlText w:val="•"/>
      <w:lvlJc w:val="left"/>
      <w:pPr>
        <w:ind w:left="7374" w:hanging="216"/>
      </w:pPr>
      <w:rPr>
        <w:rFonts w:hint="default"/>
      </w:rPr>
    </w:lvl>
    <w:lvl w:ilvl="8" w:tplc="026E8446">
      <w:numFmt w:val="bullet"/>
      <w:lvlText w:val="•"/>
      <w:lvlJc w:val="left"/>
      <w:pPr>
        <w:ind w:left="8319" w:hanging="216"/>
      </w:pPr>
      <w:rPr>
        <w:rFonts w:hint="default"/>
      </w:rPr>
    </w:lvl>
  </w:abstractNum>
  <w:abstractNum w:abstractNumId="1" w15:restartNumberingAfterBreak="0">
    <w:nsid w:val="11633566"/>
    <w:multiLevelType w:val="multilevel"/>
    <w:tmpl w:val="0BCCD1C6"/>
    <w:lvl w:ilvl="0">
      <w:start w:val="1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2" w15:restartNumberingAfterBreak="0">
    <w:nsid w:val="1B041901"/>
    <w:multiLevelType w:val="multilevel"/>
    <w:tmpl w:val="FFFFFFFF"/>
    <w:lvl w:ilvl="0">
      <w:start w:val="5"/>
      <w:numFmt w:val="decimal"/>
      <w:lvlText w:val="%1"/>
      <w:lvlJc w:val="left"/>
      <w:pPr>
        <w:ind w:left="3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308" w:hanging="183"/>
      </w:pPr>
    </w:lvl>
    <w:lvl w:ilvl="2">
      <w:numFmt w:val="bullet"/>
      <w:lvlText w:val="•"/>
      <w:lvlJc w:val="left"/>
      <w:pPr>
        <w:ind w:left="2236" w:hanging="183"/>
      </w:pPr>
    </w:lvl>
    <w:lvl w:ilvl="3">
      <w:numFmt w:val="bullet"/>
      <w:lvlText w:val="•"/>
      <w:lvlJc w:val="left"/>
      <w:pPr>
        <w:ind w:left="3165" w:hanging="183"/>
      </w:pPr>
    </w:lvl>
    <w:lvl w:ilvl="4">
      <w:numFmt w:val="bullet"/>
      <w:lvlText w:val="•"/>
      <w:lvlJc w:val="left"/>
      <w:pPr>
        <w:ind w:left="4093" w:hanging="183"/>
      </w:pPr>
    </w:lvl>
    <w:lvl w:ilvl="5">
      <w:numFmt w:val="bullet"/>
      <w:lvlText w:val="•"/>
      <w:lvlJc w:val="left"/>
      <w:pPr>
        <w:ind w:left="5022" w:hanging="183"/>
      </w:pPr>
    </w:lvl>
    <w:lvl w:ilvl="6">
      <w:numFmt w:val="bullet"/>
      <w:lvlText w:val="•"/>
      <w:lvlJc w:val="left"/>
      <w:pPr>
        <w:ind w:left="5950" w:hanging="183"/>
      </w:pPr>
    </w:lvl>
    <w:lvl w:ilvl="7">
      <w:numFmt w:val="bullet"/>
      <w:lvlText w:val="•"/>
      <w:lvlJc w:val="left"/>
      <w:pPr>
        <w:ind w:left="6878" w:hanging="183"/>
      </w:pPr>
    </w:lvl>
    <w:lvl w:ilvl="8">
      <w:numFmt w:val="bullet"/>
      <w:lvlText w:val="•"/>
      <w:lvlJc w:val="left"/>
      <w:pPr>
        <w:ind w:left="7807" w:hanging="183"/>
      </w:pPr>
    </w:lvl>
  </w:abstractNum>
  <w:abstractNum w:abstractNumId="3" w15:restartNumberingAfterBreak="0">
    <w:nsid w:val="21AD239C"/>
    <w:multiLevelType w:val="multilevel"/>
    <w:tmpl w:val="FFFFFFFF"/>
    <w:lvl w:ilvl="0">
      <w:start w:val="5"/>
      <w:numFmt w:val="decimal"/>
      <w:lvlText w:val="%1"/>
      <w:lvlJc w:val="left"/>
      <w:pPr>
        <w:ind w:left="3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308" w:hanging="183"/>
      </w:pPr>
    </w:lvl>
    <w:lvl w:ilvl="2">
      <w:numFmt w:val="bullet"/>
      <w:lvlText w:val="•"/>
      <w:lvlJc w:val="left"/>
      <w:pPr>
        <w:ind w:left="2236" w:hanging="183"/>
      </w:pPr>
    </w:lvl>
    <w:lvl w:ilvl="3">
      <w:numFmt w:val="bullet"/>
      <w:lvlText w:val="•"/>
      <w:lvlJc w:val="left"/>
      <w:pPr>
        <w:ind w:left="3165" w:hanging="183"/>
      </w:pPr>
    </w:lvl>
    <w:lvl w:ilvl="4">
      <w:numFmt w:val="bullet"/>
      <w:lvlText w:val="•"/>
      <w:lvlJc w:val="left"/>
      <w:pPr>
        <w:ind w:left="4093" w:hanging="183"/>
      </w:pPr>
    </w:lvl>
    <w:lvl w:ilvl="5">
      <w:numFmt w:val="bullet"/>
      <w:lvlText w:val="•"/>
      <w:lvlJc w:val="left"/>
      <w:pPr>
        <w:ind w:left="5022" w:hanging="183"/>
      </w:pPr>
    </w:lvl>
    <w:lvl w:ilvl="6">
      <w:numFmt w:val="bullet"/>
      <w:lvlText w:val="•"/>
      <w:lvlJc w:val="left"/>
      <w:pPr>
        <w:ind w:left="5950" w:hanging="183"/>
      </w:pPr>
    </w:lvl>
    <w:lvl w:ilvl="7">
      <w:numFmt w:val="bullet"/>
      <w:lvlText w:val="•"/>
      <w:lvlJc w:val="left"/>
      <w:pPr>
        <w:ind w:left="6878" w:hanging="183"/>
      </w:pPr>
    </w:lvl>
    <w:lvl w:ilvl="8">
      <w:numFmt w:val="bullet"/>
      <w:lvlText w:val="•"/>
      <w:lvlJc w:val="left"/>
      <w:pPr>
        <w:ind w:left="7807" w:hanging="183"/>
      </w:pPr>
    </w:lvl>
  </w:abstractNum>
  <w:abstractNum w:abstractNumId="4" w15:restartNumberingAfterBreak="0">
    <w:nsid w:val="24730338"/>
    <w:multiLevelType w:val="hybridMultilevel"/>
    <w:tmpl w:val="0BCCD1C6"/>
    <w:lvl w:ilvl="0" w:tplc="84787968">
      <w:start w:val="1"/>
      <w:numFmt w:val="decimal"/>
      <w:lvlText w:val="%1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</w:lvl>
  </w:abstractNum>
  <w:abstractNum w:abstractNumId="5" w15:restartNumberingAfterBreak="0">
    <w:nsid w:val="28B55D30"/>
    <w:multiLevelType w:val="hybridMultilevel"/>
    <w:tmpl w:val="FFFFFFFF"/>
    <w:lvl w:ilvl="0" w:tplc="7650449E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DF08DD0A"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8D3006D8">
      <w:numFmt w:val="bullet"/>
      <w:lvlText w:val="•"/>
      <w:lvlJc w:val="left"/>
      <w:pPr>
        <w:ind w:left="2768" w:hanging="360"/>
      </w:pPr>
      <w:rPr>
        <w:rFonts w:hint="default"/>
      </w:rPr>
    </w:lvl>
    <w:lvl w:ilvl="3" w:tplc="104A664E"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5ED8E12A">
      <w:numFmt w:val="bullet"/>
      <w:lvlText w:val="•"/>
      <w:lvlJc w:val="left"/>
      <w:pPr>
        <w:ind w:left="4517" w:hanging="360"/>
      </w:pPr>
      <w:rPr>
        <w:rFonts w:hint="default"/>
      </w:rPr>
    </w:lvl>
    <w:lvl w:ilvl="5" w:tplc="8FF06254">
      <w:numFmt w:val="bullet"/>
      <w:lvlText w:val="•"/>
      <w:lvlJc w:val="left"/>
      <w:pPr>
        <w:ind w:left="5392" w:hanging="360"/>
      </w:pPr>
      <w:rPr>
        <w:rFonts w:hint="default"/>
      </w:rPr>
    </w:lvl>
    <w:lvl w:ilvl="6" w:tplc="860C0258"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570CE7CE">
      <w:numFmt w:val="bullet"/>
      <w:lvlText w:val="•"/>
      <w:lvlJc w:val="left"/>
      <w:pPr>
        <w:ind w:left="7140" w:hanging="360"/>
      </w:pPr>
      <w:rPr>
        <w:rFonts w:hint="default"/>
      </w:rPr>
    </w:lvl>
    <w:lvl w:ilvl="8" w:tplc="71F66ED0">
      <w:numFmt w:val="bullet"/>
      <w:lvlText w:val="•"/>
      <w:lvlJc w:val="left"/>
      <w:pPr>
        <w:ind w:left="8015" w:hanging="360"/>
      </w:pPr>
      <w:rPr>
        <w:rFonts w:hint="default"/>
      </w:rPr>
    </w:lvl>
  </w:abstractNum>
  <w:abstractNum w:abstractNumId="6" w15:restartNumberingAfterBreak="0">
    <w:nsid w:val="2D8D29E9"/>
    <w:multiLevelType w:val="hybridMultilevel"/>
    <w:tmpl w:val="FFFFFFFF"/>
    <w:lvl w:ilvl="0" w:tplc="0F3CE0B0">
      <w:start w:val="5"/>
      <w:numFmt w:val="decimal"/>
      <w:lvlText w:val="%1"/>
      <w:lvlJc w:val="left"/>
      <w:pPr>
        <w:ind w:left="3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6164FF8">
      <w:start w:val="1"/>
      <w:numFmt w:val="decimal"/>
      <w:lvlText w:val="%2)"/>
      <w:lvlJc w:val="left"/>
      <w:pPr>
        <w:ind w:left="199" w:hanging="4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45B45870">
      <w:numFmt w:val="bullet"/>
      <w:lvlText w:val="•"/>
      <w:lvlJc w:val="left"/>
      <w:pPr>
        <w:ind w:left="1411" w:hanging="490"/>
      </w:pPr>
    </w:lvl>
    <w:lvl w:ilvl="3" w:tplc="14AA2E8E">
      <w:numFmt w:val="bullet"/>
      <w:lvlText w:val="•"/>
      <w:lvlJc w:val="left"/>
      <w:pPr>
        <w:ind w:left="2443" w:hanging="490"/>
      </w:pPr>
    </w:lvl>
    <w:lvl w:ilvl="4" w:tplc="6A42D442">
      <w:numFmt w:val="bullet"/>
      <w:lvlText w:val="•"/>
      <w:lvlJc w:val="left"/>
      <w:pPr>
        <w:ind w:left="3474" w:hanging="490"/>
      </w:pPr>
    </w:lvl>
    <w:lvl w:ilvl="5" w:tplc="9C68A8E0">
      <w:numFmt w:val="bullet"/>
      <w:lvlText w:val="•"/>
      <w:lvlJc w:val="left"/>
      <w:pPr>
        <w:ind w:left="4506" w:hanging="490"/>
      </w:pPr>
    </w:lvl>
    <w:lvl w:ilvl="6" w:tplc="328CA158">
      <w:numFmt w:val="bullet"/>
      <w:lvlText w:val="•"/>
      <w:lvlJc w:val="left"/>
      <w:pPr>
        <w:ind w:left="5537" w:hanging="490"/>
      </w:pPr>
    </w:lvl>
    <w:lvl w:ilvl="7" w:tplc="5A9683C4">
      <w:numFmt w:val="bullet"/>
      <w:lvlText w:val="•"/>
      <w:lvlJc w:val="left"/>
      <w:pPr>
        <w:ind w:left="6569" w:hanging="490"/>
      </w:pPr>
    </w:lvl>
    <w:lvl w:ilvl="8" w:tplc="89889166">
      <w:numFmt w:val="bullet"/>
      <w:lvlText w:val="•"/>
      <w:lvlJc w:val="left"/>
      <w:pPr>
        <w:ind w:left="7600" w:hanging="490"/>
      </w:pPr>
    </w:lvl>
  </w:abstractNum>
  <w:abstractNum w:abstractNumId="7" w15:restartNumberingAfterBreak="0">
    <w:nsid w:val="2EF707EF"/>
    <w:multiLevelType w:val="hybridMultilevel"/>
    <w:tmpl w:val="FFFFFFFF"/>
    <w:lvl w:ilvl="0" w:tplc="3432C7C8">
      <w:start w:val="1"/>
      <w:numFmt w:val="decimal"/>
      <w:lvlText w:val="%1"/>
      <w:lvlJc w:val="left"/>
      <w:pPr>
        <w:ind w:left="101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E2CAE1EE">
      <w:numFmt w:val="bullet"/>
      <w:lvlText w:val="•"/>
      <w:lvlJc w:val="left"/>
      <w:pPr>
        <w:ind w:left="1876" w:hanging="183"/>
      </w:pPr>
      <w:rPr>
        <w:rFonts w:hint="default"/>
      </w:rPr>
    </w:lvl>
    <w:lvl w:ilvl="2" w:tplc="0FA69768">
      <w:numFmt w:val="bullet"/>
      <w:lvlText w:val="•"/>
      <w:lvlJc w:val="left"/>
      <w:pPr>
        <w:ind w:left="2732" w:hanging="183"/>
      </w:pPr>
      <w:rPr>
        <w:rFonts w:hint="default"/>
      </w:rPr>
    </w:lvl>
    <w:lvl w:ilvl="3" w:tplc="FA623E04">
      <w:numFmt w:val="bullet"/>
      <w:lvlText w:val="•"/>
      <w:lvlJc w:val="left"/>
      <w:pPr>
        <w:ind w:left="3589" w:hanging="183"/>
      </w:pPr>
      <w:rPr>
        <w:rFonts w:hint="default"/>
      </w:rPr>
    </w:lvl>
    <w:lvl w:ilvl="4" w:tplc="914696DC">
      <w:numFmt w:val="bullet"/>
      <w:lvlText w:val="•"/>
      <w:lvlJc w:val="left"/>
      <w:pPr>
        <w:ind w:left="4445" w:hanging="183"/>
      </w:pPr>
      <w:rPr>
        <w:rFonts w:hint="default"/>
      </w:rPr>
    </w:lvl>
    <w:lvl w:ilvl="5" w:tplc="02E6B176">
      <w:numFmt w:val="bullet"/>
      <w:lvlText w:val="•"/>
      <w:lvlJc w:val="left"/>
      <w:pPr>
        <w:ind w:left="5302" w:hanging="183"/>
      </w:pPr>
      <w:rPr>
        <w:rFonts w:hint="default"/>
      </w:rPr>
    </w:lvl>
    <w:lvl w:ilvl="6" w:tplc="75D4DABE">
      <w:numFmt w:val="bullet"/>
      <w:lvlText w:val="•"/>
      <w:lvlJc w:val="left"/>
      <w:pPr>
        <w:ind w:left="6158" w:hanging="183"/>
      </w:pPr>
      <w:rPr>
        <w:rFonts w:hint="default"/>
      </w:rPr>
    </w:lvl>
    <w:lvl w:ilvl="7" w:tplc="439ABF22">
      <w:numFmt w:val="bullet"/>
      <w:lvlText w:val="•"/>
      <w:lvlJc w:val="left"/>
      <w:pPr>
        <w:ind w:left="7014" w:hanging="183"/>
      </w:pPr>
      <w:rPr>
        <w:rFonts w:hint="default"/>
      </w:rPr>
    </w:lvl>
    <w:lvl w:ilvl="8" w:tplc="2F44C492">
      <w:numFmt w:val="bullet"/>
      <w:lvlText w:val="•"/>
      <w:lvlJc w:val="left"/>
      <w:pPr>
        <w:ind w:left="7871" w:hanging="183"/>
      </w:pPr>
      <w:rPr>
        <w:rFonts w:hint="default"/>
      </w:rPr>
    </w:lvl>
  </w:abstractNum>
  <w:abstractNum w:abstractNumId="8" w15:restartNumberingAfterBreak="0">
    <w:nsid w:val="39E243CC"/>
    <w:multiLevelType w:val="hybridMultilevel"/>
    <w:tmpl w:val="FFFFFFFF"/>
    <w:lvl w:ilvl="0" w:tplc="3DE61D0A">
      <w:start w:val="1"/>
      <w:numFmt w:val="decimal"/>
      <w:lvlText w:val="%1."/>
      <w:lvlJc w:val="left"/>
      <w:pPr>
        <w:ind w:left="1536" w:hanging="706"/>
      </w:pPr>
      <w:rPr>
        <w:rFonts w:ascii="Tahoma" w:eastAsia="Times New Roman" w:hAnsi="Tahoma" w:cs="Tahoma" w:hint="default"/>
        <w:b/>
        <w:bCs/>
        <w:spacing w:val="-6"/>
        <w:w w:val="82"/>
        <w:sz w:val="22"/>
        <w:szCs w:val="22"/>
      </w:rPr>
    </w:lvl>
    <w:lvl w:ilvl="1" w:tplc="8DA469EE">
      <w:numFmt w:val="bullet"/>
      <w:lvlText w:val="•"/>
      <w:lvlJc w:val="left"/>
      <w:pPr>
        <w:ind w:left="2344" w:hanging="706"/>
      </w:pPr>
      <w:rPr>
        <w:rFonts w:hint="default"/>
      </w:rPr>
    </w:lvl>
    <w:lvl w:ilvl="2" w:tplc="6E148BD6">
      <w:numFmt w:val="bullet"/>
      <w:lvlText w:val="•"/>
      <w:lvlJc w:val="left"/>
      <w:pPr>
        <w:ind w:left="3148" w:hanging="706"/>
      </w:pPr>
      <w:rPr>
        <w:rFonts w:hint="default"/>
      </w:rPr>
    </w:lvl>
    <w:lvl w:ilvl="3" w:tplc="3642060C">
      <w:numFmt w:val="bullet"/>
      <w:lvlText w:val="•"/>
      <w:lvlJc w:val="left"/>
      <w:pPr>
        <w:ind w:left="3953" w:hanging="706"/>
      </w:pPr>
      <w:rPr>
        <w:rFonts w:hint="default"/>
      </w:rPr>
    </w:lvl>
    <w:lvl w:ilvl="4" w:tplc="5BC860AA">
      <w:numFmt w:val="bullet"/>
      <w:lvlText w:val="•"/>
      <w:lvlJc w:val="left"/>
      <w:pPr>
        <w:ind w:left="4757" w:hanging="706"/>
      </w:pPr>
      <w:rPr>
        <w:rFonts w:hint="default"/>
      </w:rPr>
    </w:lvl>
    <w:lvl w:ilvl="5" w:tplc="E110AF84">
      <w:numFmt w:val="bullet"/>
      <w:lvlText w:val="•"/>
      <w:lvlJc w:val="left"/>
      <w:pPr>
        <w:ind w:left="5562" w:hanging="706"/>
      </w:pPr>
      <w:rPr>
        <w:rFonts w:hint="default"/>
      </w:rPr>
    </w:lvl>
    <w:lvl w:ilvl="6" w:tplc="D794DE3E">
      <w:numFmt w:val="bullet"/>
      <w:lvlText w:val="•"/>
      <w:lvlJc w:val="left"/>
      <w:pPr>
        <w:ind w:left="6366" w:hanging="706"/>
      </w:pPr>
      <w:rPr>
        <w:rFonts w:hint="default"/>
      </w:rPr>
    </w:lvl>
    <w:lvl w:ilvl="7" w:tplc="6C4040B0">
      <w:numFmt w:val="bullet"/>
      <w:lvlText w:val="•"/>
      <w:lvlJc w:val="left"/>
      <w:pPr>
        <w:ind w:left="7170" w:hanging="706"/>
      </w:pPr>
      <w:rPr>
        <w:rFonts w:hint="default"/>
      </w:rPr>
    </w:lvl>
    <w:lvl w:ilvl="8" w:tplc="13424EA0">
      <w:numFmt w:val="bullet"/>
      <w:lvlText w:val="•"/>
      <w:lvlJc w:val="left"/>
      <w:pPr>
        <w:ind w:left="7975" w:hanging="706"/>
      </w:pPr>
      <w:rPr>
        <w:rFonts w:hint="default"/>
      </w:rPr>
    </w:lvl>
  </w:abstractNum>
  <w:abstractNum w:abstractNumId="9" w15:restartNumberingAfterBreak="0">
    <w:nsid w:val="3CC16963"/>
    <w:multiLevelType w:val="multilevel"/>
    <w:tmpl w:val="FFFFFFFF"/>
    <w:lvl w:ilvl="0">
      <w:start w:val="5"/>
      <w:numFmt w:val="decimal"/>
      <w:lvlText w:val="%1"/>
      <w:lvlJc w:val="left"/>
      <w:pPr>
        <w:ind w:left="3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numFmt w:val="bullet"/>
      <w:lvlText w:val="•"/>
      <w:lvlJc w:val="left"/>
      <w:pPr>
        <w:ind w:left="1308" w:hanging="183"/>
      </w:pPr>
    </w:lvl>
    <w:lvl w:ilvl="2">
      <w:numFmt w:val="bullet"/>
      <w:lvlText w:val="•"/>
      <w:lvlJc w:val="left"/>
      <w:pPr>
        <w:ind w:left="2236" w:hanging="183"/>
      </w:pPr>
    </w:lvl>
    <w:lvl w:ilvl="3">
      <w:numFmt w:val="bullet"/>
      <w:lvlText w:val="•"/>
      <w:lvlJc w:val="left"/>
      <w:pPr>
        <w:ind w:left="3165" w:hanging="183"/>
      </w:pPr>
    </w:lvl>
    <w:lvl w:ilvl="4">
      <w:numFmt w:val="bullet"/>
      <w:lvlText w:val="•"/>
      <w:lvlJc w:val="left"/>
      <w:pPr>
        <w:ind w:left="4093" w:hanging="183"/>
      </w:pPr>
    </w:lvl>
    <w:lvl w:ilvl="5">
      <w:numFmt w:val="bullet"/>
      <w:lvlText w:val="•"/>
      <w:lvlJc w:val="left"/>
      <w:pPr>
        <w:ind w:left="5022" w:hanging="183"/>
      </w:pPr>
    </w:lvl>
    <w:lvl w:ilvl="6">
      <w:numFmt w:val="bullet"/>
      <w:lvlText w:val="•"/>
      <w:lvlJc w:val="left"/>
      <w:pPr>
        <w:ind w:left="5950" w:hanging="183"/>
      </w:pPr>
    </w:lvl>
    <w:lvl w:ilvl="7">
      <w:numFmt w:val="bullet"/>
      <w:lvlText w:val="•"/>
      <w:lvlJc w:val="left"/>
      <w:pPr>
        <w:ind w:left="6878" w:hanging="183"/>
      </w:pPr>
    </w:lvl>
    <w:lvl w:ilvl="8">
      <w:numFmt w:val="bullet"/>
      <w:lvlText w:val="•"/>
      <w:lvlJc w:val="left"/>
      <w:pPr>
        <w:ind w:left="7807" w:hanging="183"/>
      </w:pPr>
    </w:lvl>
  </w:abstractNum>
  <w:abstractNum w:abstractNumId="10" w15:restartNumberingAfterBreak="0">
    <w:nsid w:val="43F85350"/>
    <w:multiLevelType w:val="hybridMultilevel"/>
    <w:tmpl w:val="FFFFFFFF"/>
    <w:lvl w:ilvl="0" w:tplc="EF7C2AC8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895051D8">
      <w:numFmt w:val="bullet"/>
      <w:lvlText w:val="•"/>
      <w:lvlJc w:val="left"/>
      <w:pPr>
        <w:ind w:left="1796" w:hanging="216"/>
      </w:pPr>
      <w:rPr>
        <w:rFonts w:hint="default"/>
      </w:rPr>
    </w:lvl>
    <w:lvl w:ilvl="2" w:tplc="5184B6F0">
      <w:numFmt w:val="bullet"/>
      <w:lvlText w:val="•"/>
      <w:lvlJc w:val="left"/>
      <w:pPr>
        <w:ind w:left="3272" w:hanging="216"/>
      </w:pPr>
      <w:rPr>
        <w:rFonts w:hint="default"/>
      </w:rPr>
    </w:lvl>
    <w:lvl w:ilvl="3" w:tplc="88549636">
      <w:numFmt w:val="bullet"/>
      <w:lvlText w:val="•"/>
      <w:lvlJc w:val="left"/>
      <w:pPr>
        <w:ind w:left="4748" w:hanging="216"/>
      </w:pPr>
      <w:rPr>
        <w:rFonts w:hint="default"/>
      </w:rPr>
    </w:lvl>
    <w:lvl w:ilvl="4" w:tplc="15D4AA7A">
      <w:numFmt w:val="bullet"/>
      <w:lvlText w:val="•"/>
      <w:lvlJc w:val="left"/>
      <w:pPr>
        <w:ind w:left="6224" w:hanging="216"/>
      </w:pPr>
      <w:rPr>
        <w:rFonts w:hint="default"/>
      </w:rPr>
    </w:lvl>
    <w:lvl w:ilvl="5" w:tplc="8D009FDE">
      <w:numFmt w:val="bullet"/>
      <w:lvlText w:val="•"/>
      <w:lvlJc w:val="left"/>
      <w:pPr>
        <w:ind w:left="7700" w:hanging="216"/>
      </w:pPr>
      <w:rPr>
        <w:rFonts w:hint="default"/>
      </w:rPr>
    </w:lvl>
    <w:lvl w:ilvl="6" w:tplc="B566971C">
      <w:numFmt w:val="bullet"/>
      <w:lvlText w:val="•"/>
      <w:lvlJc w:val="left"/>
      <w:pPr>
        <w:ind w:left="9176" w:hanging="216"/>
      </w:pPr>
      <w:rPr>
        <w:rFonts w:hint="default"/>
      </w:rPr>
    </w:lvl>
    <w:lvl w:ilvl="7" w:tplc="92F08D0A">
      <w:numFmt w:val="bullet"/>
      <w:lvlText w:val="•"/>
      <w:lvlJc w:val="left"/>
      <w:pPr>
        <w:ind w:left="10652" w:hanging="216"/>
      </w:pPr>
      <w:rPr>
        <w:rFonts w:hint="default"/>
      </w:rPr>
    </w:lvl>
    <w:lvl w:ilvl="8" w:tplc="5EB49DF0">
      <w:numFmt w:val="bullet"/>
      <w:lvlText w:val="•"/>
      <w:lvlJc w:val="left"/>
      <w:pPr>
        <w:ind w:left="12128" w:hanging="216"/>
      </w:pPr>
      <w:rPr>
        <w:rFonts w:hint="default"/>
      </w:rPr>
    </w:lvl>
  </w:abstractNum>
  <w:abstractNum w:abstractNumId="11" w15:restartNumberingAfterBreak="0">
    <w:nsid w:val="4F746B61"/>
    <w:multiLevelType w:val="hybridMultilevel"/>
    <w:tmpl w:val="FFFFFFFF"/>
    <w:lvl w:ilvl="0" w:tplc="859885E6">
      <w:start w:val="5"/>
      <w:numFmt w:val="decimal"/>
      <w:lvlText w:val="%1"/>
      <w:lvlJc w:val="left"/>
      <w:pPr>
        <w:ind w:left="38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BCEABE6">
      <w:numFmt w:val="bullet"/>
      <w:lvlText w:val="•"/>
      <w:lvlJc w:val="left"/>
      <w:pPr>
        <w:ind w:left="1308" w:hanging="183"/>
      </w:pPr>
    </w:lvl>
    <w:lvl w:ilvl="2" w:tplc="1D9E977A">
      <w:numFmt w:val="bullet"/>
      <w:lvlText w:val="•"/>
      <w:lvlJc w:val="left"/>
      <w:pPr>
        <w:ind w:left="2236" w:hanging="183"/>
      </w:pPr>
    </w:lvl>
    <w:lvl w:ilvl="3" w:tplc="CEE85824">
      <w:numFmt w:val="bullet"/>
      <w:lvlText w:val="•"/>
      <w:lvlJc w:val="left"/>
      <w:pPr>
        <w:ind w:left="3165" w:hanging="183"/>
      </w:pPr>
    </w:lvl>
    <w:lvl w:ilvl="4" w:tplc="ECA630BC">
      <w:numFmt w:val="bullet"/>
      <w:lvlText w:val="•"/>
      <w:lvlJc w:val="left"/>
      <w:pPr>
        <w:ind w:left="4093" w:hanging="183"/>
      </w:pPr>
    </w:lvl>
    <w:lvl w:ilvl="5" w:tplc="E6EA46F6">
      <w:numFmt w:val="bullet"/>
      <w:lvlText w:val="•"/>
      <w:lvlJc w:val="left"/>
      <w:pPr>
        <w:ind w:left="5022" w:hanging="183"/>
      </w:pPr>
    </w:lvl>
    <w:lvl w:ilvl="6" w:tplc="D4EE2C00">
      <w:numFmt w:val="bullet"/>
      <w:lvlText w:val="•"/>
      <w:lvlJc w:val="left"/>
      <w:pPr>
        <w:ind w:left="5950" w:hanging="183"/>
      </w:pPr>
    </w:lvl>
    <w:lvl w:ilvl="7" w:tplc="4148BB92">
      <w:numFmt w:val="bullet"/>
      <w:lvlText w:val="•"/>
      <w:lvlJc w:val="left"/>
      <w:pPr>
        <w:ind w:left="6878" w:hanging="183"/>
      </w:pPr>
    </w:lvl>
    <w:lvl w:ilvl="8" w:tplc="5860F2DE">
      <w:numFmt w:val="bullet"/>
      <w:lvlText w:val="•"/>
      <w:lvlJc w:val="left"/>
      <w:pPr>
        <w:ind w:left="7807" w:hanging="183"/>
      </w:pPr>
    </w:lvl>
  </w:abstractNum>
  <w:abstractNum w:abstractNumId="12" w15:restartNumberingAfterBreak="0">
    <w:nsid w:val="50D06F3E"/>
    <w:multiLevelType w:val="hybridMultilevel"/>
    <w:tmpl w:val="FFFFFFFF"/>
    <w:lvl w:ilvl="0" w:tplc="C66C9040">
      <w:numFmt w:val="bullet"/>
      <w:lvlText w:val=""/>
      <w:lvlJc w:val="left"/>
      <w:pPr>
        <w:ind w:left="119" w:hanging="769"/>
      </w:pPr>
      <w:rPr>
        <w:rFonts w:ascii="Symbol" w:eastAsia="Times New Roman" w:hAnsi="Symbol" w:hint="default"/>
        <w:w w:val="100"/>
        <w:sz w:val="24"/>
      </w:rPr>
    </w:lvl>
    <w:lvl w:ilvl="1" w:tplc="73FAC6AA">
      <w:numFmt w:val="bullet"/>
      <w:lvlText w:val="•"/>
      <w:lvlJc w:val="left"/>
      <w:pPr>
        <w:ind w:left="1066" w:hanging="769"/>
      </w:pPr>
      <w:rPr>
        <w:rFonts w:hint="default"/>
      </w:rPr>
    </w:lvl>
    <w:lvl w:ilvl="2" w:tplc="1408E1CA">
      <w:numFmt w:val="bullet"/>
      <w:lvlText w:val="•"/>
      <w:lvlJc w:val="left"/>
      <w:pPr>
        <w:ind w:left="2012" w:hanging="769"/>
      </w:pPr>
      <w:rPr>
        <w:rFonts w:hint="default"/>
      </w:rPr>
    </w:lvl>
    <w:lvl w:ilvl="3" w:tplc="A386C554">
      <w:numFmt w:val="bullet"/>
      <w:lvlText w:val="•"/>
      <w:lvlJc w:val="left"/>
      <w:pPr>
        <w:ind w:left="2959" w:hanging="769"/>
      </w:pPr>
      <w:rPr>
        <w:rFonts w:hint="default"/>
      </w:rPr>
    </w:lvl>
    <w:lvl w:ilvl="4" w:tplc="C5B8BEDC">
      <w:numFmt w:val="bullet"/>
      <w:lvlText w:val="•"/>
      <w:lvlJc w:val="left"/>
      <w:pPr>
        <w:ind w:left="3905" w:hanging="769"/>
      </w:pPr>
      <w:rPr>
        <w:rFonts w:hint="default"/>
      </w:rPr>
    </w:lvl>
    <w:lvl w:ilvl="5" w:tplc="86E200E8">
      <w:numFmt w:val="bullet"/>
      <w:lvlText w:val="•"/>
      <w:lvlJc w:val="left"/>
      <w:pPr>
        <w:ind w:left="4852" w:hanging="769"/>
      </w:pPr>
      <w:rPr>
        <w:rFonts w:hint="default"/>
      </w:rPr>
    </w:lvl>
    <w:lvl w:ilvl="6" w:tplc="2DDA8FF4">
      <w:numFmt w:val="bullet"/>
      <w:lvlText w:val="•"/>
      <w:lvlJc w:val="left"/>
      <w:pPr>
        <w:ind w:left="5798" w:hanging="769"/>
      </w:pPr>
      <w:rPr>
        <w:rFonts w:hint="default"/>
      </w:rPr>
    </w:lvl>
    <w:lvl w:ilvl="7" w:tplc="02EA2390">
      <w:numFmt w:val="bullet"/>
      <w:lvlText w:val="•"/>
      <w:lvlJc w:val="left"/>
      <w:pPr>
        <w:ind w:left="6744" w:hanging="769"/>
      </w:pPr>
      <w:rPr>
        <w:rFonts w:hint="default"/>
      </w:rPr>
    </w:lvl>
    <w:lvl w:ilvl="8" w:tplc="9C7E0FC6">
      <w:numFmt w:val="bullet"/>
      <w:lvlText w:val="•"/>
      <w:lvlJc w:val="left"/>
      <w:pPr>
        <w:ind w:left="7691" w:hanging="769"/>
      </w:pPr>
      <w:rPr>
        <w:rFonts w:hint="default"/>
      </w:rPr>
    </w:lvl>
  </w:abstractNum>
  <w:abstractNum w:abstractNumId="13" w15:restartNumberingAfterBreak="0">
    <w:nsid w:val="549A697A"/>
    <w:multiLevelType w:val="hybridMultilevel"/>
    <w:tmpl w:val="FFFFFFFF"/>
    <w:lvl w:ilvl="0" w:tplc="903CE6B6">
      <w:start w:val="1"/>
      <w:numFmt w:val="decimal"/>
      <w:lvlText w:val="%1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D1655BA">
      <w:numFmt w:val="bullet"/>
      <w:lvlText w:val="•"/>
      <w:lvlJc w:val="left"/>
      <w:pPr>
        <w:ind w:left="1228" w:hanging="183"/>
      </w:pPr>
      <w:rPr>
        <w:rFonts w:hint="default"/>
      </w:rPr>
    </w:lvl>
    <w:lvl w:ilvl="2" w:tplc="58DC62EE">
      <w:numFmt w:val="bullet"/>
      <w:lvlText w:val="•"/>
      <w:lvlJc w:val="left"/>
      <w:pPr>
        <w:ind w:left="2156" w:hanging="183"/>
      </w:pPr>
      <w:rPr>
        <w:rFonts w:hint="default"/>
      </w:rPr>
    </w:lvl>
    <w:lvl w:ilvl="3" w:tplc="CBC4AE90">
      <w:numFmt w:val="bullet"/>
      <w:lvlText w:val="•"/>
      <w:lvlJc w:val="left"/>
      <w:pPr>
        <w:ind w:left="3085" w:hanging="183"/>
      </w:pPr>
      <w:rPr>
        <w:rFonts w:hint="default"/>
      </w:rPr>
    </w:lvl>
    <w:lvl w:ilvl="4" w:tplc="709446F0">
      <w:numFmt w:val="bullet"/>
      <w:lvlText w:val="•"/>
      <w:lvlJc w:val="left"/>
      <w:pPr>
        <w:ind w:left="4013" w:hanging="183"/>
      </w:pPr>
      <w:rPr>
        <w:rFonts w:hint="default"/>
      </w:rPr>
    </w:lvl>
    <w:lvl w:ilvl="5" w:tplc="E604EB80">
      <w:numFmt w:val="bullet"/>
      <w:lvlText w:val="•"/>
      <w:lvlJc w:val="left"/>
      <w:pPr>
        <w:ind w:left="4942" w:hanging="183"/>
      </w:pPr>
      <w:rPr>
        <w:rFonts w:hint="default"/>
      </w:rPr>
    </w:lvl>
    <w:lvl w:ilvl="6" w:tplc="4224C7A0">
      <w:numFmt w:val="bullet"/>
      <w:lvlText w:val="•"/>
      <w:lvlJc w:val="left"/>
      <w:pPr>
        <w:ind w:left="5870" w:hanging="183"/>
      </w:pPr>
      <w:rPr>
        <w:rFonts w:hint="default"/>
      </w:rPr>
    </w:lvl>
    <w:lvl w:ilvl="7" w:tplc="F0C2FC4C">
      <w:numFmt w:val="bullet"/>
      <w:lvlText w:val="•"/>
      <w:lvlJc w:val="left"/>
      <w:pPr>
        <w:ind w:left="6798" w:hanging="183"/>
      </w:pPr>
      <w:rPr>
        <w:rFonts w:hint="default"/>
      </w:rPr>
    </w:lvl>
    <w:lvl w:ilvl="8" w:tplc="B78E5C82">
      <w:numFmt w:val="bullet"/>
      <w:lvlText w:val="•"/>
      <w:lvlJc w:val="left"/>
      <w:pPr>
        <w:ind w:left="7727" w:hanging="183"/>
      </w:pPr>
      <w:rPr>
        <w:rFonts w:hint="default"/>
      </w:rPr>
    </w:lvl>
  </w:abstractNum>
  <w:abstractNum w:abstractNumId="14" w15:restartNumberingAfterBreak="0">
    <w:nsid w:val="54D47FDA"/>
    <w:multiLevelType w:val="hybridMultilevel"/>
    <w:tmpl w:val="AD58846C"/>
    <w:lvl w:ilvl="0" w:tplc="FA76372A">
      <w:start w:val="4"/>
      <w:numFmt w:val="decimal"/>
      <w:lvlText w:val="%1"/>
      <w:lvlJc w:val="left"/>
      <w:pPr>
        <w:tabs>
          <w:tab w:val="num" w:pos="558"/>
        </w:tabs>
        <w:ind w:left="5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8"/>
        </w:tabs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8"/>
        </w:tabs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8"/>
        </w:tabs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8"/>
        </w:tabs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8"/>
        </w:tabs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8"/>
        </w:tabs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8"/>
        </w:tabs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8"/>
        </w:tabs>
        <w:ind w:left="6318" w:hanging="180"/>
      </w:pPr>
    </w:lvl>
  </w:abstractNum>
  <w:abstractNum w:abstractNumId="15" w15:restartNumberingAfterBreak="0">
    <w:nsid w:val="55612A3C"/>
    <w:multiLevelType w:val="hybridMultilevel"/>
    <w:tmpl w:val="FFFFFFFF"/>
    <w:lvl w:ilvl="0" w:tplc="07349A9C">
      <w:start w:val="1"/>
      <w:numFmt w:val="decimal"/>
      <w:lvlText w:val="%1)"/>
      <w:lvlJc w:val="left"/>
      <w:pPr>
        <w:ind w:left="311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D38E8226">
      <w:numFmt w:val="bullet"/>
      <w:lvlText w:val="•"/>
      <w:lvlJc w:val="left"/>
      <w:pPr>
        <w:ind w:left="1398" w:hanging="311"/>
      </w:pPr>
      <w:rPr>
        <w:rFonts w:hint="default"/>
      </w:rPr>
    </w:lvl>
    <w:lvl w:ilvl="2" w:tplc="712AE480">
      <w:numFmt w:val="bullet"/>
      <w:lvlText w:val="•"/>
      <w:lvlJc w:val="left"/>
      <w:pPr>
        <w:ind w:left="2377" w:hanging="311"/>
      </w:pPr>
      <w:rPr>
        <w:rFonts w:hint="default"/>
      </w:rPr>
    </w:lvl>
    <w:lvl w:ilvl="3" w:tplc="81AC3AFE">
      <w:numFmt w:val="bullet"/>
      <w:lvlText w:val="•"/>
      <w:lvlJc w:val="left"/>
      <w:pPr>
        <w:ind w:left="3356" w:hanging="311"/>
      </w:pPr>
      <w:rPr>
        <w:rFonts w:hint="default"/>
      </w:rPr>
    </w:lvl>
    <w:lvl w:ilvl="4" w:tplc="79F400A0">
      <w:numFmt w:val="bullet"/>
      <w:lvlText w:val="•"/>
      <w:lvlJc w:val="left"/>
      <w:pPr>
        <w:ind w:left="4335" w:hanging="311"/>
      </w:pPr>
      <w:rPr>
        <w:rFonts w:hint="default"/>
      </w:rPr>
    </w:lvl>
    <w:lvl w:ilvl="5" w:tplc="38B279CA">
      <w:numFmt w:val="bullet"/>
      <w:lvlText w:val="•"/>
      <w:lvlJc w:val="left"/>
      <w:pPr>
        <w:ind w:left="5314" w:hanging="311"/>
      </w:pPr>
      <w:rPr>
        <w:rFonts w:hint="default"/>
      </w:rPr>
    </w:lvl>
    <w:lvl w:ilvl="6" w:tplc="D75EB3FE">
      <w:numFmt w:val="bullet"/>
      <w:lvlText w:val="•"/>
      <w:lvlJc w:val="left"/>
      <w:pPr>
        <w:ind w:left="6293" w:hanging="311"/>
      </w:pPr>
      <w:rPr>
        <w:rFonts w:hint="default"/>
      </w:rPr>
    </w:lvl>
    <w:lvl w:ilvl="7" w:tplc="A3FEDA66">
      <w:numFmt w:val="bullet"/>
      <w:lvlText w:val="•"/>
      <w:lvlJc w:val="left"/>
      <w:pPr>
        <w:ind w:left="7272" w:hanging="311"/>
      </w:pPr>
      <w:rPr>
        <w:rFonts w:hint="default"/>
      </w:rPr>
    </w:lvl>
    <w:lvl w:ilvl="8" w:tplc="F6F843C4">
      <w:numFmt w:val="bullet"/>
      <w:lvlText w:val="•"/>
      <w:lvlJc w:val="left"/>
      <w:pPr>
        <w:ind w:left="8251" w:hanging="311"/>
      </w:pPr>
      <w:rPr>
        <w:rFonts w:hint="default"/>
      </w:rPr>
    </w:lvl>
  </w:abstractNum>
  <w:abstractNum w:abstractNumId="16" w15:restartNumberingAfterBreak="0">
    <w:nsid w:val="59E6121D"/>
    <w:multiLevelType w:val="hybridMultilevel"/>
    <w:tmpl w:val="FFFFFFFF"/>
    <w:lvl w:ilvl="0" w:tplc="159E96AC">
      <w:start w:val="1"/>
      <w:numFmt w:val="decimal"/>
      <w:lvlText w:val="%1"/>
      <w:lvlJc w:val="left"/>
      <w:pPr>
        <w:ind w:left="30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AA24906">
      <w:start w:val="1"/>
      <w:numFmt w:val="decimal"/>
      <w:lvlText w:val="%2)"/>
      <w:lvlJc w:val="left"/>
      <w:pPr>
        <w:ind w:left="118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C57A809A"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22B03324">
      <w:numFmt w:val="bullet"/>
      <w:lvlText w:val="•"/>
      <w:lvlJc w:val="left"/>
      <w:pPr>
        <w:ind w:left="3047" w:hanging="360"/>
      </w:pPr>
      <w:rPr>
        <w:rFonts w:hint="default"/>
      </w:rPr>
    </w:lvl>
    <w:lvl w:ilvl="4" w:tplc="3BEAFFC2">
      <w:numFmt w:val="bullet"/>
      <w:lvlText w:val="•"/>
      <w:lvlJc w:val="left"/>
      <w:pPr>
        <w:ind w:left="3981" w:hanging="360"/>
      </w:pPr>
      <w:rPr>
        <w:rFonts w:hint="default"/>
      </w:rPr>
    </w:lvl>
    <w:lvl w:ilvl="5" w:tplc="6A5838E0">
      <w:numFmt w:val="bullet"/>
      <w:lvlText w:val="•"/>
      <w:lvlJc w:val="left"/>
      <w:pPr>
        <w:ind w:left="4915" w:hanging="360"/>
      </w:pPr>
      <w:rPr>
        <w:rFonts w:hint="default"/>
      </w:rPr>
    </w:lvl>
    <w:lvl w:ilvl="6" w:tplc="52E2038E">
      <w:numFmt w:val="bullet"/>
      <w:lvlText w:val="•"/>
      <w:lvlJc w:val="left"/>
      <w:pPr>
        <w:ind w:left="5848" w:hanging="360"/>
      </w:pPr>
      <w:rPr>
        <w:rFonts w:hint="default"/>
      </w:rPr>
    </w:lvl>
    <w:lvl w:ilvl="7" w:tplc="AF6AE74A">
      <w:numFmt w:val="bullet"/>
      <w:lvlText w:val="•"/>
      <w:lvlJc w:val="left"/>
      <w:pPr>
        <w:ind w:left="6782" w:hanging="360"/>
      </w:pPr>
      <w:rPr>
        <w:rFonts w:hint="default"/>
      </w:rPr>
    </w:lvl>
    <w:lvl w:ilvl="8" w:tplc="85E04460">
      <w:numFmt w:val="bullet"/>
      <w:lvlText w:val="•"/>
      <w:lvlJc w:val="left"/>
      <w:pPr>
        <w:ind w:left="7716" w:hanging="360"/>
      </w:pPr>
      <w:rPr>
        <w:rFonts w:hint="default"/>
      </w:rPr>
    </w:lvl>
  </w:abstractNum>
  <w:abstractNum w:abstractNumId="17" w15:restartNumberingAfterBreak="0">
    <w:nsid w:val="5C58594A"/>
    <w:multiLevelType w:val="hybridMultilevel"/>
    <w:tmpl w:val="FFFFFFFF"/>
    <w:lvl w:ilvl="0" w:tplc="8E1C33AC">
      <w:start w:val="4"/>
      <w:numFmt w:val="decimal"/>
      <w:lvlText w:val="%1."/>
      <w:lvlJc w:val="left"/>
      <w:pPr>
        <w:ind w:left="299" w:hanging="3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A5FC607C">
      <w:start w:val="1"/>
      <w:numFmt w:val="decimal"/>
      <w:lvlText w:val="%2."/>
      <w:lvlJc w:val="left"/>
      <w:pPr>
        <w:ind w:left="1020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</w:rPr>
    </w:lvl>
    <w:lvl w:ilvl="2" w:tplc="CA303146">
      <w:numFmt w:val="bullet"/>
      <w:lvlText w:val="•"/>
      <w:lvlJc w:val="left"/>
      <w:pPr>
        <w:ind w:left="1991" w:hanging="360"/>
      </w:pPr>
      <w:rPr>
        <w:rFonts w:hint="default"/>
      </w:rPr>
    </w:lvl>
    <w:lvl w:ilvl="3" w:tplc="B262E420">
      <w:numFmt w:val="bullet"/>
      <w:lvlText w:val="•"/>
      <w:lvlJc w:val="left"/>
      <w:pPr>
        <w:ind w:left="2963" w:hanging="360"/>
      </w:pPr>
      <w:rPr>
        <w:rFonts w:hint="default"/>
      </w:rPr>
    </w:lvl>
    <w:lvl w:ilvl="4" w:tplc="535A17AA"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2EAA8494"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A934995A">
      <w:numFmt w:val="bullet"/>
      <w:lvlText w:val="•"/>
      <w:lvlJc w:val="left"/>
      <w:pPr>
        <w:ind w:left="5877" w:hanging="360"/>
      </w:pPr>
      <w:rPr>
        <w:rFonts w:hint="default"/>
      </w:rPr>
    </w:lvl>
    <w:lvl w:ilvl="7" w:tplc="A7527932"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F490CFAE">
      <w:numFmt w:val="bullet"/>
      <w:lvlText w:val="•"/>
      <w:lvlJc w:val="left"/>
      <w:pPr>
        <w:ind w:left="7820" w:hanging="360"/>
      </w:pPr>
      <w:rPr>
        <w:rFonts w:hint="default"/>
      </w:rPr>
    </w:lvl>
  </w:abstractNum>
  <w:abstractNum w:abstractNumId="18" w15:restartNumberingAfterBreak="0">
    <w:nsid w:val="60F144F5"/>
    <w:multiLevelType w:val="hybridMultilevel"/>
    <w:tmpl w:val="FFFFFFFF"/>
    <w:lvl w:ilvl="0" w:tplc="4F88ADCC">
      <w:start w:val="1"/>
      <w:numFmt w:val="decimal"/>
      <w:lvlText w:val="%1."/>
      <w:lvlJc w:val="left"/>
      <w:pPr>
        <w:ind w:left="299" w:hanging="3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F0F6CB32">
      <w:numFmt w:val="bullet"/>
      <w:lvlText w:val="•"/>
      <w:lvlJc w:val="left"/>
      <w:pPr>
        <w:ind w:left="1246" w:hanging="302"/>
      </w:pPr>
      <w:rPr>
        <w:rFonts w:hint="default"/>
      </w:rPr>
    </w:lvl>
    <w:lvl w:ilvl="2" w:tplc="DAC8A910">
      <w:numFmt w:val="bullet"/>
      <w:lvlText w:val="•"/>
      <w:lvlJc w:val="left"/>
      <w:pPr>
        <w:ind w:left="2192" w:hanging="302"/>
      </w:pPr>
      <w:rPr>
        <w:rFonts w:hint="default"/>
      </w:rPr>
    </w:lvl>
    <w:lvl w:ilvl="3" w:tplc="5156C6FA">
      <w:numFmt w:val="bullet"/>
      <w:lvlText w:val="•"/>
      <w:lvlJc w:val="left"/>
      <w:pPr>
        <w:ind w:left="3139" w:hanging="302"/>
      </w:pPr>
      <w:rPr>
        <w:rFonts w:hint="default"/>
      </w:rPr>
    </w:lvl>
    <w:lvl w:ilvl="4" w:tplc="222C7790">
      <w:numFmt w:val="bullet"/>
      <w:lvlText w:val="•"/>
      <w:lvlJc w:val="left"/>
      <w:pPr>
        <w:ind w:left="4085" w:hanging="302"/>
      </w:pPr>
      <w:rPr>
        <w:rFonts w:hint="default"/>
      </w:rPr>
    </w:lvl>
    <w:lvl w:ilvl="5" w:tplc="5D2E0758">
      <w:numFmt w:val="bullet"/>
      <w:lvlText w:val="•"/>
      <w:lvlJc w:val="left"/>
      <w:pPr>
        <w:ind w:left="5032" w:hanging="302"/>
      </w:pPr>
      <w:rPr>
        <w:rFonts w:hint="default"/>
      </w:rPr>
    </w:lvl>
    <w:lvl w:ilvl="6" w:tplc="160E9FF8">
      <w:numFmt w:val="bullet"/>
      <w:lvlText w:val="•"/>
      <w:lvlJc w:val="left"/>
      <w:pPr>
        <w:ind w:left="5978" w:hanging="302"/>
      </w:pPr>
      <w:rPr>
        <w:rFonts w:hint="default"/>
      </w:rPr>
    </w:lvl>
    <w:lvl w:ilvl="7" w:tplc="7A8E12E8">
      <w:numFmt w:val="bullet"/>
      <w:lvlText w:val="•"/>
      <w:lvlJc w:val="left"/>
      <w:pPr>
        <w:ind w:left="6924" w:hanging="302"/>
      </w:pPr>
      <w:rPr>
        <w:rFonts w:hint="default"/>
      </w:rPr>
    </w:lvl>
    <w:lvl w:ilvl="8" w:tplc="D2B613DC">
      <w:numFmt w:val="bullet"/>
      <w:lvlText w:val="•"/>
      <w:lvlJc w:val="left"/>
      <w:pPr>
        <w:ind w:left="7871" w:hanging="302"/>
      </w:pPr>
      <w:rPr>
        <w:rFonts w:hint="default"/>
      </w:rPr>
    </w:lvl>
  </w:abstractNum>
  <w:abstractNum w:abstractNumId="19" w15:restartNumberingAfterBreak="0">
    <w:nsid w:val="61026593"/>
    <w:multiLevelType w:val="hybridMultilevel"/>
    <w:tmpl w:val="FFFFFFFF"/>
    <w:lvl w:ilvl="0" w:tplc="FB28CF96">
      <w:start w:val="1"/>
      <w:numFmt w:val="decimal"/>
      <w:lvlText w:val="%1"/>
      <w:lvlJc w:val="left"/>
      <w:pPr>
        <w:ind w:left="723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3DCC4046">
      <w:numFmt w:val="bullet"/>
      <w:lvlText w:val="•"/>
      <w:lvlJc w:val="left"/>
      <w:pPr>
        <w:ind w:left="1587" w:hanging="183"/>
      </w:pPr>
      <w:rPr>
        <w:rFonts w:hint="default"/>
      </w:rPr>
    </w:lvl>
    <w:lvl w:ilvl="2" w:tplc="52D64D04">
      <w:numFmt w:val="bullet"/>
      <w:lvlText w:val="•"/>
      <w:lvlJc w:val="left"/>
      <w:pPr>
        <w:ind w:left="2443" w:hanging="183"/>
      </w:pPr>
      <w:rPr>
        <w:rFonts w:hint="default"/>
      </w:rPr>
    </w:lvl>
    <w:lvl w:ilvl="3" w:tplc="E48A2526">
      <w:numFmt w:val="bullet"/>
      <w:lvlText w:val="•"/>
      <w:lvlJc w:val="left"/>
      <w:pPr>
        <w:ind w:left="3300" w:hanging="183"/>
      </w:pPr>
      <w:rPr>
        <w:rFonts w:hint="default"/>
      </w:rPr>
    </w:lvl>
    <w:lvl w:ilvl="4" w:tplc="9DC291E2">
      <w:numFmt w:val="bullet"/>
      <w:lvlText w:val="•"/>
      <w:lvlJc w:val="left"/>
      <w:pPr>
        <w:ind w:left="4156" w:hanging="183"/>
      </w:pPr>
      <w:rPr>
        <w:rFonts w:hint="default"/>
      </w:rPr>
    </w:lvl>
    <w:lvl w:ilvl="5" w:tplc="0B94A7B2">
      <w:numFmt w:val="bullet"/>
      <w:lvlText w:val="•"/>
      <w:lvlJc w:val="left"/>
      <w:pPr>
        <w:ind w:left="5013" w:hanging="183"/>
      </w:pPr>
      <w:rPr>
        <w:rFonts w:hint="default"/>
      </w:rPr>
    </w:lvl>
    <w:lvl w:ilvl="6" w:tplc="F47CEE5C">
      <w:numFmt w:val="bullet"/>
      <w:lvlText w:val="•"/>
      <w:lvlJc w:val="left"/>
      <w:pPr>
        <w:ind w:left="5869" w:hanging="183"/>
      </w:pPr>
      <w:rPr>
        <w:rFonts w:hint="default"/>
      </w:rPr>
    </w:lvl>
    <w:lvl w:ilvl="7" w:tplc="0494E27E">
      <w:numFmt w:val="bullet"/>
      <w:lvlText w:val="•"/>
      <w:lvlJc w:val="left"/>
      <w:pPr>
        <w:ind w:left="6725" w:hanging="183"/>
      </w:pPr>
      <w:rPr>
        <w:rFonts w:hint="default"/>
      </w:rPr>
    </w:lvl>
    <w:lvl w:ilvl="8" w:tplc="B248ED0A">
      <w:numFmt w:val="bullet"/>
      <w:lvlText w:val="•"/>
      <w:lvlJc w:val="left"/>
      <w:pPr>
        <w:ind w:left="7582" w:hanging="183"/>
      </w:pPr>
      <w:rPr>
        <w:rFonts w:hint="default"/>
      </w:rPr>
    </w:lvl>
  </w:abstractNum>
  <w:abstractNum w:abstractNumId="20" w15:restartNumberingAfterBreak="0">
    <w:nsid w:val="669B1DCE"/>
    <w:multiLevelType w:val="multilevel"/>
    <w:tmpl w:val="FFFFFFFF"/>
    <w:lvl w:ilvl="0">
      <w:start w:val="5"/>
      <w:numFmt w:val="decimal"/>
      <w:lvlText w:val="%1"/>
      <w:lvlJc w:val="left"/>
      <w:pPr>
        <w:ind w:left="38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99" w:hanging="49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411" w:hanging="490"/>
      </w:pPr>
    </w:lvl>
    <w:lvl w:ilvl="3">
      <w:numFmt w:val="bullet"/>
      <w:lvlText w:val="•"/>
      <w:lvlJc w:val="left"/>
      <w:pPr>
        <w:ind w:left="2443" w:hanging="490"/>
      </w:pPr>
    </w:lvl>
    <w:lvl w:ilvl="4">
      <w:numFmt w:val="bullet"/>
      <w:lvlText w:val="•"/>
      <w:lvlJc w:val="left"/>
      <w:pPr>
        <w:ind w:left="3474" w:hanging="490"/>
      </w:pPr>
    </w:lvl>
    <w:lvl w:ilvl="5">
      <w:numFmt w:val="bullet"/>
      <w:lvlText w:val="•"/>
      <w:lvlJc w:val="left"/>
      <w:pPr>
        <w:ind w:left="4506" w:hanging="490"/>
      </w:pPr>
    </w:lvl>
    <w:lvl w:ilvl="6">
      <w:numFmt w:val="bullet"/>
      <w:lvlText w:val="•"/>
      <w:lvlJc w:val="left"/>
      <w:pPr>
        <w:ind w:left="5537" w:hanging="490"/>
      </w:pPr>
    </w:lvl>
    <w:lvl w:ilvl="7">
      <w:numFmt w:val="bullet"/>
      <w:lvlText w:val="•"/>
      <w:lvlJc w:val="left"/>
      <w:pPr>
        <w:ind w:left="6569" w:hanging="490"/>
      </w:pPr>
    </w:lvl>
    <w:lvl w:ilvl="8">
      <w:numFmt w:val="bullet"/>
      <w:lvlText w:val="•"/>
      <w:lvlJc w:val="left"/>
      <w:pPr>
        <w:ind w:left="7600" w:hanging="490"/>
      </w:pPr>
    </w:lvl>
  </w:abstractNum>
  <w:num w:numId="1">
    <w:abstractNumId w:val="17"/>
  </w:num>
  <w:num w:numId="2">
    <w:abstractNumId w:val="18"/>
  </w:num>
  <w:num w:numId="3">
    <w:abstractNumId w:val="5"/>
  </w:num>
  <w:num w:numId="4">
    <w:abstractNumId w:val="19"/>
  </w:num>
  <w:num w:numId="5">
    <w:abstractNumId w:val="7"/>
  </w:num>
  <w:num w:numId="6">
    <w:abstractNumId w:val="12"/>
  </w:num>
  <w:num w:numId="7">
    <w:abstractNumId w:val="8"/>
  </w:num>
  <w:num w:numId="8">
    <w:abstractNumId w:val="16"/>
  </w:num>
  <w:num w:numId="9">
    <w:abstractNumId w:val="13"/>
  </w:num>
  <w:num w:numId="10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11"/>
  </w:num>
  <w:num w:numId="14">
    <w:abstractNumId w:val="3"/>
  </w:num>
  <w:num w:numId="15">
    <w:abstractNumId w:val="2"/>
  </w:num>
  <w:num w:numId="16">
    <w:abstractNumId w:val="9"/>
  </w:num>
  <w:num w:numId="17">
    <w:abstractNumId w:val="14"/>
  </w:num>
  <w:num w:numId="18">
    <w:abstractNumId w:val="20"/>
  </w:num>
  <w:num w:numId="19">
    <w:abstractNumId w:val="4"/>
  </w:num>
  <w:num w:numId="20">
    <w:abstractNumId w:val="1"/>
  </w:num>
  <w:num w:numId="21">
    <w:abstractNumId w:val="10"/>
  </w:num>
  <w:num w:numId="22">
    <w:abstractNumId w:val="1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C9"/>
    <w:rsid w:val="00132A33"/>
    <w:rsid w:val="002114B6"/>
    <w:rsid w:val="00CC21C9"/>
    <w:rsid w:val="00D065B3"/>
    <w:rsid w:val="00F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1368"/>
  <w15:chartTrackingRefBased/>
  <w15:docId w15:val="{DE7DEFC3-4CC6-41D3-BF78-93D0508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C21C9"/>
    <w:pPr>
      <w:widowControl w:val="0"/>
      <w:autoSpaceDE w:val="0"/>
      <w:autoSpaceDN w:val="0"/>
      <w:spacing w:after="0" w:line="240" w:lineRule="auto"/>
      <w:ind w:left="830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CC21C9"/>
    <w:pPr>
      <w:widowControl w:val="0"/>
      <w:autoSpaceDE w:val="0"/>
      <w:autoSpaceDN w:val="0"/>
      <w:spacing w:before="3" w:after="0" w:line="240" w:lineRule="auto"/>
      <w:ind w:left="830"/>
      <w:jc w:val="both"/>
      <w:outlineLvl w:val="1"/>
    </w:pPr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CC21C9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C21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C21C9"/>
  </w:style>
  <w:style w:type="character" w:customStyle="1" w:styleId="10">
    <w:name w:val="Заголовок 1 Знак"/>
    <w:basedOn w:val="a0"/>
    <w:link w:val="1"/>
    <w:rsid w:val="00CC21C9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CC21C9"/>
    <w:rPr>
      <w:rFonts w:ascii="Times New Roman" w:eastAsia="Calibri" w:hAnsi="Times New Roman" w:cs="Times New Roman"/>
      <w:b/>
      <w:bCs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rsid w:val="00CC21C9"/>
    <w:rPr>
      <w:rFonts w:ascii="Arial" w:eastAsia="Calibri" w:hAnsi="Arial" w:cs="Arial"/>
      <w:b/>
      <w:bCs/>
      <w:sz w:val="26"/>
      <w:szCs w:val="26"/>
    </w:rPr>
  </w:style>
  <w:style w:type="numbering" w:customStyle="1" w:styleId="11">
    <w:name w:val="Нет списка1"/>
    <w:next w:val="a2"/>
    <w:semiHidden/>
    <w:rsid w:val="00CC21C9"/>
  </w:style>
  <w:style w:type="paragraph" w:customStyle="1" w:styleId="12">
    <w:name w:val="Абзац списка1"/>
    <w:basedOn w:val="a"/>
    <w:rsid w:val="00CC21C9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CC21C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13">
    <w:name w:val="toc 1"/>
    <w:basedOn w:val="a"/>
    <w:autoRedefine/>
    <w:semiHidden/>
    <w:rsid w:val="00CC21C9"/>
    <w:pPr>
      <w:widowControl w:val="0"/>
      <w:autoSpaceDE w:val="0"/>
      <w:autoSpaceDN w:val="0"/>
      <w:spacing w:before="319" w:after="0" w:line="240" w:lineRule="auto"/>
      <w:ind w:left="110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CC21C9"/>
    <w:pPr>
      <w:widowControl w:val="0"/>
      <w:autoSpaceDE w:val="0"/>
      <w:autoSpaceDN w:val="0"/>
      <w:spacing w:before="1" w:after="0" w:line="240" w:lineRule="auto"/>
      <w:ind w:left="1653" w:right="1991"/>
      <w:jc w:val="center"/>
    </w:pPr>
    <w:rPr>
      <w:rFonts w:ascii="Times New Roman" w:eastAsia="Calibri" w:hAnsi="Times New Roman" w:cs="Times New Roman"/>
      <w:b/>
      <w:bCs/>
      <w:sz w:val="82"/>
      <w:szCs w:val="82"/>
    </w:rPr>
  </w:style>
  <w:style w:type="character" w:customStyle="1" w:styleId="a6">
    <w:name w:val="Заголовок Знак"/>
    <w:basedOn w:val="a0"/>
    <w:link w:val="a5"/>
    <w:rsid w:val="00CC21C9"/>
    <w:rPr>
      <w:rFonts w:ascii="Times New Roman" w:eastAsia="Calibri" w:hAnsi="Times New Roman" w:cs="Times New Roman"/>
      <w:b/>
      <w:bCs/>
      <w:sz w:val="82"/>
      <w:szCs w:val="82"/>
    </w:rPr>
  </w:style>
  <w:style w:type="character" w:styleId="a7">
    <w:name w:val="Hyperlink"/>
    <w:rsid w:val="00CC21C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CC21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CC21C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8">
    <w:name w:val="Subtitle"/>
    <w:basedOn w:val="a"/>
    <w:next w:val="a3"/>
    <w:link w:val="a9"/>
    <w:qFormat/>
    <w:rsid w:val="00CC21C9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character" w:customStyle="1" w:styleId="a9">
    <w:name w:val="Подзаголовок Знак"/>
    <w:basedOn w:val="a0"/>
    <w:link w:val="a8"/>
    <w:rsid w:val="00CC21C9"/>
    <w:rPr>
      <w:rFonts w:ascii="Times New Roman" w:eastAsia="SimSun" w:hAnsi="Times New Roman" w:cs="Mangal"/>
      <w:kern w:val="1"/>
      <w:sz w:val="28"/>
      <w:szCs w:val="28"/>
      <w:lang w:val="x-none" w:eastAsia="hi-IN" w:bidi="hi-IN"/>
    </w:rPr>
  </w:style>
  <w:style w:type="table" w:styleId="aa">
    <w:name w:val="Table Grid"/>
    <w:basedOn w:val="a1"/>
    <w:uiPriority w:val="59"/>
    <w:rsid w:val="00CC21C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IOt5sPeizyM" TargetMode="External"/><Relationship Id="rId21" Type="http://schemas.openxmlformats.org/officeDocument/2006/relationships/hyperlink" Target="https://resh.edu.ru/subject/lesson/3928/start/226003/" TargetMode="External"/><Relationship Id="rId42" Type="http://schemas.openxmlformats.org/officeDocument/2006/relationships/hyperlink" Target="https://www.youtube.com/watch?v=OIhMD0gmM8M" TargetMode="External"/><Relationship Id="rId63" Type="http://schemas.openxmlformats.org/officeDocument/2006/relationships/hyperlink" Target="https://www.youtube.com/watch?v=omnbmA_837M&amp;t=1s" TargetMode="External"/><Relationship Id="rId84" Type="http://schemas.openxmlformats.org/officeDocument/2006/relationships/hyperlink" Target="https://www.youtube.com/watch?v=S-U3eKsvzh0&amp;t=2s" TargetMode="External"/><Relationship Id="rId138" Type="http://schemas.openxmlformats.org/officeDocument/2006/relationships/hyperlink" Target="https://www.youtube.com/watch?v=HIYvDktMFig&amp;t=44s" TargetMode="External"/><Relationship Id="rId159" Type="http://schemas.openxmlformats.org/officeDocument/2006/relationships/hyperlink" Target="https://www.youtube.com/watch?v=hLvTUqskRP4" TargetMode="External"/><Relationship Id="rId170" Type="http://schemas.openxmlformats.org/officeDocument/2006/relationships/hyperlink" Target="https://www.youtube.com/watch?v=0Ft4mgw0WMA" TargetMode="External"/><Relationship Id="rId191" Type="http://schemas.openxmlformats.org/officeDocument/2006/relationships/hyperlink" Target="https://www.youtube.com/watch?v=MQRySt05I9U" TargetMode="External"/><Relationship Id="rId205" Type="http://schemas.openxmlformats.org/officeDocument/2006/relationships/hyperlink" Target="https://www.youtube.com/watch?v=_HPO4uD2_-Q" TargetMode="External"/><Relationship Id="rId226" Type="http://schemas.openxmlformats.org/officeDocument/2006/relationships/hyperlink" Target="https://www.youtube.com/watch?v=SXB0svO8vvk&amp;t=1s" TargetMode="External"/><Relationship Id="rId247" Type="http://schemas.openxmlformats.org/officeDocument/2006/relationships/hyperlink" Target="https://resh.edu.ru/subject/lesson/4167/start/303572/" TargetMode="External"/><Relationship Id="rId107" Type="http://schemas.openxmlformats.org/officeDocument/2006/relationships/hyperlink" Target="https://www.youtube.com/watch?v=3d4xXvF2ukY" TargetMode="External"/><Relationship Id="rId11" Type="http://schemas.openxmlformats.org/officeDocument/2006/relationships/hyperlink" Target="https://www.youtube.com/watch?v=5sQqHTQI_Ps" TargetMode="External"/><Relationship Id="rId32" Type="http://schemas.openxmlformats.org/officeDocument/2006/relationships/hyperlink" Target="https://www.youtube.com/watch?v=8BGjd1-k8l0&amp;t=2s" TargetMode="External"/><Relationship Id="rId53" Type="http://schemas.openxmlformats.org/officeDocument/2006/relationships/hyperlink" Target="https://www.youtube.com/watch?v=76Vqt_ZDfB8" TargetMode="External"/><Relationship Id="rId74" Type="http://schemas.openxmlformats.org/officeDocument/2006/relationships/hyperlink" Target="https://www.youtube.com/watch?v=viJQ52GwYBw&amp;t=1s" TargetMode="External"/><Relationship Id="rId128" Type="http://schemas.openxmlformats.org/officeDocument/2006/relationships/hyperlink" Target="http://muzprosvetitel.ru/prokofdetskmuzyka.htm" TargetMode="External"/><Relationship Id="rId149" Type="http://schemas.openxmlformats.org/officeDocument/2006/relationships/hyperlink" Target="https://propianino.ru/kompozitory-detyam-chajkovskij-detskij-albom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www.youtube.com/watch?v=tbbqyRoNwxA" TargetMode="External"/><Relationship Id="rId160" Type="http://schemas.openxmlformats.org/officeDocument/2006/relationships/hyperlink" Target="https://www.youtube.com/watch?v=xaqqJiVIzng" TargetMode="External"/><Relationship Id="rId181" Type="http://schemas.openxmlformats.org/officeDocument/2006/relationships/hyperlink" Target="https://www.youtube.com/watch?v=eVEh_At36b4&amp;t=7s" TargetMode="External"/><Relationship Id="rId216" Type="http://schemas.openxmlformats.org/officeDocument/2006/relationships/hyperlink" Target="https://www.youtube.com/watch?v=NDgcrvF01Kc&amp;t=2s" TargetMode="External"/><Relationship Id="rId237" Type="http://schemas.openxmlformats.org/officeDocument/2006/relationships/hyperlink" Target="https://www.youtube.com/watch?v=g6BEWVVaqv0" TargetMode="External"/><Relationship Id="rId22" Type="http://schemas.openxmlformats.org/officeDocument/2006/relationships/hyperlink" Target="https://www.youtube.com/watch?v=KuQkEX-snms" TargetMode="External"/><Relationship Id="rId43" Type="http://schemas.openxmlformats.org/officeDocument/2006/relationships/hyperlink" Target="https://resh.edu.ru/subject/lesson/5227/start/226793/" TargetMode="External"/><Relationship Id="rId64" Type="http://schemas.openxmlformats.org/officeDocument/2006/relationships/hyperlink" Target="https://www.youtube.com/watch?v=VlNkjKpXFYc&amp;t=1s" TargetMode="External"/><Relationship Id="rId118" Type="http://schemas.openxmlformats.org/officeDocument/2006/relationships/hyperlink" Target="https://www.youtube.com/watch?v=dejJIG1rvZU" TargetMode="External"/><Relationship Id="rId139" Type="http://schemas.openxmlformats.org/officeDocument/2006/relationships/hyperlink" Target="https://www.youtube.com/watch?v=HVoewIq6-cQ&amp;t=6s" TargetMode="External"/><Relationship Id="rId85" Type="http://schemas.openxmlformats.org/officeDocument/2006/relationships/hyperlink" Target="https://www.youtube.com/watch?v=C-AtJLw5CNY" TargetMode="External"/><Relationship Id="rId150" Type="http://schemas.openxmlformats.org/officeDocument/2006/relationships/hyperlink" Target="http://muzprosvetitel.ru/prokofdetskmuzyka.htm" TargetMode="External"/><Relationship Id="rId171" Type="http://schemas.openxmlformats.org/officeDocument/2006/relationships/hyperlink" Target="https://www.youtube.com/watch?v=lDfddbecyLY" TargetMode="External"/><Relationship Id="rId192" Type="http://schemas.openxmlformats.org/officeDocument/2006/relationships/hyperlink" Target="https://www.youtube.com/watch?v=JEuXtaQfALg" TargetMode="External"/><Relationship Id="rId206" Type="http://schemas.openxmlformats.org/officeDocument/2006/relationships/hyperlink" Target="https://www.youtube.com/watch?v=kPTDvzDXWcE" TargetMode="External"/><Relationship Id="rId227" Type="http://schemas.openxmlformats.org/officeDocument/2006/relationships/hyperlink" Target="https://www.youtube.com/watch?v=_9Oi9NxQ708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ww.youtube.com/watch?v=5n3raG1Wp5c" TargetMode="External"/><Relationship Id="rId17" Type="http://schemas.openxmlformats.org/officeDocument/2006/relationships/hyperlink" Target="https://resh.edu.ru/subject/lesson/5957/start/225872/" TargetMode="External"/><Relationship Id="rId33" Type="http://schemas.openxmlformats.org/officeDocument/2006/relationships/hyperlink" Target="https://www.youtube.com/watch?v=3MsqhgICOO0" TargetMode="External"/><Relationship Id="rId38" Type="http://schemas.openxmlformats.org/officeDocument/2006/relationships/hyperlink" Target="https://www.youtube.com/watch?v=63Ev2Fi6F3g&amp;t=4s" TargetMode="External"/><Relationship Id="rId59" Type="http://schemas.openxmlformats.org/officeDocument/2006/relationships/hyperlink" Target="https://www.youtube.com/watch?v=Q3oMeVghmTw&amp;t=2s" TargetMode="External"/><Relationship Id="rId103" Type="http://schemas.openxmlformats.org/officeDocument/2006/relationships/hyperlink" Target="https://resh.edu.ru/subject/lesson/4472/start/227979/" TargetMode="External"/><Relationship Id="rId108" Type="http://schemas.openxmlformats.org/officeDocument/2006/relationships/hyperlink" Target="https://www.youtube.com/watch?v=kfmTy0CyP6A" TargetMode="External"/><Relationship Id="rId124" Type="http://schemas.openxmlformats.org/officeDocument/2006/relationships/hyperlink" Target="https://www.youtube.com/watch?v=Q3oMeVghmTw&amp;t=2s" TargetMode="External"/><Relationship Id="rId129" Type="http://schemas.openxmlformats.org/officeDocument/2006/relationships/hyperlink" Target="https://resh.edu.ru/subject/lesson/5956/start/303112/" TargetMode="External"/><Relationship Id="rId54" Type="http://schemas.openxmlformats.org/officeDocument/2006/relationships/hyperlink" Target="https://www.youtube.com/watch?v=kqcUzQNSEkk" TargetMode="External"/><Relationship Id="rId70" Type="http://schemas.openxmlformats.org/officeDocument/2006/relationships/hyperlink" Target="https://www.youtube.com/watch?v=HIYvDktMFig&amp;t=44s" TargetMode="External"/><Relationship Id="rId75" Type="http://schemas.openxmlformats.org/officeDocument/2006/relationships/hyperlink" Target="https://www.youtube.com/watch?v=dII_BQ59Cmw" TargetMode="External"/><Relationship Id="rId91" Type="http://schemas.openxmlformats.org/officeDocument/2006/relationships/hyperlink" Target="https://www.youtube.com/watch?v=v4kgkdoGjyw" TargetMode="External"/><Relationship Id="rId96" Type="http://schemas.openxmlformats.org/officeDocument/2006/relationships/hyperlink" Target="https://www.youtube.com/watch?v=OIhMD0gmM8M" TargetMode="External"/><Relationship Id="rId140" Type="http://schemas.openxmlformats.org/officeDocument/2006/relationships/hyperlink" Target="https://www.youtube.com/watch?v=8rK86LsGQC8&amp;t=1s" TargetMode="External"/><Relationship Id="rId145" Type="http://schemas.openxmlformats.org/officeDocument/2006/relationships/hyperlink" Target="https://www.youtube.com/watch?v=0NZbUODG-zc" TargetMode="External"/><Relationship Id="rId161" Type="http://schemas.openxmlformats.org/officeDocument/2006/relationships/hyperlink" Target="https://www.youtube.com/watch?v=AQjI8emjs8I&amp;t=1s" TargetMode="External"/><Relationship Id="rId166" Type="http://schemas.openxmlformats.org/officeDocument/2006/relationships/hyperlink" Target="https://www.youtube.com/watch?v=qoXq_m6nnl4" TargetMode="External"/><Relationship Id="rId182" Type="http://schemas.openxmlformats.org/officeDocument/2006/relationships/hyperlink" Target="https://www.youtube.com/watch?v=rlmKUOnOcsM" TargetMode="External"/><Relationship Id="rId187" Type="http://schemas.openxmlformats.org/officeDocument/2006/relationships/hyperlink" Target="https://www.youtube.com/watch?v=0ze65elbbp0" TargetMode="External"/><Relationship Id="rId217" Type="http://schemas.openxmlformats.org/officeDocument/2006/relationships/hyperlink" Target="https://www.youtube.com/watch?v=i8X0kGpJE8E&amp;t=1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956/start/303112/" TargetMode="External"/><Relationship Id="rId212" Type="http://schemas.openxmlformats.org/officeDocument/2006/relationships/hyperlink" Target="https://www.youtube.com/watch?v=l-AvW-cytcI" TargetMode="External"/><Relationship Id="rId233" Type="http://schemas.openxmlformats.org/officeDocument/2006/relationships/hyperlink" Target="https://www.youtube.com/watch?v=_aJVkKnm7C8" TargetMode="External"/><Relationship Id="rId238" Type="http://schemas.openxmlformats.org/officeDocument/2006/relationships/hyperlink" Target="https://www.youtube.com/watch?v=2d7dERrUO-Q" TargetMode="External"/><Relationship Id="rId23" Type="http://schemas.openxmlformats.org/officeDocument/2006/relationships/hyperlink" Target="https://www.youtube.com/watch?v=IjG7FGriq-8" TargetMode="External"/><Relationship Id="rId28" Type="http://schemas.openxmlformats.org/officeDocument/2006/relationships/hyperlink" Target="https://www.youtube.com/watch?v=EaKsLc42cZk" TargetMode="External"/><Relationship Id="rId49" Type="http://schemas.openxmlformats.org/officeDocument/2006/relationships/hyperlink" Target="https://www.youtube.com/watch?v=AxUg_wD-jAg&amp;t=1s" TargetMode="External"/><Relationship Id="rId114" Type="http://schemas.openxmlformats.org/officeDocument/2006/relationships/hyperlink" Target="https://www.youtube.com/watch?v=DsZqGffBF6E" TargetMode="External"/><Relationship Id="rId119" Type="http://schemas.openxmlformats.org/officeDocument/2006/relationships/hyperlink" Target="https://www.youtube.com/watch?v=zvMElkUATX0" TargetMode="External"/><Relationship Id="rId44" Type="http://schemas.openxmlformats.org/officeDocument/2006/relationships/hyperlink" Target="https://resh.edu.ru/subject/lesson/4182/start/226773/" TargetMode="External"/><Relationship Id="rId60" Type="http://schemas.openxmlformats.org/officeDocument/2006/relationships/hyperlink" Target="https://www.youtube.com/watch?v=Ss60kJT1_YE&amp;t=3s" TargetMode="External"/><Relationship Id="rId65" Type="http://schemas.openxmlformats.org/officeDocument/2006/relationships/hyperlink" Target="https://www.youtube.com/watch?v=GIyvOvVHyH8&amp;t=1s" TargetMode="External"/><Relationship Id="rId81" Type="http://schemas.openxmlformats.org/officeDocument/2006/relationships/hyperlink" Target="https://www.youtube.com/watch?v=SX74097OMOA&amp;t=2s" TargetMode="External"/><Relationship Id="rId86" Type="http://schemas.openxmlformats.org/officeDocument/2006/relationships/hyperlink" Target="https://www.youtube.com/watch?v=VlNkjKpXFYc&amp;t=1s" TargetMode="External"/><Relationship Id="rId130" Type="http://schemas.openxmlformats.org/officeDocument/2006/relationships/hyperlink" Target="https://www.youtube.com/watch?v=zzsKQG6xMyg" TargetMode="External"/><Relationship Id="rId135" Type="http://schemas.openxmlformats.org/officeDocument/2006/relationships/hyperlink" Target="https://www.youtube.com/watch?v=viJQ52GwYBw&amp;t=1s" TargetMode="External"/><Relationship Id="rId151" Type="http://schemas.openxmlformats.org/officeDocument/2006/relationships/hyperlink" Target="https://www.youtube.com/watch?v=gYJdac5A2gE" TargetMode="External"/><Relationship Id="rId156" Type="http://schemas.openxmlformats.org/officeDocument/2006/relationships/hyperlink" Target="https://www.youtube.com/watch?v=jiF3BWX3EY0" TargetMode="External"/><Relationship Id="rId177" Type="http://schemas.openxmlformats.org/officeDocument/2006/relationships/hyperlink" Target="https://resh.edu.ru/subject/lesson/5277/start/86172/" TargetMode="External"/><Relationship Id="rId198" Type="http://schemas.openxmlformats.org/officeDocument/2006/relationships/hyperlink" Target="https://www.youtube.com/watch?v=HVoewIq6-cQ&amp;t=6s" TargetMode="External"/><Relationship Id="rId172" Type="http://schemas.openxmlformats.org/officeDocument/2006/relationships/hyperlink" Target="https://www.youtube.com/watch?v=iXMYLy9Eg1A&amp;t=167s" TargetMode="External"/><Relationship Id="rId193" Type="http://schemas.openxmlformats.org/officeDocument/2006/relationships/hyperlink" Target="https://www.youtube.com/watch?v=5vMtmlZW2r0" TargetMode="External"/><Relationship Id="rId202" Type="http://schemas.openxmlformats.org/officeDocument/2006/relationships/hyperlink" Target="https://www.youtube.com/watch?v=y_sdkdEbbfM" TargetMode="External"/><Relationship Id="rId207" Type="http://schemas.openxmlformats.org/officeDocument/2006/relationships/hyperlink" Target="https://www.youtube.com/watch?v=0U0NB9oyBj4" TargetMode="External"/><Relationship Id="rId223" Type="http://schemas.openxmlformats.org/officeDocument/2006/relationships/hyperlink" Target="https://resh.edu.ru/subject/lesson/4182/start/226773/" TargetMode="External"/><Relationship Id="rId228" Type="http://schemas.openxmlformats.org/officeDocument/2006/relationships/hyperlink" Target="https://www.youtube.com/watch?v=dfOuBsOsV3U&amp;t=2s" TargetMode="External"/><Relationship Id="rId244" Type="http://schemas.openxmlformats.org/officeDocument/2006/relationships/hyperlink" Target="https://www.youtube.com/watch?v=iVZGHUlKR8s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ww.youtube.com/watch?v=dII_BQ59Cmw" TargetMode="External"/><Relationship Id="rId18" Type="http://schemas.openxmlformats.org/officeDocument/2006/relationships/hyperlink" Target="https://www.youtube.com/watch?v=ldM51Xkzu1Y" TargetMode="External"/><Relationship Id="rId39" Type="http://schemas.openxmlformats.org/officeDocument/2006/relationships/hyperlink" Target="https://www.youtube.com/watch?v=mFEtAuidaz4" TargetMode="External"/><Relationship Id="rId109" Type="http://schemas.openxmlformats.org/officeDocument/2006/relationships/hyperlink" Target="https://www.youtube.com/watch?v=eVEh_At36b4&amp;t=7s" TargetMode="External"/><Relationship Id="rId34" Type="http://schemas.openxmlformats.org/officeDocument/2006/relationships/hyperlink" Target="https://www.youtube.com/watch?v=ymSLpKNtXAo" TargetMode="External"/><Relationship Id="rId50" Type="http://schemas.openxmlformats.org/officeDocument/2006/relationships/hyperlink" Target="https://www.youtube.com/watch?v=52KjwnsFboo" TargetMode="External"/><Relationship Id="rId55" Type="http://schemas.openxmlformats.org/officeDocument/2006/relationships/hyperlink" Target="https://www.youtube.com/watch?v=DsZqGffBF6E" TargetMode="External"/><Relationship Id="rId76" Type="http://schemas.openxmlformats.org/officeDocument/2006/relationships/hyperlink" Target="https://www.youtube.com/watch?v=kdPGFK_316A&amp;t=1s" TargetMode="External"/><Relationship Id="rId97" Type="http://schemas.openxmlformats.org/officeDocument/2006/relationships/hyperlink" Target="https://www.youtube.com/watch?v=7plpGnwvgAc&amp;t=1s" TargetMode="External"/><Relationship Id="rId104" Type="http://schemas.openxmlformats.org/officeDocument/2006/relationships/hyperlink" Target="https://resh.edu.ru/subject/lesson/4475/start/228222/" TargetMode="External"/><Relationship Id="rId120" Type="http://schemas.openxmlformats.org/officeDocument/2006/relationships/hyperlink" Target="https://www.youtube.com/watch?v=FmfB2qY5cJc" TargetMode="External"/><Relationship Id="rId125" Type="http://schemas.openxmlformats.org/officeDocument/2006/relationships/hyperlink" Target="https://www.youtube.com/watch?v=Ss60kJT1_YE&amp;t=3s" TargetMode="External"/><Relationship Id="rId141" Type="http://schemas.openxmlformats.org/officeDocument/2006/relationships/hyperlink" Target="https://www.youtube.com/watch?v=By0XFJ5y8O0" TargetMode="External"/><Relationship Id="rId146" Type="http://schemas.openxmlformats.org/officeDocument/2006/relationships/hyperlink" Target="http://music-fantasy.ru/materials/chaykovskiy-detskiy-albom" TargetMode="External"/><Relationship Id="rId167" Type="http://schemas.openxmlformats.org/officeDocument/2006/relationships/hyperlink" Target="https://www.youtube.com/watch?v=IwJ6Jcl1Rc0" TargetMode="External"/><Relationship Id="rId188" Type="http://schemas.openxmlformats.org/officeDocument/2006/relationships/hyperlink" Target="https://www.youtube.com/watch?v=kPTDvzDXWcE" TargetMode="External"/><Relationship Id="rId7" Type="http://schemas.openxmlformats.org/officeDocument/2006/relationships/hyperlink" Target="https://resh.edu.ru/subject/lesson/5953/start/226607/" TargetMode="External"/><Relationship Id="rId71" Type="http://schemas.openxmlformats.org/officeDocument/2006/relationships/hyperlink" Target="https://www.youtube.com/watch?v=HVoewIq6-cQ&amp;t=6s" TargetMode="External"/><Relationship Id="rId92" Type="http://schemas.openxmlformats.org/officeDocument/2006/relationships/hyperlink" Target="https://www.youtube.com/watch?v=rDFI8_gdSHQ" TargetMode="External"/><Relationship Id="rId162" Type="http://schemas.openxmlformats.org/officeDocument/2006/relationships/hyperlink" Target="https://www.youtube.com/watch?v=ViXQjQWXZ88" TargetMode="External"/><Relationship Id="rId183" Type="http://schemas.openxmlformats.org/officeDocument/2006/relationships/hyperlink" Target="https://www.youtube.com/watch?v=FmfB2qY5cJc" TargetMode="External"/><Relationship Id="rId213" Type="http://schemas.openxmlformats.org/officeDocument/2006/relationships/hyperlink" Target="https://www.youtube.com/watch?v=lmcPc30b7-U&amp;t=1s" TargetMode="External"/><Relationship Id="rId218" Type="http://schemas.openxmlformats.org/officeDocument/2006/relationships/hyperlink" Target="https://www.youtube.com/watch?v=-hrS4uwnGgs&amp;t=9s" TargetMode="External"/><Relationship Id="rId234" Type="http://schemas.openxmlformats.org/officeDocument/2006/relationships/hyperlink" Target="https://www.youtube.com/watch?v=pVXkBIWmQQs" TargetMode="External"/><Relationship Id="rId239" Type="http://schemas.openxmlformats.org/officeDocument/2006/relationships/hyperlink" Target="https://www.youtube.com/watch?v=wjPuiyxW2s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youtube.com/watch?v=S-U3eKsvzh0&amp;t=2s" TargetMode="External"/><Relationship Id="rId24" Type="http://schemas.openxmlformats.org/officeDocument/2006/relationships/hyperlink" Target="https://www.youtube.com/watch?v=H2vnjkqtO3c" TargetMode="External"/><Relationship Id="rId40" Type="http://schemas.openxmlformats.org/officeDocument/2006/relationships/hyperlink" Target="https://www.youtube.com/watch?v=30nsHQ1X5W8" TargetMode="External"/><Relationship Id="rId45" Type="http://schemas.openxmlformats.org/officeDocument/2006/relationships/hyperlink" Target="https://resh.edu.ru/subject/lesson/5254/start/226815/" TargetMode="External"/><Relationship Id="rId66" Type="http://schemas.openxmlformats.org/officeDocument/2006/relationships/hyperlink" Target="https://www.sites.google.com/site/muz050116/ucenikam-1/2-klass/pesni-dla-2-klassa/aj-a-zu-zu-medvezonok" TargetMode="External"/><Relationship Id="rId87" Type="http://schemas.openxmlformats.org/officeDocument/2006/relationships/hyperlink" Target="https://www.youtube.com/watch?v=GIyvOvVHyH8&amp;t=1s" TargetMode="External"/><Relationship Id="rId110" Type="http://schemas.openxmlformats.org/officeDocument/2006/relationships/hyperlink" Target="https://www.youtube.com/watch?v=g084rG530XI" TargetMode="External"/><Relationship Id="rId115" Type="http://schemas.openxmlformats.org/officeDocument/2006/relationships/hyperlink" Target="https://www.youtube.com/watch?v=kv_wepsXSYA" TargetMode="External"/><Relationship Id="rId131" Type="http://schemas.openxmlformats.org/officeDocument/2006/relationships/hyperlink" Target="https://www.youtube.com/watch?v=HIYvDktMFig&amp;t=44s" TargetMode="External"/><Relationship Id="rId136" Type="http://schemas.openxmlformats.org/officeDocument/2006/relationships/hyperlink" Target="https://vk.com/video57612968_456239362" TargetMode="External"/><Relationship Id="rId157" Type="http://schemas.openxmlformats.org/officeDocument/2006/relationships/hyperlink" Target="https://www.youtube.com/watch?v=kPTDvzDXWcE" TargetMode="External"/><Relationship Id="rId178" Type="http://schemas.openxmlformats.org/officeDocument/2006/relationships/hyperlink" Target="https://resh.edu.ru/subject/lesson/5279/start/86022/" TargetMode="External"/><Relationship Id="rId61" Type="http://schemas.openxmlformats.org/officeDocument/2006/relationships/hyperlink" Target="http://muzprosvetitel.ru/prokofdetskmuzyka.htm" TargetMode="External"/><Relationship Id="rId82" Type="http://schemas.openxmlformats.org/officeDocument/2006/relationships/hyperlink" Target="https://www.youtube.com/watch?v=8rK86LsGQC8&amp;t=1s" TargetMode="External"/><Relationship Id="rId152" Type="http://schemas.openxmlformats.org/officeDocument/2006/relationships/hyperlink" Target="https://www.youtube.com/watch?v=nygWSXaFeKM" TargetMode="External"/><Relationship Id="rId173" Type="http://schemas.openxmlformats.org/officeDocument/2006/relationships/hyperlink" Target="https://www.youtube.com/watch?v=rqpFpdkvHsE" TargetMode="External"/><Relationship Id="rId194" Type="http://schemas.openxmlformats.org/officeDocument/2006/relationships/hyperlink" Target="https://www.youtube.com/watch?v=LSGkoa5s2tQ" TargetMode="External"/><Relationship Id="rId199" Type="http://schemas.openxmlformats.org/officeDocument/2006/relationships/hyperlink" Target="https://www.youtube.com/watch?v=SX74097OMOA&amp;t=2s" TargetMode="External"/><Relationship Id="rId203" Type="http://schemas.openxmlformats.org/officeDocument/2006/relationships/hyperlink" Target="https://www.youtube.com/watch?v=-hMwCmgAUs4" TargetMode="External"/><Relationship Id="rId208" Type="http://schemas.openxmlformats.org/officeDocument/2006/relationships/hyperlink" Target="https://www.youtube.com/watch?v=hLvTUqskRP4" TargetMode="External"/><Relationship Id="rId229" Type="http://schemas.openxmlformats.org/officeDocument/2006/relationships/hyperlink" Target="https://www.youtube.com/watch?v=MSU7VfjwQho" TargetMode="External"/><Relationship Id="rId19" Type="http://schemas.openxmlformats.org/officeDocument/2006/relationships/hyperlink" Target="https://www.youtube.com/watch?v=7plpGnwvgAc" TargetMode="External"/><Relationship Id="rId224" Type="http://schemas.openxmlformats.org/officeDocument/2006/relationships/hyperlink" Target="https://resh.edu.ru/subject/lesson/5254/start/226815/" TargetMode="External"/><Relationship Id="rId240" Type="http://schemas.openxmlformats.org/officeDocument/2006/relationships/hyperlink" Target="https://www.youtube.com/watch?v=roQr677Ydis" TargetMode="External"/><Relationship Id="rId245" Type="http://schemas.openxmlformats.org/officeDocument/2006/relationships/hyperlink" Target="https://www.youtube.com/watch?v=Q8nNByKt3wQ" TargetMode="External"/><Relationship Id="rId14" Type="http://schemas.openxmlformats.org/officeDocument/2006/relationships/hyperlink" Target="https://www.youtube.com/watch?v=kdPGFK_316A&amp;t=1s" TargetMode="External"/><Relationship Id="rId30" Type="http://schemas.openxmlformats.org/officeDocument/2006/relationships/hyperlink" Target="https://www.youtube.com/watch?v=_9Oi9NxQ708" TargetMode="External"/><Relationship Id="rId35" Type="http://schemas.openxmlformats.org/officeDocument/2006/relationships/hyperlink" Target="https://www.youtube.com/watch?v=o6OKDf8r5iQ" TargetMode="External"/><Relationship Id="rId56" Type="http://schemas.openxmlformats.org/officeDocument/2006/relationships/hyperlink" Target="https://www.youtube.com/watch?v=IOt5sPeizyM" TargetMode="External"/><Relationship Id="rId77" Type="http://schemas.openxmlformats.org/officeDocument/2006/relationships/hyperlink" Target="https://www.youtube.com/watch?v=xTZXNJXpapQ" TargetMode="External"/><Relationship Id="rId100" Type="http://schemas.openxmlformats.org/officeDocument/2006/relationships/hyperlink" Target="https://www.youtube.com/watch?v=9Bddkqvp54w&amp;t=2s" TargetMode="External"/><Relationship Id="rId105" Type="http://schemas.openxmlformats.org/officeDocument/2006/relationships/hyperlink" Target="https://www.youtube.com/watch?v=aci01P9hBsY" TargetMode="External"/><Relationship Id="rId126" Type="http://schemas.openxmlformats.org/officeDocument/2006/relationships/hyperlink" Target="https://www.youtube.com/watch?v=0ze65elbbp0" TargetMode="External"/><Relationship Id="rId147" Type="http://schemas.openxmlformats.org/officeDocument/2006/relationships/hyperlink" Target="http://music-fantasy.ru/materials/chaykovskiy-detskiy-albom" TargetMode="External"/><Relationship Id="rId168" Type="http://schemas.openxmlformats.org/officeDocument/2006/relationships/hyperlink" Target="https://www.youtube.com/watch?v=XTXNqfUWT5E" TargetMode="External"/><Relationship Id="rId8" Type="http://schemas.openxmlformats.org/officeDocument/2006/relationships/hyperlink" Target="https://www.youtube.com/watch?v=93G1_RccH38" TargetMode="External"/><Relationship Id="rId51" Type="http://schemas.openxmlformats.org/officeDocument/2006/relationships/hyperlink" Target="https://www.youtube.com/watch?v=pEcXlBKBOaM&amp;t=15s" TargetMode="External"/><Relationship Id="rId72" Type="http://schemas.openxmlformats.org/officeDocument/2006/relationships/hyperlink" Target="https://www.youtube.com/watch?v=SX74097OMOA&amp;t=2s" TargetMode="External"/><Relationship Id="rId93" Type="http://schemas.openxmlformats.org/officeDocument/2006/relationships/hyperlink" Target="https://www.youtube.com/watch?v=pGQIBmVbzaw" TargetMode="External"/><Relationship Id="rId98" Type="http://schemas.openxmlformats.org/officeDocument/2006/relationships/hyperlink" Target="https://www.youtube.com/watch?v=W9m0DVZrBM8&amp;t=2s" TargetMode="External"/><Relationship Id="rId121" Type="http://schemas.openxmlformats.org/officeDocument/2006/relationships/hyperlink" Target="https://www.youtube.com/watch?v=1MoVb5IRhKI" TargetMode="External"/><Relationship Id="rId142" Type="http://schemas.openxmlformats.org/officeDocument/2006/relationships/hyperlink" Target="https://www.youtube.com/watch?v=Lt_hUpB5bjs" TargetMode="External"/><Relationship Id="rId163" Type="http://schemas.openxmlformats.org/officeDocument/2006/relationships/hyperlink" Target="https://resh.edu.ru/subject/lesson/4472/start/227979/" TargetMode="External"/><Relationship Id="rId184" Type="http://schemas.openxmlformats.org/officeDocument/2006/relationships/hyperlink" Target="https://www.youtube.com/watch?v=1MoVb5IRhKI" TargetMode="External"/><Relationship Id="rId189" Type="http://schemas.openxmlformats.org/officeDocument/2006/relationships/hyperlink" Target="https://www.youtube.com/watch?v=0U0NB9oyBj4" TargetMode="External"/><Relationship Id="rId219" Type="http://schemas.openxmlformats.org/officeDocument/2006/relationships/hyperlink" Target="https://www.youtube.com/watch?v=kdr1P9JMEUI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y.mail.ru/mail/bvp.52/video/3/141.html" TargetMode="External"/><Relationship Id="rId230" Type="http://schemas.openxmlformats.org/officeDocument/2006/relationships/hyperlink" Target="https://www.youtube.com/watch?v=GrNSER1u0EI" TargetMode="External"/><Relationship Id="rId235" Type="http://schemas.openxmlformats.org/officeDocument/2006/relationships/hyperlink" Target="https://www.youtube.com/watch?v=pVXkBIWmQQs" TargetMode="External"/><Relationship Id="rId25" Type="http://schemas.openxmlformats.org/officeDocument/2006/relationships/hyperlink" Target="https://www.youtube.com/watch?v=rCswfmSIRA0" TargetMode="External"/><Relationship Id="rId46" Type="http://schemas.openxmlformats.org/officeDocument/2006/relationships/hyperlink" Target="https://www.youtube.com/watch?v=tBrHIsHpXDw" TargetMode="External"/><Relationship Id="rId67" Type="http://schemas.openxmlformats.org/officeDocument/2006/relationships/hyperlink" Target="https://www.sites.google.com/site/muz050116/ucenikam-1/2-klass/pesni-dla-2-klassa/aj-a-zu-zu-medvezonok" TargetMode="External"/><Relationship Id="rId116" Type="http://schemas.openxmlformats.org/officeDocument/2006/relationships/hyperlink" Target="https://www.youtube.com/watch?v=9Pkv8uKQkGo" TargetMode="External"/><Relationship Id="rId137" Type="http://schemas.openxmlformats.org/officeDocument/2006/relationships/hyperlink" Target="https://www.youtube.com/watch?v=zzsKQG6xMyg" TargetMode="External"/><Relationship Id="rId158" Type="http://schemas.openxmlformats.org/officeDocument/2006/relationships/hyperlink" Target="https://www.youtube.com/watch?v=0U0NB9oyBj4" TargetMode="External"/><Relationship Id="rId20" Type="http://schemas.openxmlformats.org/officeDocument/2006/relationships/hyperlink" Target="https://www.youtube.com/watch?v=qZQpbzvxiLc" TargetMode="External"/><Relationship Id="rId41" Type="http://schemas.openxmlformats.org/officeDocument/2006/relationships/hyperlink" Target="https://www.youtube.com/watch?v=O-Wt4vuu4bw&amp;t=3s" TargetMode="External"/><Relationship Id="rId62" Type="http://schemas.openxmlformats.org/officeDocument/2006/relationships/hyperlink" Target="https://www.youtube.com/watch?v=Ln_NFLc0DKM" TargetMode="External"/><Relationship Id="rId83" Type="http://schemas.openxmlformats.org/officeDocument/2006/relationships/hyperlink" Target="https://www.youtube.com/watch?v=S-U3eKsvzh0&amp;t=2s" TargetMode="External"/><Relationship Id="rId88" Type="http://schemas.openxmlformats.org/officeDocument/2006/relationships/hyperlink" Target="https://www.sites.google.com/site/muz050116/ucenikam-1/2-klass/pesni-dla-2-klassa/aj-a-zu-zu-medvezonok" TargetMode="External"/><Relationship Id="rId111" Type="http://schemas.openxmlformats.org/officeDocument/2006/relationships/hyperlink" Target="https://www.youtube.com/watch?v=-eVXj4lHB6w&amp;t=2s" TargetMode="External"/><Relationship Id="rId132" Type="http://schemas.openxmlformats.org/officeDocument/2006/relationships/hyperlink" Target="https://www.youtube.com/watch?v=HVoewIq6-cQ&amp;t=6s" TargetMode="External"/><Relationship Id="rId153" Type="http://schemas.openxmlformats.org/officeDocument/2006/relationships/hyperlink" Target="https://www.youtube.com/watch?v=0xDsNjIhtRQ" TargetMode="External"/><Relationship Id="rId174" Type="http://schemas.openxmlformats.org/officeDocument/2006/relationships/hyperlink" Target="https://www.youtube.com/watch?v=T47ygCmNRKE&amp;t=7s" TargetMode="External"/><Relationship Id="rId179" Type="http://schemas.openxmlformats.org/officeDocument/2006/relationships/hyperlink" Target="https://resh.edu.ru/subject/lesson/4609/start/69492/" TargetMode="External"/><Relationship Id="rId195" Type="http://schemas.openxmlformats.org/officeDocument/2006/relationships/hyperlink" Target="https://vk.com/video57612968_456239362" TargetMode="External"/><Relationship Id="rId209" Type="http://schemas.openxmlformats.org/officeDocument/2006/relationships/hyperlink" Target="https://www.youtube.com/watch?v=xaqqJiVIzng" TargetMode="External"/><Relationship Id="rId190" Type="http://schemas.openxmlformats.org/officeDocument/2006/relationships/hyperlink" Target="https://www.youtube.com/watch?v=DNBiw3_xawA" TargetMode="External"/><Relationship Id="rId204" Type="http://schemas.openxmlformats.org/officeDocument/2006/relationships/hyperlink" Target="https://www.youtube.com/watch?v=GV01c-fQS9k" TargetMode="External"/><Relationship Id="rId220" Type="http://schemas.openxmlformats.org/officeDocument/2006/relationships/hyperlink" Target="https://ok.ru/video/2225451569487" TargetMode="External"/><Relationship Id="rId225" Type="http://schemas.openxmlformats.org/officeDocument/2006/relationships/hyperlink" Target="https://www.youtube.com/watch?v=tBrHIsHpXDw" TargetMode="External"/><Relationship Id="rId241" Type="http://schemas.openxmlformats.org/officeDocument/2006/relationships/hyperlink" Target="https://www.youtube.com/watch?v=rlmKUOnOcsM" TargetMode="External"/><Relationship Id="rId246" Type="http://schemas.openxmlformats.org/officeDocument/2006/relationships/hyperlink" Target="https://www.youtube.com/watch?v=4vZ5mlfZlgk" TargetMode="External"/><Relationship Id="rId15" Type="http://schemas.openxmlformats.org/officeDocument/2006/relationships/hyperlink" Target="https://resh.edu.ru/subject/lesson/3994/start/226649/" TargetMode="External"/><Relationship Id="rId36" Type="http://schemas.openxmlformats.org/officeDocument/2006/relationships/hyperlink" Target="https://www.youtube.com/watch?v=AiZ694NJ1ng" TargetMode="External"/><Relationship Id="rId57" Type="http://schemas.openxmlformats.org/officeDocument/2006/relationships/hyperlink" Target="https://www.youtube.com/watch?v=dejJIG1rvZU" TargetMode="External"/><Relationship Id="rId106" Type="http://schemas.openxmlformats.org/officeDocument/2006/relationships/hyperlink" Target="https://www.youtube.com/watch?v=XpYGgtrMTYs" TargetMode="External"/><Relationship Id="rId127" Type="http://schemas.openxmlformats.org/officeDocument/2006/relationships/hyperlink" Target="https://www.youtube.com/watch?v=OIhMD0gmM8M" TargetMode="External"/><Relationship Id="rId10" Type="http://schemas.openxmlformats.org/officeDocument/2006/relationships/hyperlink" Target="https://www.youtube.com/watch?v=tm9jNyxE1RU" TargetMode="External"/><Relationship Id="rId31" Type="http://schemas.openxmlformats.org/officeDocument/2006/relationships/hyperlink" Target="https://www.youtube.com/watch?v=lDfddbecyLY" TargetMode="External"/><Relationship Id="rId52" Type="http://schemas.openxmlformats.org/officeDocument/2006/relationships/hyperlink" Target="https://www.youtube.com/watch?v=de_fE1_eHb0&amp;t=1s" TargetMode="External"/><Relationship Id="rId73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78" Type="http://schemas.openxmlformats.org/officeDocument/2006/relationships/hyperlink" Target="https://www.youtube.com/watch?v=zzsKQG6xMyg" TargetMode="External"/><Relationship Id="rId94" Type="http://schemas.openxmlformats.org/officeDocument/2006/relationships/hyperlink" Target="https://www.youtube.com/watch?v=Ui6bYU2HO4A" TargetMode="External"/><Relationship Id="rId99" Type="http://schemas.openxmlformats.org/officeDocument/2006/relationships/hyperlink" Target="https://www.youtube.com/watch?v=hWUD2KouIcI&amp;t=1s" TargetMode="External"/><Relationship Id="rId101" Type="http://schemas.openxmlformats.org/officeDocument/2006/relationships/hyperlink" Target="https://www.youtube.com/watch?v=HjpiOCyO4sQ&amp;t=3s" TargetMode="External"/><Relationship Id="rId122" Type="http://schemas.openxmlformats.org/officeDocument/2006/relationships/hyperlink" Target="https://www.youtube.com/watch?v=jBhCT5m4ycs" TargetMode="External"/><Relationship Id="rId143" Type="http://schemas.openxmlformats.org/officeDocument/2006/relationships/hyperlink" Target="https://www.youtube.com/watch?v=tQW4EkOUCew" TargetMode="External"/><Relationship Id="rId148" Type="http://schemas.openxmlformats.org/officeDocument/2006/relationships/hyperlink" Target="https://propianino.ru/kompozitory-detyam-chajkovskij-detskij-albom" TargetMode="External"/><Relationship Id="rId164" Type="http://schemas.openxmlformats.org/officeDocument/2006/relationships/hyperlink" Target="https://www.youtube.com/watch?v=uD0abRtQTKE" TargetMode="External"/><Relationship Id="rId169" Type="http://schemas.openxmlformats.org/officeDocument/2006/relationships/hyperlink" Target="https://www.youtube.com/watch?v=-hrS4uwnGgs&amp;t=9s" TargetMode="External"/><Relationship Id="rId185" Type="http://schemas.openxmlformats.org/officeDocument/2006/relationships/hyperlink" Target="https://www.youtube.com/watch?v=jBhCT5m4y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5-xgSFVOfXY" TargetMode="External"/><Relationship Id="rId180" Type="http://schemas.openxmlformats.org/officeDocument/2006/relationships/hyperlink" Target="https://resh.edu.ru/subject/lesson/5280/start/63141/" TargetMode="External"/><Relationship Id="rId210" Type="http://schemas.openxmlformats.org/officeDocument/2006/relationships/hyperlink" Target="https://www.youtube.com/watch?v=AQjI8emjs8I&amp;t=1s" TargetMode="External"/><Relationship Id="rId215" Type="http://schemas.openxmlformats.org/officeDocument/2006/relationships/hyperlink" Target="https://www.youtube.com/watch?v=SCm9O2KNEX4" TargetMode="External"/><Relationship Id="rId236" Type="http://schemas.openxmlformats.org/officeDocument/2006/relationships/hyperlink" Target="https://www.youtube.com/watch?v=_nzOs9cRCCU" TargetMode="External"/><Relationship Id="rId26" Type="http://schemas.openxmlformats.org/officeDocument/2006/relationships/hyperlink" Target="https://www.youtube.com/watch?v=3QmsfAzeLTM&amp;t=1s" TargetMode="External"/><Relationship Id="rId231" Type="http://schemas.openxmlformats.org/officeDocument/2006/relationships/hyperlink" Target="https://www.youtube.com/watch?v=Pu93r6IYCiM" TargetMode="External"/><Relationship Id="rId47" Type="http://schemas.openxmlformats.org/officeDocument/2006/relationships/hyperlink" Target="https://www.youtube.com/watch?v=SXB0svO8vvk&amp;t=1s" TargetMode="External"/><Relationship Id="rId68" Type="http://schemas.openxmlformats.org/officeDocument/2006/relationships/hyperlink" Target="https://resh.edu.ru/subject/lesson/5956/start/303112/" TargetMode="External"/><Relationship Id="rId89" Type="http://schemas.openxmlformats.org/officeDocument/2006/relationships/hyperlink" Target="https://www.sites.google.com/site/muz050116/ucenikam-1/2-klass/pesni-dla-2-klassa/aj-a-zu-zu-medvezonok" TargetMode="External"/><Relationship Id="rId112" Type="http://schemas.openxmlformats.org/officeDocument/2006/relationships/hyperlink" Target="https://www.youtube.com/watch?v=7l3ePOix7JM" TargetMode="External"/><Relationship Id="rId133" Type="http://schemas.openxmlformats.org/officeDocument/2006/relationships/hyperlink" Target="https://www.youtube.com/watch?v=SX74097OMOA&amp;t=2s" TargetMode="External"/><Relationship Id="rId154" Type="http://schemas.openxmlformats.org/officeDocument/2006/relationships/hyperlink" Target="https://www.youtube.com/watch?v=-pLQKUetVGo" TargetMode="External"/><Relationship Id="rId175" Type="http://schemas.openxmlformats.org/officeDocument/2006/relationships/hyperlink" Target="https://www.youtube.com/watch?v=TASFxVi2n-8" TargetMode="External"/><Relationship Id="rId196" Type="http://schemas.openxmlformats.org/officeDocument/2006/relationships/hyperlink" Target="https://www.youtube.com/watch?v=zzsKQG6xMyg" TargetMode="External"/><Relationship Id="rId200" Type="http://schemas.openxmlformats.org/officeDocument/2006/relationships/hyperlink" Target="https://www.youtube.com/watch?v=t94lsIPgppE&amp;t=10s" TargetMode="External"/><Relationship Id="rId16" Type="http://schemas.openxmlformats.org/officeDocument/2006/relationships/hyperlink" Target="https://www.youtube.com/watch?v=xTZXNJXpapQ" TargetMode="External"/><Relationship Id="rId221" Type="http://schemas.openxmlformats.org/officeDocument/2006/relationships/hyperlink" Target="https://www.youtube.com/watch?v=TaXgVkTiJng" TargetMode="External"/><Relationship Id="rId242" Type="http://schemas.openxmlformats.org/officeDocument/2006/relationships/hyperlink" Target="https://www.youtube.com/watch?v=fpLiAjfPzyI&amp;t=4s" TargetMode="External"/><Relationship Id="rId37" Type="http://schemas.openxmlformats.org/officeDocument/2006/relationships/hyperlink" Target="https://www.youtube.com/watch?v=qZQpbzvxiLc&amp;t=5s" TargetMode="External"/><Relationship Id="rId58" Type="http://schemas.openxmlformats.org/officeDocument/2006/relationships/hyperlink" Target="https://www.youtube.com/watch?v=zvMElkUATX0" TargetMode="External"/><Relationship Id="rId79" Type="http://schemas.openxmlformats.org/officeDocument/2006/relationships/hyperlink" Target="https://www.youtube.com/watch?v=HIYvDktMFig&amp;t=44s" TargetMode="External"/><Relationship Id="rId102" Type="http://schemas.openxmlformats.org/officeDocument/2006/relationships/hyperlink" Target="https://www.youtube.com/watch?v=aHuiQgTpYUA&amp;t=6s" TargetMode="External"/><Relationship Id="rId123" Type="http://schemas.openxmlformats.org/officeDocument/2006/relationships/hyperlink" Target="https://www.youtube.com/watch?v=fc7cHZyGbSE" TargetMode="External"/><Relationship Id="rId144" Type="http://schemas.openxmlformats.org/officeDocument/2006/relationships/hyperlink" Target="https://www.youtube.com/watch?v=VVA2IVQCeaI" TargetMode="External"/><Relationship Id="rId90" Type="http://schemas.openxmlformats.org/officeDocument/2006/relationships/hyperlink" Target="https://www.youtube.com/watch?v=M1ulP8-NtI4" TargetMode="External"/><Relationship Id="rId165" Type="http://schemas.openxmlformats.org/officeDocument/2006/relationships/hyperlink" Target="https://resh.edu.ru/subject/lesson/4475/start/228222/" TargetMode="External"/><Relationship Id="rId186" Type="http://schemas.openxmlformats.org/officeDocument/2006/relationships/hyperlink" Target="https://www.youtube.com/watch?v=-hrS4uwnGgs&amp;t=9s" TargetMode="External"/><Relationship Id="rId211" Type="http://schemas.openxmlformats.org/officeDocument/2006/relationships/hyperlink" Target="https://www.youtube.com/watch?v=ViXQjQWXZ88" TargetMode="External"/><Relationship Id="rId232" Type="http://schemas.openxmlformats.org/officeDocument/2006/relationships/hyperlink" Target="https://www.youtube.com/watch?v=7xzU12nlpfA" TargetMode="External"/><Relationship Id="rId27" Type="http://schemas.openxmlformats.org/officeDocument/2006/relationships/hyperlink" Target="https://www.youtube.com/watch?v=tzDnftVzA3s" TargetMode="External"/><Relationship Id="rId48" Type="http://schemas.openxmlformats.org/officeDocument/2006/relationships/hyperlink" Target="https://www.youtube.com/watch?v=_9Oi9NxQ708" TargetMode="External"/><Relationship Id="rId69" Type="http://schemas.openxmlformats.org/officeDocument/2006/relationships/hyperlink" Target="https://www.youtube.com/watch?v=zzsKQG6xMyg" TargetMode="External"/><Relationship Id="rId113" Type="http://schemas.openxmlformats.org/officeDocument/2006/relationships/hyperlink" Target="https://www.youtube.com/watch?v=kqcUzQNSEkk" TargetMode="External"/><Relationship Id="rId134" Type="http://schemas.openxmlformats.org/officeDocument/2006/relationships/hyperlink" Target="https://ru.wikipedia.org/wiki/&#1056;&#1091;&#1089;&#1089;&#1082;&#1080;&#1081;_&#1086;&#1088;&#1082;&#1077;&#1089;&#1090;&#1088;_&#1042;._&#1042;._&#1040;&#1085;&#1076;&#1088;&#1077;&#1077;&#1074;&#1072;" TargetMode="External"/><Relationship Id="rId80" Type="http://schemas.openxmlformats.org/officeDocument/2006/relationships/hyperlink" Target="https://www.youtube.com/watch?v=HVoewIq6-cQ&amp;t=6s" TargetMode="External"/><Relationship Id="rId155" Type="http://schemas.openxmlformats.org/officeDocument/2006/relationships/hyperlink" Target="https://www.youtube.com/watch?v=ZqqJOlPQkVk" TargetMode="External"/><Relationship Id="rId176" Type="http://schemas.openxmlformats.org/officeDocument/2006/relationships/hyperlink" Target="https://www.youtube.com/watch?v=cXC2pZ2O9P8&amp;t=1s" TargetMode="External"/><Relationship Id="rId197" Type="http://schemas.openxmlformats.org/officeDocument/2006/relationships/hyperlink" Target="https://www.youtube.com/watch?v=HIYvDktMFig&amp;t=44s" TargetMode="External"/><Relationship Id="rId201" Type="http://schemas.openxmlformats.org/officeDocument/2006/relationships/hyperlink" Target="https://www.youtube.com/watch?v=By0XFJ5y8O0" TargetMode="External"/><Relationship Id="rId222" Type="http://schemas.openxmlformats.org/officeDocument/2006/relationships/hyperlink" Target="https://resh.edu.ru/subject/lesson/5227/start/226793/" TargetMode="External"/><Relationship Id="rId243" Type="http://schemas.openxmlformats.org/officeDocument/2006/relationships/hyperlink" Target="https://www.youtube.com/watch?v=0ze65elbbp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51</Pages>
  <Words>15491</Words>
  <Characters>88300</Characters>
  <Application>Microsoft Office Word</Application>
  <DocSecurity>0</DocSecurity>
  <Lines>735</Lines>
  <Paragraphs>207</Paragraphs>
  <ScaleCrop>false</ScaleCrop>
  <Company/>
  <LinksUpToDate>false</LinksUpToDate>
  <CharactersWithSpaces>103584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natalizhikhareva12@gmail.com</dc:creator>
  <cp:keywords/>
  <dc:description/>
  <cp:lastModifiedBy>natalizhikhareva12@gmail.com</cp:lastModifiedBy>
  <cp:revision>4</cp:revision>
  <dcterms:created xsi:type="dcterms:W3CDTF">2024-09-03T15:11:00Z</dcterms:created>
  <dcterms:modified xsi:type="dcterms:W3CDTF">2024-09-18T18:29:00Z</dcterms:modified>
</cp:coreProperties>
</file>